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CB" w:rsidRPr="000D523C" w:rsidRDefault="002E11CB" w:rsidP="002E11CB">
      <w:pPr>
        <w:pStyle w:val="aff1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D523C">
        <w:rPr>
          <w:rFonts w:ascii="Times New Roman" w:hAnsi="Times New Roman" w:cs="Times New Roman"/>
          <w:b/>
          <w:sz w:val="24"/>
          <w:szCs w:val="24"/>
        </w:rPr>
        <w:t>Приложение №</w:t>
      </w:r>
    </w:p>
    <w:p w:rsidR="002E11CB" w:rsidRPr="00B93634" w:rsidRDefault="002E11CB" w:rsidP="002E11CB">
      <w:pPr>
        <w:widowControl w:val="0"/>
        <w:suppressAutoHyphens w:val="0"/>
        <w:autoSpaceDE w:val="0"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23C">
        <w:rPr>
          <w:rFonts w:ascii="Times New Roman" w:hAnsi="Times New Roman"/>
          <w:i/>
          <w:sz w:val="24"/>
          <w:szCs w:val="24"/>
        </w:rPr>
        <w:t xml:space="preserve">к ООП по специальности </w:t>
      </w:r>
      <w:r w:rsidRPr="000D523C">
        <w:rPr>
          <w:rFonts w:ascii="Times New Roman" w:hAnsi="Times New Roman"/>
          <w:i/>
          <w:sz w:val="24"/>
          <w:szCs w:val="24"/>
        </w:rPr>
        <w:br/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08.01.2</w:t>
      </w:r>
      <w:r w:rsidR="006A6FBB">
        <w:rPr>
          <w:rFonts w:ascii="Times New Roman" w:eastAsia="Times New Roman" w:hAnsi="Times New Roman"/>
          <w:sz w:val="24"/>
          <w:szCs w:val="24"/>
          <w:lang w:eastAsia="ru-RU"/>
        </w:rPr>
        <w:t xml:space="preserve">9 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Мастер по ремонту и обслуживанию инженерных систем </w:t>
      </w:r>
    </w:p>
    <w:p w:rsidR="002E11CB" w:rsidRPr="00B93634" w:rsidRDefault="002E11CB" w:rsidP="002E11CB">
      <w:pPr>
        <w:widowControl w:val="0"/>
        <w:suppressAutoHyphens w:val="0"/>
        <w:autoSpaceDE w:val="0"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жилищно-коммунального хозяйства</w:t>
      </w:r>
    </w:p>
    <w:p w:rsidR="002E11CB" w:rsidRPr="000D523C" w:rsidRDefault="002E11CB" w:rsidP="002E11CB">
      <w:pPr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2E11CB" w:rsidRPr="000D523C" w:rsidRDefault="002E11CB" w:rsidP="002E11CB">
      <w:pPr>
        <w:pStyle w:val="aff1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0D523C">
        <w:rPr>
          <w:rFonts w:ascii="Times New Roman" w:hAnsi="Times New Roman" w:cs="Times New Roman"/>
          <w:i/>
          <w:sz w:val="24"/>
          <w:szCs w:val="24"/>
        </w:rPr>
        <w:t>Код и наименование профессии/специальности</w:t>
      </w:r>
    </w:p>
    <w:p w:rsidR="002E11CB" w:rsidRPr="000D523C" w:rsidRDefault="002E11CB" w:rsidP="002E11C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E11CB" w:rsidRPr="000D523C" w:rsidRDefault="002E11CB" w:rsidP="002E1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523C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2E11CB" w:rsidRPr="000D523C" w:rsidRDefault="002E11CB" w:rsidP="002E11C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D523C">
        <w:rPr>
          <w:rFonts w:ascii="Times New Roman" w:hAnsi="Times New Roman"/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2E11CB" w:rsidRPr="000D523C" w:rsidRDefault="002E11CB" w:rsidP="002E11C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D523C">
        <w:rPr>
          <w:rFonts w:ascii="Times New Roman" w:hAnsi="Times New Roman"/>
          <w:i/>
          <w:sz w:val="24"/>
          <w:szCs w:val="24"/>
        </w:rPr>
        <w:t>Московской области «Щелковский колледж»</w:t>
      </w:r>
    </w:p>
    <w:p w:rsidR="002E11CB" w:rsidRPr="000D523C" w:rsidRDefault="002E11CB" w:rsidP="002E1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11CB" w:rsidRPr="000D523C" w:rsidRDefault="002E11CB" w:rsidP="002E1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11CB" w:rsidRPr="000D523C" w:rsidRDefault="002E11CB" w:rsidP="002E1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2E11CB" w:rsidRPr="000D523C" w:rsidTr="00587821">
        <w:tc>
          <w:tcPr>
            <w:tcW w:w="5528" w:type="dxa"/>
          </w:tcPr>
          <w:p w:rsidR="002E11CB" w:rsidRPr="000D523C" w:rsidRDefault="002E11CB" w:rsidP="005878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23C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0D523C">
              <w:rPr>
                <w:rFonts w:ascii="Times New Roman" w:hAnsi="Times New Roman"/>
                <w:sz w:val="24"/>
                <w:szCs w:val="24"/>
              </w:rPr>
              <w:t xml:space="preserve"> приказом</w:t>
            </w:r>
            <w:r w:rsidRPr="000D523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D523C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2E11CB" w:rsidRPr="000D523C" w:rsidRDefault="002E11CB" w:rsidP="005878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23C">
              <w:rPr>
                <w:rFonts w:ascii="Times New Roman" w:hAnsi="Times New Roman"/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2E11CB" w:rsidRPr="000D523C" w:rsidTr="00587821">
        <w:tc>
          <w:tcPr>
            <w:tcW w:w="5528" w:type="dxa"/>
          </w:tcPr>
          <w:p w:rsidR="002E11CB" w:rsidRPr="000D523C" w:rsidRDefault="002E11CB" w:rsidP="005878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2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D523C">
              <w:rPr>
                <w:rFonts w:ascii="Times New Roman" w:hAnsi="Times New Roman"/>
                <w:sz w:val="24"/>
                <w:szCs w:val="24"/>
                <w:highlight w:val="yellow"/>
              </w:rPr>
              <w:t>000</w:t>
            </w:r>
            <w:r w:rsidRPr="000D523C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Pr="000D523C">
              <w:rPr>
                <w:rFonts w:ascii="Times New Roman" w:hAnsi="Times New Roman"/>
                <w:sz w:val="24"/>
                <w:szCs w:val="24"/>
                <w:highlight w:val="yellow"/>
              </w:rPr>
              <w:t>31» августа</w:t>
            </w:r>
            <w:r w:rsidRPr="000D523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6A6FBB">
              <w:rPr>
                <w:rFonts w:ascii="Times New Roman" w:hAnsi="Times New Roman"/>
                <w:sz w:val="24"/>
                <w:szCs w:val="24"/>
              </w:rPr>
              <w:t>9</w:t>
            </w:r>
            <w:r w:rsidRPr="000D52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E11CB" w:rsidRPr="000D523C" w:rsidRDefault="002E11CB" w:rsidP="005878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93634" w:rsidRPr="00B93634" w:rsidRDefault="00B93634" w:rsidP="00B93634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93634" w:rsidRPr="00B93634" w:rsidRDefault="00B93634" w:rsidP="00B93634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93634" w:rsidRPr="00B93634" w:rsidRDefault="00B93634" w:rsidP="00B93634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93634" w:rsidRPr="00B93634" w:rsidRDefault="00B93634" w:rsidP="00B93634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93634" w:rsidRPr="00B93634" w:rsidRDefault="00B93634" w:rsidP="00B93634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93634" w:rsidRPr="00B93634" w:rsidRDefault="00B93634" w:rsidP="00B93634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93634" w:rsidRPr="00B93634" w:rsidRDefault="00B93634" w:rsidP="00B93634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93634" w:rsidRPr="00B93634" w:rsidRDefault="00B93634" w:rsidP="00B93634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B93634" w:rsidRPr="00B93634" w:rsidRDefault="00B93634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B93634" w:rsidRPr="00B93634" w:rsidRDefault="00B93634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Pr="00B9363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B93634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B93634">
        <w:rPr>
          <w:rFonts w:ascii="Times New Roman" w:hAnsi="Times New Roman"/>
          <w:b/>
          <w:sz w:val="24"/>
          <w:szCs w:val="24"/>
          <w:lang w:eastAsia="ru-RU"/>
        </w:rPr>
        <w:t xml:space="preserve">П.01 </w:t>
      </w:r>
    </w:p>
    <w:p w:rsidR="00B93634" w:rsidRPr="00B93634" w:rsidRDefault="006A6FBB" w:rsidP="00B93634">
      <w:pPr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6A6FBB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Выполнение работ по ремонту, монтажу и эксплуатации систем водоснабжения, вод</w:t>
      </w:r>
      <w:r w:rsidRPr="006A6FBB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6A6FBB">
        <w:rPr>
          <w:rFonts w:ascii="Times New Roman" w:eastAsia="Times New Roman" w:hAnsi="Times New Roman"/>
          <w:b/>
          <w:sz w:val="24"/>
          <w:szCs w:val="24"/>
          <w:lang w:eastAsia="ru-RU"/>
        </w:rPr>
        <w:t>отведения и отопления систем жилищно-коммунального хозяйства</w:t>
      </w:r>
    </w:p>
    <w:p w:rsidR="00B93634" w:rsidRPr="00B93634" w:rsidRDefault="00B93634" w:rsidP="00B93634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93634" w:rsidRPr="00B93634" w:rsidRDefault="00B93634" w:rsidP="00B93634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93634" w:rsidRPr="00B93634" w:rsidRDefault="00B93634" w:rsidP="00B93634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93634" w:rsidRPr="00B93634" w:rsidRDefault="00B93634" w:rsidP="00B93634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93634" w:rsidRPr="00B93634" w:rsidRDefault="00B93634" w:rsidP="00B93634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93634" w:rsidRPr="00B93634" w:rsidRDefault="00B93634" w:rsidP="00B93634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93634" w:rsidRPr="00B93634" w:rsidRDefault="00B93634" w:rsidP="00B93634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93634" w:rsidRPr="00B93634" w:rsidRDefault="00B93634" w:rsidP="00B93634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93634" w:rsidRPr="00B93634" w:rsidRDefault="00B93634" w:rsidP="00B93634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93634" w:rsidRPr="00B93634" w:rsidRDefault="00B93634" w:rsidP="00B93634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2E11CB" w:rsidRDefault="002E11CB" w:rsidP="00B93634">
      <w:pPr>
        <w:widowControl w:val="0"/>
        <w:tabs>
          <w:tab w:val="left" w:pos="1396"/>
        </w:tabs>
        <w:spacing w:after="0" w:line="240" w:lineRule="auto"/>
        <w:ind w:right="173"/>
        <w:jc w:val="center"/>
        <w:rPr>
          <w:rFonts w:ascii="Times New Roman" w:hAnsi="Times New Roman"/>
          <w:b/>
          <w:sz w:val="24"/>
          <w:szCs w:val="24"/>
        </w:rPr>
      </w:pPr>
    </w:p>
    <w:p w:rsidR="002E11CB" w:rsidRDefault="002E11CB" w:rsidP="00B93634">
      <w:pPr>
        <w:widowControl w:val="0"/>
        <w:tabs>
          <w:tab w:val="left" w:pos="1396"/>
        </w:tabs>
        <w:spacing w:after="0" w:line="240" w:lineRule="auto"/>
        <w:ind w:right="173"/>
        <w:jc w:val="center"/>
        <w:rPr>
          <w:rFonts w:ascii="Times New Roman" w:hAnsi="Times New Roman"/>
          <w:b/>
          <w:sz w:val="24"/>
          <w:szCs w:val="24"/>
        </w:rPr>
      </w:pPr>
    </w:p>
    <w:p w:rsidR="002E11CB" w:rsidRDefault="002E11CB" w:rsidP="00B93634">
      <w:pPr>
        <w:widowControl w:val="0"/>
        <w:tabs>
          <w:tab w:val="left" w:pos="1396"/>
        </w:tabs>
        <w:spacing w:after="0" w:line="240" w:lineRule="auto"/>
        <w:ind w:right="173"/>
        <w:jc w:val="center"/>
        <w:rPr>
          <w:rFonts w:ascii="Times New Roman" w:hAnsi="Times New Roman"/>
          <w:b/>
          <w:sz w:val="24"/>
          <w:szCs w:val="24"/>
        </w:rPr>
      </w:pPr>
    </w:p>
    <w:p w:rsidR="002E11CB" w:rsidRDefault="002E11CB" w:rsidP="00B93634">
      <w:pPr>
        <w:widowControl w:val="0"/>
        <w:tabs>
          <w:tab w:val="left" w:pos="1396"/>
        </w:tabs>
        <w:spacing w:after="0" w:line="240" w:lineRule="auto"/>
        <w:ind w:right="173"/>
        <w:jc w:val="center"/>
        <w:rPr>
          <w:rFonts w:ascii="Times New Roman" w:hAnsi="Times New Roman"/>
          <w:b/>
          <w:sz w:val="24"/>
          <w:szCs w:val="24"/>
        </w:rPr>
      </w:pPr>
    </w:p>
    <w:p w:rsidR="002E11CB" w:rsidRDefault="002E11CB" w:rsidP="00B93634">
      <w:pPr>
        <w:widowControl w:val="0"/>
        <w:tabs>
          <w:tab w:val="left" w:pos="1396"/>
        </w:tabs>
        <w:spacing w:after="0" w:line="240" w:lineRule="auto"/>
        <w:ind w:right="173"/>
        <w:jc w:val="center"/>
        <w:rPr>
          <w:rFonts w:ascii="Times New Roman" w:hAnsi="Times New Roman"/>
          <w:b/>
          <w:sz w:val="24"/>
          <w:szCs w:val="24"/>
        </w:rPr>
      </w:pPr>
    </w:p>
    <w:p w:rsidR="002E11CB" w:rsidRDefault="002E11CB" w:rsidP="00B93634">
      <w:pPr>
        <w:widowControl w:val="0"/>
        <w:tabs>
          <w:tab w:val="left" w:pos="1396"/>
        </w:tabs>
        <w:spacing w:after="0" w:line="240" w:lineRule="auto"/>
        <w:ind w:right="173"/>
        <w:jc w:val="center"/>
        <w:rPr>
          <w:rFonts w:ascii="Times New Roman" w:hAnsi="Times New Roman"/>
          <w:b/>
          <w:sz w:val="24"/>
          <w:szCs w:val="24"/>
        </w:rPr>
      </w:pPr>
    </w:p>
    <w:p w:rsidR="002E11CB" w:rsidRDefault="002E11CB" w:rsidP="00B93634">
      <w:pPr>
        <w:widowControl w:val="0"/>
        <w:tabs>
          <w:tab w:val="left" w:pos="1396"/>
        </w:tabs>
        <w:spacing w:after="0" w:line="240" w:lineRule="auto"/>
        <w:ind w:right="173"/>
        <w:jc w:val="center"/>
        <w:rPr>
          <w:rFonts w:ascii="Times New Roman" w:hAnsi="Times New Roman"/>
          <w:b/>
          <w:sz w:val="24"/>
          <w:szCs w:val="24"/>
        </w:rPr>
      </w:pPr>
    </w:p>
    <w:p w:rsidR="002E11CB" w:rsidRDefault="002E11CB" w:rsidP="00B93634">
      <w:pPr>
        <w:widowControl w:val="0"/>
        <w:tabs>
          <w:tab w:val="left" w:pos="1396"/>
        </w:tabs>
        <w:spacing w:after="0" w:line="240" w:lineRule="auto"/>
        <w:ind w:right="173"/>
        <w:jc w:val="center"/>
        <w:rPr>
          <w:rFonts w:ascii="Times New Roman" w:hAnsi="Times New Roman"/>
          <w:b/>
          <w:sz w:val="24"/>
          <w:szCs w:val="24"/>
        </w:rPr>
      </w:pPr>
    </w:p>
    <w:p w:rsidR="002E11CB" w:rsidRDefault="002E11CB" w:rsidP="00B93634">
      <w:pPr>
        <w:widowControl w:val="0"/>
        <w:tabs>
          <w:tab w:val="left" w:pos="1396"/>
        </w:tabs>
        <w:spacing w:after="0" w:line="240" w:lineRule="auto"/>
        <w:ind w:right="173"/>
        <w:jc w:val="center"/>
        <w:rPr>
          <w:rFonts w:ascii="Times New Roman" w:hAnsi="Times New Roman"/>
          <w:b/>
          <w:sz w:val="24"/>
          <w:szCs w:val="24"/>
        </w:rPr>
      </w:pPr>
    </w:p>
    <w:p w:rsidR="002E11CB" w:rsidRDefault="002E11CB" w:rsidP="002E11CB">
      <w:pPr>
        <w:pStyle w:val="af6"/>
        <w:jc w:val="center"/>
        <w:rPr>
          <w:b/>
        </w:rPr>
      </w:pPr>
      <w:r>
        <w:t xml:space="preserve">Город Щёлково </w:t>
      </w:r>
      <w:r w:rsidRPr="00635BB5">
        <w:rPr>
          <w:b/>
        </w:rPr>
        <w:t>202</w:t>
      </w:r>
      <w:r w:rsidR="006A6FBB">
        <w:rPr>
          <w:b/>
        </w:rPr>
        <w:t>3</w:t>
      </w:r>
      <w:r w:rsidRPr="00635BB5">
        <w:rPr>
          <w:b/>
        </w:rPr>
        <w:t>г.</w:t>
      </w:r>
    </w:p>
    <w:p w:rsidR="00EE7859" w:rsidRPr="00B93634" w:rsidRDefault="00B93634" w:rsidP="00B93634">
      <w:pPr>
        <w:widowControl w:val="0"/>
        <w:tabs>
          <w:tab w:val="left" w:pos="1396"/>
        </w:tabs>
        <w:spacing w:after="0" w:line="240" w:lineRule="auto"/>
        <w:ind w:right="173"/>
        <w:jc w:val="center"/>
        <w:rPr>
          <w:rFonts w:ascii="Times New Roman" w:eastAsia="Times New Roman" w:hAnsi="Times New Roman"/>
          <w:sz w:val="24"/>
          <w:szCs w:val="24"/>
        </w:rPr>
        <w:sectPr w:rsidR="00EE7859" w:rsidRPr="00B93634">
          <w:pgSz w:w="11910" w:h="16840"/>
          <w:pgMar w:top="1060" w:right="1021" w:bottom="658" w:left="1021" w:header="720" w:footer="720" w:gutter="0"/>
          <w:cols w:space="720"/>
        </w:sectPr>
      </w:pPr>
      <w:r w:rsidRPr="00B93634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0076" w:type="dxa"/>
        <w:jc w:val="right"/>
        <w:tblInd w:w="-187" w:type="dxa"/>
        <w:tblLook w:val="01E0"/>
      </w:tblPr>
      <w:tblGrid>
        <w:gridCol w:w="3343"/>
        <w:gridCol w:w="3395"/>
        <w:gridCol w:w="3338"/>
      </w:tblGrid>
      <w:tr w:rsidR="002E11CB" w:rsidRPr="000D523C" w:rsidTr="00587821">
        <w:trPr>
          <w:jc w:val="right"/>
        </w:trPr>
        <w:tc>
          <w:tcPr>
            <w:tcW w:w="3343" w:type="dxa"/>
            <w:shd w:val="clear" w:color="auto" w:fill="auto"/>
          </w:tcPr>
          <w:bookmarkEnd w:id="0"/>
          <w:p w:rsidR="002E11CB" w:rsidRPr="000D523C" w:rsidRDefault="002E11CB" w:rsidP="006A6FBB">
            <w:pPr>
              <w:rPr>
                <w:rFonts w:ascii="Times New Roman" w:hAnsi="Times New Roman"/>
                <w:sz w:val="24"/>
                <w:szCs w:val="24"/>
              </w:rPr>
            </w:pPr>
            <w:r w:rsidRPr="000D523C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РАССМОТРЕНО И РЕКОМЕНДОВАНО</w:t>
            </w:r>
            <w:r w:rsidRPr="000D523C">
              <w:rPr>
                <w:rFonts w:ascii="Times New Roman" w:hAnsi="Times New Roman"/>
                <w:sz w:val="24"/>
                <w:szCs w:val="24"/>
              </w:rPr>
              <w:br/>
              <w:t xml:space="preserve">на </w:t>
            </w:r>
            <w:proofErr w:type="gramStart"/>
            <w:r w:rsidRPr="000D523C">
              <w:rPr>
                <w:rFonts w:ascii="Times New Roman" w:hAnsi="Times New Roman"/>
                <w:sz w:val="24"/>
                <w:szCs w:val="24"/>
              </w:rPr>
              <w:t>заседании</w:t>
            </w:r>
            <w:proofErr w:type="gramEnd"/>
            <w:r w:rsidRPr="000D523C">
              <w:rPr>
                <w:rFonts w:ascii="Times New Roman" w:hAnsi="Times New Roman"/>
                <w:sz w:val="24"/>
                <w:szCs w:val="24"/>
              </w:rPr>
              <w:t xml:space="preserve">  рабочей группы</w:t>
            </w:r>
            <w:r w:rsidRPr="000D523C">
              <w:rPr>
                <w:rFonts w:ascii="Times New Roman" w:hAnsi="Times New Roman"/>
                <w:sz w:val="24"/>
                <w:szCs w:val="24"/>
              </w:rPr>
              <w:br/>
              <w:t>протокол № __</w:t>
            </w:r>
            <w:r w:rsidRPr="000D523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0D523C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Pr="000D523C">
              <w:rPr>
                <w:rFonts w:ascii="Times New Roman" w:hAnsi="Times New Roman"/>
                <w:sz w:val="24"/>
                <w:szCs w:val="24"/>
              </w:rPr>
              <w:br/>
              <w:t>от «</w:t>
            </w:r>
            <w:r w:rsidRPr="000D523C">
              <w:rPr>
                <w:rFonts w:ascii="Times New Roman" w:hAnsi="Times New Roman"/>
                <w:sz w:val="24"/>
                <w:szCs w:val="24"/>
                <w:highlight w:val="yellow"/>
              </w:rPr>
              <w:t>30» августа</w:t>
            </w:r>
            <w:r w:rsidRPr="000D523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6A6FBB">
              <w:rPr>
                <w:rFonts w:ascii="Times New Roman" w:hAnsi="Times New Roman"/>
                <w:sz w:val="24"/>
                <w:szCs w:val="24"/>
              </w:rPr>
              <w:t>3</w:t>
            </w:r>
            <w:r w:rsidRPr="000D52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2E11CB" w:rsidRPr="000D523C" w:rsidRDefault="002E11CB" w:rsidP="00587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2E11CB" w:rsidRPr="000D523C" w:rsidRDefault="002E11CB" w:rsidP="00587821">
            <w:pPr>
              <w:rPr>
                <w:rFonts w:ascii="Times New Roman" w:hAnsi="Times New Roman"/>
                <w:sz w:val="24"/>
                <w:szCs w:val="24"/>
              </w:rPr>
            </w:pPr>
            <w:r w:rsidRPr="000D523C">
              <w:rPr>
                <w:rFonts w:ascii="Times New Roman" w:hAnsi="Times New Roman"/>
                <w:sz w:val="24"/>
                <w:szCs w:val="24"/>
              </w:rPr>
              <w:t xml:space="preserve">СОГЛАСОВАНО    </w:t>
            </w:r>
            <w:r w:rsidRPr="000D523C">
              <w:rPr>
                <w:rFonts w:ascii="Times New Roman" w:hAnsi="Times New Roman"/>
                <w:sz w:val="24"/>
                <w:szCs w:val="24"/>
              </w:rPr>
              <w:br/>
              <w:t xml:space="preserve">решением </w:t>
            </w:r>
            <w:r w:rsidRPr="000D523C">
              <w:rPr>
                <w:rFonts w:ascii="Times New Roman" w:hAnsi="Times New Roman"/>
                <w:sz w:val="24"/>
                <w:szCs w:val="24"/>
              </w:rPr>
              <w:br/>
              <w:t xml:space="preserve">Педагогического </w:t>
            </w:r>
            <w:r w:rsidRPr="000D523C">
              <w:rPr>
                <w:rFonts w:ascii="Times New Roman" w:hAnsi="Times New Roman"/>
                <w:sz w:val="24"/>
                <w:szCs w:val="24"/>
              </w:rPr>
              <w:br/>
              <w:t>совета</w:t>
            </w:r>
            <w:r w:rsidRPr="000D523C">
              <w:rPr>
                <w:rFonts w:ascii="Times New Roman" w:hAnsi="Times New Roman"/>
                <w:sz w:val="24"/>
                <w:szCs w:val="24"/>
              </w:rPr>
              <w:br/>
              <w:t>протокол №__</w:t>
            </w:r>
            <w:r w:rsidRPr="000D523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0D523C">
              <w:rPr>
                <w:rFonts w:ascii="Times New Roman" w:hAnsi="Times New Roman"/>
                <w:sz w:val="24"/>
                <w:szCs w:val="24"/>
              </w:rPr>
              <w:t>___</w:t>
            </w:r>
            <w:r w:rsidRPr="000D523C">
              <w:rPr>
                <w:rFonts w:ascii="Times New Roman" w:hAnsi="Times New Roman"/>
                <w:sz w:val="24"/>
                <w:szCs w:val="24"/>
              </w:rPr>
              <w:br/>
              <w:t>от «</w:t>
            </w:r>
            <w:r w:rsidRPr="000D523C">
              <w:rPr>
                <w:rFonts w:ascii="Times New Roman" w:hAnsi="Times New Roman"/>
                <w:sz w:val="24"/>
                <w:szCs w:val="24"/>
                <w:highlight w:val="yellow"/>
              </w:rPr>
              <w:t>31» августа</w:t>
            </w:r>
            <w:r w:rsidRPr="000D523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6A6FBB">
              <w:rPr>
                <w:rFonts w:ascii="Times New Roman" w:hAnsi="Times New Roman"/>
                <w:sz w:val="24"/>
                <w:szCs w:val="24"/>
              </w:rPr>
              <w:t>3</w:t>
            </w:r>
            <w:r w:rsidRPr="000D52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E11CB" w:rsidRPr="000D523C" w:rsidRDefault="002E11CB" w:rsidP="00587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11CB" w:rsidRDefault="002E11CB" w:rsidP="00B9363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eastAsia="ru-RU"/>
        </w:rPr>
      </w:pPr>
    </w:p>
    <w:p w:rsidR="002E11CB" w:rsidRDefault="002E11CB" w:rsidP="00B9363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eastAsia="ru-RU"/>
        </w:rPr>
      </w:pPr>
    </w:p>
    <w:p w:rsidR="006A6FBB" w:rsidRPr="00795973" w:rsidRDefault="00B93634" w:rsidP="006A6FB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D20AA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 w:rsidRPr="000D20AA">
        <w:rPr>
          <w:rFonts w:ascii="Times New Roman" w:hAnsi="Times New Roman"/>
          <w:sz w:val="24"/>
          <w:szCs w:val="24"/>
          <w:lang w:eastAsia="ru-RU"/>
        </w:rPr>
        <w:t xml:space="preserve"> практики </w:t>
      </w:r>
      <w:r w:rsidR="006A6FBB">
        <w:rPr>
          <w:rFonts w:ascii="Times New Roman" w:hAnsi="Times New Roman"/>
          <w:sz w:val="24"/>
          <w:szCs w:val="24"/>
          <w:lang w:eastAsia="ru-RU"/>
        </w:rPr>
        <w:t>П</w:t>
      </w:r>
      <w:r w:rsidRPr="000D20AA">
        <w:rPr>
          <w:rFonts w:ascii="Times New Roman" w:hAnsi="Times New Roman"/>
          <w:sz w:val="24"/>
          <w:szCs w:val="24"/>
          <w:lang w:eastAsia="ru-RU"/>
        </w:rPr>
        <w:t xml:space="preserve">П.01 </w:t>
      </w:r>
      <w:r w:rsidR="006A6FBB" w:rsidRPr="00CF6EBB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по профессии</w:t>
      </w:r>
      <w:r w:rsidR="006A6FBB">
        <w:rPr>
          <w:rFonts w:ascii="Times New Roman" w:hAnsi="Times New Roman"/>
          <w:sz w:val="24"/>
          <w:szCs w:val="24"/>
        </w:rPr>
        <w:t xml:space="preserve">  </w:t>
      </w:r>
      <w:r w:rsidR="006A6FBB" w:rsidRPr="001C4DEE">
        <w:rPr>
          <w:rFonts w:ascii="Times New Roman" w:hAnsi="Times New Roman"/>
          <w:bCs/>
          <w:iCs/>
          <w:sz w:val="24"/>
          <w:szCs w:val="24"/>
        </w:rPr>
        <w:t>08.01.29 Мастер по ремонту и обслуживанию инженерных систем жилищно-коммунального хозяйства,</w:t>
      </w:r>
      <w:r w:rsidR="006A6FBB" w:rsidRPr="001C4DEE">
        <w:rPr>
          <w:rFonts w:ascii="Times New Roman" w:hAnsi="Times New Roman"/>
          <w:bCs/>
          <w:sz w:val="24"/>
          <w:szCs w:val="24"/>
        </w:rPr>
        <w:t xml:space="preserve"> утвержденного Приказом </w:t>
      </w:r>
      <w:r w:rsidR="006A6FBB" w:rsidRPr="00A86F3A">
        <w:rPr>
          <w:rFonts w:ascii="Times New Roman" w:hAnsi="Times New Roman"/>
          <w:bCs/>
          <w:sz w:val="24"/>
          <w:szCs w:val="24"/>
        </w:rPr>
        <w:t>Минпросвещения России от 18 ноября 2022 г. № 1003.</w:t>
      </w:r>
    </w:p>
    <w:p w:rsidR="00B93634" w:rsidRPr="000D20AA" w:rsidRDefault="00B93634" w:rsidP="006A6F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B93634" w:rsidRPr="000D20AA" w:rsidRDefault="00B93634" w:rsidP="00B93634">
      <w:pPr>
        <w:suppressAutoHyphens w:val="0"/>
        <w:autoSpaceDN/>
        <w:spacing w:after="0" w:line="240" w:lineRule="auto"/>
        <w:ind w:right="-1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0D20AA">
        <w:rPr>
          <w:rFonts w:ascii="Times New Roman" w:hAnsi="Times New Roman"/>
          <w:b/>
          <w:sz w:val="24"/>
          <w:szCs w:val="24"/>
        </w:rPr>
        <w:t>Организация-разработчик:</w:t>
      </w:r>
    </w:p>
    <w:p w:rsidR="00B93634" w:rsidRPr="000D20AA" w:rsidRDefault="00B93634" w:rsidP="00B93634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iCs/>
          <w:sz w:val="24"/>
          <w:szCs w:val="24"/>
          <w:lang w:eastAsia="ru-RU"/>
        </w:rPr>
      </w:pPr>
      <w:r w:rsidRPr="000D20AA">
        <w:rPr>
          <w:rFonts w:ascii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0D20A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D20AA">
        <w:rPr>
          <w:rFonts w:ascii="Times New Roman" w:hAnsi="Times New Roman"/>
          <w:sz w:val="24"/>
          <w:szCs w:val="24"/>
          <w:lang w:eastAsia="ru-RU"/>
        </w:rPr>
        <w:t>Московской о</w:t>
      </w:r>
      <w:r w:rsidRPr="000D20AA">
        <w:rPr>
          <w:rFonts w:ascii="Times New Roman" w:hAnsi="Times New Roman"/>
          <w:sz w:val="24"/>
          <w:szCs w:val="24"/>
          <w:lang w:eastAsia="ru-RU"/>
        </w:rPr>
        <w:t>б</w:t>
      </w:r>
      <w:r w:rsidRPr="000D20AA">
        <w:rPr>
          <w:rFonts w:ascii="Times New Roman" w:hAnsi="Times New Roman"/>
          <w:sz w:val="24"/>
          <w:szCs w:val="24"/>
          <w:lang w:eastAsia="ru-RU"/>
        </w:rPr>
        <w:t>ласти</w:t>
      </w:r>
      <w:r w:rsidRPr="000D20AA">
        <w:rPr>
          <w:rFonts w:ascii="Times New Roman" w:hAnsi="Times New Roman"/>
          <w:iCs/>
          <w:sz w:val="24"/>
          <w:szCs w:val="24"/>
          <w:lang w:eastAsia="ru-RU"/>
        </w:rPr>
        <w:t xml:space="preserve"> «Щелковский колледж»</w:t>
      </w:r>
      <w:r w:rsidRPr="000D20AA">
        <w:rPr>
          <w:rFonts w:ascii="Times New Roman" w:hAnsi="Times New Roman"/>
          <w:sz w:val="24"/>
          <w:szCs w:val="24"/>
          <w:lang w:eastAsia="ru-RU"/>
        </w:rPr>
        <w:t xml:space="preserve"> (ГБПОУ МО «Щелковский колледж»)</w:t>
      </w:r>
    </w:p>
    <w:p w:rsidR="00B93634" w:rsidRPr="000D20AA" w:rsidRDefault="00B93634" w:rsidP="00B93634">
      <w:pPr>
        <w:suppressAutoHyphens w:val="0"/>
        <w:autoSpaceDN/>
        <w:spacing w:after="0" w:line="240" w:lineRule="auto"/>
        <w:ind w:right="300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B93634" w:rsidRPr="000D20AA" w:rsidRDefault="00B93634" w:rsidP="00B93634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sz w:val="24"/>
          <w:szCs w:val="24"/>
        </w:rPr>
      </w:pPr>
    </w:p>
    <w:p w:rsidR="00B93634" w:rsidRPr="000D20AA" w:rsidRDefault="00B93634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634" w:rsidRPr="000D20AA" w:rsidRDefault="00B93634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634" w:rsidRPr="000D20AA" w:rsidRDefault="00B93634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634" w:rsidRPr="000D20AA" w:rsidRDefault="00B93634" w:rsidP="00B9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0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D20A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</w:p>
    <w:p w:rsidR="00B93634" w:rsidRPr="00F6718C" w:rsidRDefault="00B93634" w:rsidP="00B9363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93634" w:rsidRDefault="00B93634" w:rsidP="00B9363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93634" w:rsidRDefault="00B93634" w:rsidP="00B9363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93634" w:rsidRDefault="00B93634" w:rsidP="00B9363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859" w:rsidRDefault="00EE7859" w:rsidP="00B9363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26B9C" w:rsidRDefault="00326B9C" w:rsidP="00B9363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26B9C" w:rsidRDefault="00326B9C" w:rsidP="00B9363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26B9C" w:rsidRDefault="00326B9C" w:rsidP="00B9363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26B9C" w:rsidRPr="00B93634" w:rsidRDefault="00326B9C" w:rsidP="00B9363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5008" w:rsidRPr="00B93634" w:rsidRDefault="00445008" w:rsidP="00B9363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5008" w:rsidRPr="00B93634" w:rsidRDefault="00445008" w:rsidP="00B9363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C5852" w:rsidRDefault="003C5852" w:rsidP="00B93634">
      <w:pPr>
        <w:widowControl w:val="0"/>
        <w:spacing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C5852" w:rsidRDefault="003C5852" w:rsidP="00B93634">
      <w:pPr>
        <w:widowControl w:val="0"/>
        <w:spacing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C5852" w:rsidRDefault="003C5852" w:rsidP="00B93634">
      <w:pPr>
        <w:widowControl w:val="0"/>
        <w:spacing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C5852" w:rsidRDefault="003C5852" w:rsidP="00B93634">
      <w:pPr>
        <w:widowControl w:val="0"/>
        <w:spacing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C5852" w:rsidRDefault="003C5852" w:rsidP="00B93634">
      <w:pPr>
        <w:widowControl w:val="0"/>
        <w:spacing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C5852" w:rsidRDefault="003C5852" w:rsidP="00B93634">
      <w:pPr>
        <w:widowControl w:val="0"/>
        <w:spacing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C5852" w:rsidRDefault="003C5852" w:rsidP="00B93634">
      <w:pPr>
        <w:widowControl w:val="0"/>
        <w:spacing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6FBB" w:rsidRDefault="006A6FBB" w:rsidP="00B93634">
      <w:pPr>
        <w:widowControl w:val="0"/>
        <w:spacing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6FBB" w:rsidRDefault="006A6FBB" w:rsidP="00B93634">
      <w:pPr>
        <w:widowControl w:val="0"/>
        <w:spacing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6FBB" w:rsidRDefault="006A6FBB" w:rsidP="00B93634">
      <w:pPr>
        <w:widowControl w:val="0"/>
        <w:spacing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6FBB" w:rsidRDefault="006A6FBB" w:rsidP="00B93634">
      <w:pPr>
        <w:widowControl w:val="0"/>
        <w:spacing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6FBB" w:rsidRDefault="006A6FBB" w:rsidP="00B93634">
      <w:pPr>
        <w:widowControl w:val="0"/>
        <w:spacing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6FBB" w:rsidRDefault="006A6FBB" w:rsidP="00B93634">
      <w:pPr>
        <w:widowControl w:val="0"/>
        <w:spacing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6FBB" w:rsidRDefault="006A6FBB" w:rsidP="00B93634">
      <w:pPr>
        <w:widowControl w:val="0"/>
        <w:spacing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A6FBB" w:rsidRDefault="006A6FBB" w:rsidP="00B93634">
      <w:pPr>
        <w:widowControl w:val="0"/>
        <w:spacing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E7859" w:rsidRPr="00B93634" w:rsidRDefault="003C5852" w:rsidP="00B93634">
      <w:pPr>
        <w:widowControl w:val="0"/>
        <w:spacing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lastRenderedPageBreak/>
        <w:t>СОДЕРЖАНИЕ</w:t>
      </w:r>
    </w:p>
    <w:p w:rsidR="00EE7859" w:rsidRPr="00B93634" w:rsidRDefault="00EE7859" w:rsidP="00B9363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EE7859" w:rsidRPr="00B93634" w:rsidRDefault="003C5852" w:rsidP="00B93634">
      <w:pPr>
        <w:widowControl w:val="0"/>
        <w:numPr>
          <w:ilvl w:val="0"/>
          <w:numId w:val="2"/>
        </w:numPr>
        <w:tabs>
          <w:tab w:val="left" w:pos="0"/>
          <w:tab w:val="left" w:pos="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аспорт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программы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практики</w:t>
      </w:r>
    </w:p>
    <w:p w:rsidR="00EE7859" w:rsidRPr="00B93634" w:rsidRDefault="00517220" w:rsidP="00B93634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  <w:lang w:val="en-US"/>
        </w:rPr>
        <w:t>Область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  <w:lang w:val="en-US"/>
        </w:rPr>
        <w:t>применения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  <w:lang w:val="en-US"/>
        </w:rPr>
        <w:t>программы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  <w:lang w:val="en-US"/>
        </w:rPr>
        <w:t>практики</w:t>
      </w:r>
    </w:p>
    <w:p w:rsidR="00EE7859" w:rsidRPr="00B93634" w:rsidRDefault="00517220" w:rsidP="00B93634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Объекты профессиональной деятельности выпускников при прохождении практики</w:t>
      </w:r>
    </w:p>
    <w:p w:rsidR="00EE7859" w:rsidRPr="00B93634" w:rsidRDefault="00517220" w:rsidP="00B93634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Цели и задачи практики, требования к результатам</w:t>
      </w:r>
      <w:r w:rsidR="00A263F3"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</w:rPr>
        <w:t>обучения</w:t>
      </w:r>
    </w:p>
    <w:p w:rsidR="00EE7859" w:rsidRPr="00B93634" w:rsidRDefault="00517220" w:rsidP="00B93634">
      <w:pPr>
        <w:widowControl w:val="0"/>
        <w:numPr>
          <w:ilvl w:val="1"/>
          <w:numId w:val="2"/>
        </w:numPr>
        <w:tabs>
          <w:tab w:val="left" w:pos="0"/>
          <w:tab w:val="left" w:pos="1"/>
          <w:tab w:val="left" w:pos="9175"/>
        </w:tabs>
        <w:spacing w:after="0" w:line="240" w:lineRule="auto"/>
        <w:ind w:right="87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Место практики в структуре адаптированной образовательной программы</w:t>
      </w:r>
    </w:p>
    <w:p w:rsidR="00EE7859" w:rsidRPr="00B93634" w:rsidRDefault="00517220" w:rsidP="00B93634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Трудоемкость и сроки проведения практики</w:t>
      </w:r>
    </w:p>
    <w:p w:rsidR="00EE7859" w:rsidRPr="00B93634" w:rsidRDefault="00517220" w:rsidP="00B93634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  <w:lang w:val="en-US"/>
        </w:rPr>
        <w:t>Место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  <w:lang w:val="en-US"/>
        </w:rPr>
        <w:t>прохождения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  <w:lang w:val="en-US"/>
        </w:rPr>
        <w:t>практики</w:t>
      </w:r>
    </w:p>
    <w:p w:rsidR="00EE7859" w:rsidRPr="00B93634" w:rsidRDefault="00517220" w:rsidP="00B93634">
      <w:pPr>
        <w:widowControl w:val="0"/>
        <w:numPr>
          <w:ilvl w:val="0"/>
          <w:numId w:val="2"/>
        </w:numPr>
        <w:tabs>
          <w:tab w:val="left" w:pos="0"/>
          <w:tab w:val="left" w:pos="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Результаты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освоения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программы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практики</w:t>
      </w:r>
    </w:p>
    <w:p w:rsidR="00EE7859" w:rsidRPr="00B93634" w:rsidRDefault="00517220" w:rsidP="00B93634">
      <w:pPr>
        <w:widowControl w:val="0"/>
        <w:numPr>
          <w:ilvl w:val="0"/>
          <w:numId w:val="2"/>
        </w:numPr>
        <w:tabs>
          <w:tab w:val="left" w:pos="0"/>
          <w:tab w:val="left" w:pos="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val="en-US"/>
        </w:rPr>
        <w:t>Структура и содержание</w:t>
      </w:r>
      <w:r w:rsidRPr="00B936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sz w:val="24"/>
          <w:szCs w:val="24"/>
          <w:lang w:val="en-US"/>
        </w:rPr>
        <w:t>практики</w:t>
      </w:r>
    </w:p>
    <w:p w:rsidR="00EE7859" w:rsidRPr="00B93634" w:rsidRDefault="00B93634" w:rsidP="00B93634">
      <w:pPr>
        <w:widowControl w:val="0"/>
        <w:numPr>
          <w:ilvl w:val="0"/>
          <w:numId w:val="2"/>
        </w:numPr>
        <w:tabs>
          <w:tab w:val="left" w:pos="0"/>
          <w:tab w:val="left" w:pos="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93634">
        <w:rPr>
          <w:rFonts w:ascii="Times New Roman" w:eastAsia="Times New Roman" w:hAnsi="Times New Roman"/>
          <w:b/>
          <w:sz w:val="24"/>
          <w:szCs w:val="24"/>
        </w:rPr>
        <w:t>Специальные условия реализации программы практики</w:t>
      </w:r>
    </w:p>
    <w:p w:rsidR="00EE7859" w:rsidRPr="00B93634" w:rsidRDefault="00517220" w:rsidP="00B93634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  <w:lang w:val="en-US"/>
        </w:rPr>
        <w:t>Требования к проведению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  <w:lang w:val="en-US"/>
        </w:rPr>
        <w:t>практики</w:t>
      </w:r>
    </w:p>
    <w:p w:rsidR="00EE7859" w:rsidRPr="00B93634" w:rsidRDefault="00517220" w:rsidP="00B93634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Требования к минимальному материально-техническому обеспечению</w:t>
      </w:r>
    </w:p>
    <w:p w:rsidR="00EE7859" w:rsidRPr="00B93634" w:rsidRDefault="00517220" w:rsidP="00B93634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Учебно-методическое и информационное обеспечение практики</w:t>
      </w:r>
    </w:p>
    <w:p w:rsidR="00EE7859" w:rsidRPr="00B93634" w:rsidRDefault="00517220" w:rsidP="00B93634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  <w:lang w:val="en-US"/>
        </w:rPr>
        <w:t>Кадровое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  <w:lang w:val="en-US"/>
        </w:rPr>
        <w:t>обеспечение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  <w:lang w:val="en-US"/>
        </w:rPr>
        <w:t>образовательного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  <w:lang w:val="en-US"/>
        </w:rPr>
        <w:t>процесса</w:t>
      </w:r>
    </w:p>
    <w:p w:rsidR="00EE7859" w:rsidRPr="00B93634" w:rsidRDefault="00517220" w:rsidP="00B93634">
      <w:pPr>
        <w:widowControl w:val="0"/>
        <w:numPr>
          <w:ilvl w:val="0"/>
          <w:numId w:val="2"/>
        </w:numPr>
        <w:tabs>
          <w:tab w:val="left" w:pos="0"/>
          <w:tab w:val="left" w:pos="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>Контроль и оценка результатов практики</w:t>
      </w:r>
    </w:p>
    <w:p w:rsidR="00EE7859" w:rsidRPr="00B93634" w:rsidRDefault="00517220" w:rsidP="00B93634">
      <w:pPr>
        <w:widowControl w:val="0"/>
        <w:numPr>
          <w:ilvl w:val="0"/>
          <w:numId w:val="2"/>
        </w:numPr>
        <w:tabs>
          <w:tab w:val="left" w:pos="0"/>
          <w:tab w:val="left" w:pos="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val="en-US"/>
        </w:rPr>
        <w:t>Аттестация</w:t>
      </w:r>
      <w:r w:rsidRPr="00B936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sz w:val="24"/>
          <w:szCs w:val="24"/>
          <w:lang w:val="en-US"/>
        </w:rPr>
        <w:t>по</w:t>
      </w:r>
      <w:r w:rsidRPr="00B936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sz w:val="24"/>
          <w:szCs w:val="24"/>
          <w:lang w:val="en-US"/>
        </w:rPr>
        <w:t>итогам</w:t>
      </w:r>
      <w:r w:rsidRPr="00B936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sz w:val="24"/>
          <w:szCs w:val="24"/>
          <w:lang w:val="en-US"/>
        </w:rPr>
        <w:t>практики</w:t>
      </w:r>
    </w:p>
    <w:p w:rsidR="00EE7859" w:rsidRPr="00B93634" w:rsidRDefault="00517220" w:rsidP="00B93634">
      <w:pPr>
        <w:widowControl w:val="0"/>
        <w:spacing w:after="0" w:line="240" w:lineRule="auto"/>
        <w:ind w:left="693"/>
        <w:jc w:val="both"/>
        <w:rPr>
          <w:rFonts w:ascii="Times New Roman" w:hAnsi="Times New Roman"/>
          <w:sz w:val="24"/>
          <w:szCs w:val="24"/>
        </w:rPr>
        <w:sectPr w:rsidR="00EE7859" w:rsidRPr="00B93634">
          <w:pgSz w:w="11910" w:h="16840"/>
          <w:pgMar w:top="1060" w:right="1021" w:bottom="658" w:left="1021" w:header="720" w:footer="720" w:gutter="0"/>
          <w:cols w:space="720"/>
        </w:sectPr>
      </w:pPr>
      <w:r w:rsidRPr="00B93634">
        <w:rPr>
          <w:rFonts w:ascii="Times New Roman" w:eastAsia="Times New Roman" w:hAnsi="Times New Roman"/>
          <w:b/>
          <w:sz w:val="24"/>
          <w:szCs w:val="24"/>
        </w:rPr>
        <w:t xml:space="preserve">Приложения </w:t>
      </w:r>
      <w:r w:rsidRPr="00B93634">
        <w:rPr>
          <w:rFonts w:ascii="Times New Roman" w:eastAsia="Times New Roman" w:hAnsi="Times New Roman"/>
          <w:sz w:val="24"/>
          <w:szCs w:val="24"/>
        </w:rPr>
        <w:t>(формы отчета по практике, дневника и др.)</w:t>
      </w:r>
    </w:p>
    <w:p w:rsidR="00EE7859" w:rsidRPr="00B93634" w:rsidRDefault="00517220" w:rsidP="00B93634">
      <w:pPr>
        <w:widowControl w:val="0"/>
        <w:numPr>
          <w:ilvl w:val="0"/>
          <w:numId w:val="3"/>
        </w:numPr>
        <w:tabs>
          <w:tab w:val="left" w:pos="-6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  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Паспорт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программы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практики</w:t>
      </w:r>
    </w:p>
    <w:p w:rsidR="00EE7859" w:rsidRPr="00B93634" w:rsidRDefault="00EE7859" w:rsidP="00B93634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EE7859" w:rsidRPr="00B93634" w:rsidRDefault="00517220" w:rsidP="00B93634">
      <w:pPr>
        <w:widowControl w:val="0"/>
        <w:numPr>
          <w:ilvl w:val="1"/>
          <w:numId w:val="4"/>
        </w:numPr>
        <w:tabs>
          <w:tab w:val="left" w:pos="4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Область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применения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программы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практики</w:t>
      </w:r>
    </w:p>
    <w:p w:rsidR="00EE7859" w:rsidRPr="00B93634" w:rsidRDefault="00B93634" w:rsidP="00B93634">
      <w:pPr>
        <w:spacing w:after="0" w:line="240" w:lineRule="auto"/>
        <w:ind w:left="120" w:right="24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Рабочая</w:t>
      </w:r>
      <w:r w:rsidR="00517220" w:rsidRPr="00B93634">
        <w:rPr>
          <w:rFonts w:ascii="Times New Roman" w:eastAsia="Times New Roman" w:hAnsi="Times New Roman"/>
          <w:sz w:val="24"/>
          <w:szCs w:val="24"/>
        </w:rPr>
        <w:t xml:space="preserve"> программа </w:t>
      </w:r>
      <w:r w:rsidRPr="00B93634">
        <w:rPr>
          <w:rFonts w:ascii="Times New Roman" w:eastAsia="Times New Roman" w:hAnsi="Times New Roman"/>
          <w:sz w:val="24"/>
          <w:szCs w:val="24"/>
        </w:rPr>
        <w:t>производственной практики</w:t>
      </w:r>
      <w:r w:rsidR="00517220" w:rsidRPr="00B93634">
        <w:rPr>
          <w:rFonts w:ascii="Times New Roman" w:eastAsia="Times New Roman" w:hAnsi="Times New Roman"/>
          <w:sz w:val="24"/>
          <w:szCs w:val="24"/>
        </w:rPr>
        <w:t xml:space="preserve"> является частью </w:t>
      </w:r>
      <w:r w:rsidR="00955A6D">
        <w:rPr>
          <w:rFonts w:ascii="Times New Roman" w:eastAsia="Times New Roman" w:hAnsi="Times New Roman"/>
          <w:sz w:val="24"/>
          <w:szCs w:val="24"/>
        </w:rPr>
        <w:t>ОПОП</w:t>
      </w:r>
      <w:r w:rsidR="00955A6D" w:rsidRPr="00B93634">
        <w:rPr>
          <w:rFonts w:ascii="Times New Roman" w:eastAsia="Times New Roman" w:hAnsi="Times New Roman"/>
          <w:sz w:val="24"/>
          <w:szCs w:val="24"/>
        </w:rPr>
        <w:t xml:space="preserve"> по</w:t>
      </w:r>
      <w:r w:rsidR="00517220" w:rsidRPr="00B93634">
        <w:rPr>
          <w:rFonts w:ascii="Times New Roman" w:eastAsia="Times New Roman" w:hAnsi="Times New Roman"/>
          <w:sz w:val="24"/>
          <w:szCs w:val="24"/>
        </w:rPr>
        <w:t xml:space="preserve">   </w:t>
      </w:r>
      <w:r w:rsidR="00955A6D" w:rsidRPr="00B93634">
        <w:rPr>
          <w:rFonts w:ascii="Times New Roman" w:eastAsia="Times New Roman" w:hAnsi="Times New Roman"/>
          <w:sz w:val="24"/>
          <w:szCs w:val="24"/>
        </w:rPr>
        <w:t>профессии среднего</w:t>
      </w:r>
      <w:r w:rsidR="00517220" w:rsidRPr="00B93634">
        <w:rPr>
          <w:rFonts w:ascii="Times New Roman" w:eastAsia="Times New Roman" w:hAnsi="Times New Roman"/>
          <w:sz w:val="24"/>
          <w:szCs w:val="24"/>
        </w:rPr>
        <w:t xml:space="preserve"> профессионального образования 08.01.2</w:t>
      </w:r>
      <w:r w:rsidR="006A6FBB">
        <w:rPr>
          <w:rFonts w:ascii="Times New Roman" w:eastAsia="Times New Roman" w:hAnsi="Times New Roman"/>
          <w:sz w:val="24"/>
          <w:szCs w:val="24"/>
        </w:rPr>
        <w:t>9</w:t>
      </w:r>
      <w:r w:rsidR="00517220" w:rsidRPr="00B93634">
        <w:rPr>
          <w:rFonts w:ascii="Times New Roman" w:eastAsia="Times New Roman" w:hAnsi="Times New Roman"/>
          <w:sz w:val="24"/>
          <w:szCs w:val="24"/>
        </w:rPr>
        <w:t xml:space="preserve"> «Мастер по ремонту и обслуживанию инженерных систем жилищно-коммунального хозяйства» в части освоения </w:t>
      </w:r>
      <w:r w:rsidR="00955A6D" w:rsidRPr="00B93634">
        <w:rPr>
          <w:rFonts w:ascii="Times New Roman" w:eastAsia="Times New Roman" w:hAnsi="Times New Roman"/>
          <w:sz w:val="24"/>
          <w:szCs w:val="24"/>
        </w:rPr>
        <w:t>основного вида</w:t>
      </w:r>
      <w:r w:rsidR="00517220" w:rsidRPr="00B93634">
        <w:rPr>
          <w:rFonts w:ascii="Times New Roman" w:eastAsia="Times New Roman" w:hAnsi="Times New Roman"/>
          <w:sz w:val="24"/>
          <w:szCs w:val="24"/>
        </w:rPr>
        <w:t xml:space="preserve"> профессиональной </w:t>
      </w:r>
      <w:r w:rsidR="00955A6D" w:rsidRPr="00B93634">
        <w:rPr>
          <w:rFonts w:ascii="Times New Roman" w:eastAsia="Times New Roman" w:hAnsi="Times New Roman"/>
          <w:sz w:val="24"/>
          <w:szCs w:val="24"/>
        </w:rPr>
        <w:t>деятельности Поддержание</w:t>
      </w:r>
      <w:r w:rsidR="00517220" w:rsidRPr="00B93634">
        <w:rPr>
          <w:rFonts w:ascii="Times New Roman" w:eastAsia="Times New Roman" w:hAnsi="Times New Roman"/>
          <w:b/>
          <w:i/>
          <w:sz w:val="24"/>
          <w:szCs w:val="24"/>
        </w:rPr>
        <w:t xml:space="preserve"> рабочего состояния оборудования систем</w:t>
      </w:r>
      <w:r w:rsidR="00134A38" w:rsidRPr="00B9363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517220" w:rsidRPr="00B93634">
        <w:rPr>
          <w:rFonts w:ascii="Times New Roman" w:eastAsia="Times New Roman" w:hAnsi="Times New Roman"/>
          <w:b/>
          <w:i/>
          <w:sz w:val="24"/>
          <w:szCs w:val="24"/>
        </w:rPr>
        <w:t>водоснабжения, водоотведения, отопления объектов жилищно-коммунального</w:t>
      </w:r>
      <w:r w:rsidR="00134A38" w:rsidRPr="00B9363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517220" w:rsidRPr="00B93634">
        <w:rPr>
          <w:rFonts w:ascii="Times New Roman" w:eastAsia="Times New Roman" w:hAnsi="Times New Roman"/>
          <w:b/>
          <w:i/>
          <w:sz w:val="24"/>
          <w:szCs w:val="24"/>
        </w:rPr>
        <w:t>хозяйства</w:t>
      </w:r>
      <w:r w:rsidR="00517220" w:rsidRPr="00B93634">
        <w:rPr>
          <w:rFonts w:ascii="Times New Roman" w:eastAsia="Times New Roman" w:hAnsi="Times New Roman"/>
          <w:sz w:val="24"/>
          <w:szCs w:val="24"/>
        </w:rPr>
        <w:t xml:space="preserve"> и соответствующих профессиональных компетенций.</w:t>
      </w:r>
    </w:p>
    <w:p w:rsidR="00EE7859" w:rsidRPr="00B93634" w:rsidRDefault="00EE7859" w:rsidP="00B93634">
      <w:pPr>
        <w:widowControl w:val="0"/>
        <w:tabs>
          <w:tab w:val="left" w:pos="4643"/>
          <w:tab w:val="left" w:pos="8021"/>
        </w:tabs>
        <w:spacing w:after="0" w:line="240" w:lineRule="auto"/>
        <w:ind w:left="112" w:right="112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88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60"/>
        <w:gridCol w:w="8620"/>
      </w:tblGrid>
      <w:tr w:rsidR="006A6FBB" w:rsidRPr="00B93634">
        <w:trPr>
          <w:trHeight w:val="567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2852AB" w:rsidRDefault="006A6FBB" w:rsidP="00663DF9">
            <w:pPr>
              <w:pStyle w:val="2"/>
              <w:spacing w:before="0"/>
              <w:jc w:val="center"/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852AB"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62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2852AB" w:rsidRDefault="006A6FBB" w:rsidP="00663DF9">
            <w:pPr>
              <w:pStyle w:val="2"/>
              <w:spacing w:before="0"/>
              <w:jc w:val="center"/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852AB"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6A6FBB" w:rsidRPr="00B93634">
        <w:trPr>
          <w:trHeight w:val="840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2852AB" w:rsidRDefault="006A6FBB" w:rsidP="00663DF9">
            <w:pPr>
              <w:pStyle w:val="2"/>
              <w:spacing w:before="0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852AB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ВД 1</w:t>
            </w:r>
          </w:p>
        </w:tc>
        <w:tc>
          <w:tcPr>
            <w:tcW w:w="862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2852AB" w:rsidRDefault="006A6FBB" w:rsidP="00663DF9">
            <w:pPr>
              <w:pStyle w:val="2"/>
              <w:spacing w:before="0"/>
              <w:jc w:val="both"/>
              <w:rPr>
                <w:rStyle w:val="a9"/>
                <w:rFonts w:ascii="Times New Roman" w:hAnsi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2852AB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Выполнение работ по ремонту, монтажу и эксплуатации систем водоснабжения, водоотведения и отопления систем жилищно-коммунального хозяйства</w:t>
            </w:r>
          </w:p>
        </w:tc>
      </w:tr>
      <w:tr w:rsidR="006A6FBB" w:rsidRPr="00B93634">
        <w:trPr>
          <w:trHeight w:val="567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2852AB" w:rsidRDefault="006A6FBB" w:rsidP="00663DF9">
            <w:pPr>
              <w:pStyle w:val="2"/>
              <w:spacing w:before="0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852AB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1.1</w:t>
            </w:r>
          </w:p>
        </w:tc>
        <w:tc>
          <w:tcPr>
            <w:tcW w:w="862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2852AB" w:rsidRDefault="006A6FBB" w:rsidP="00663DF9">
            <w:pPr>
              <w:pStyle w:val="2"/>
              <w:spacing w:before="0"/>
              <w:jc w:val="both"/>
              <w:rPr>
                <w:rStyle w:val="a9"/>
                <w:rFonts w:ascii="Times New Roman" w:hAnsi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2852AB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Выполнять ремонт и монтаж систем водоснабжения, водоотведения и отопления</w:t>
            </w:r>
          </w:p>
        </w:tc>
      </w:tr>
      <w:tr w:rsidR="006A6FBB" w:rsidRPr="00B93634">
        <w:trPr>
          <w:trHeight w:val="395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2852AB" w:rsidRDefault="006A6FBB" w:rsidP="00663DF9">
            <w:pPr>
              <w:pStyle w:val="2"/>
              <w:spacing w:before="0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852AB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1.2</w:t>
            </w:r>
          </w:p>
        </w:tc>
        <w:tc>
          <w:tcPr>
            <w:tcW w:w="862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2852AB" w:rsidRDefault="006A6FBB" w:rsidP="00663DF9">
            <w:pPr>
              <w:pStyle w:val="2"/>
              <w:spacing w:before="0"/>
              <w:jc w:val="both"/>
              <w:rPr>
                <w:rStyle w:val="a9"/>
                <w:rFonts w:ascii="Times New Roman" w:hAnsi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2852AB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Выполнять эксплуатацию системы водоснабжения, водоотведения и отопления</w:t>
            </w:r>
          </w:p>
        </w:tc>
      </w:tr>
    </w:tbl>
    <w:p w:rsidR="00EE7859" w:rsidRPr="00B93634" w:rsidRDefault="00EE7859" w:rsidP="00B9363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859" w:rsidRPr="00B93634" w:rsidRDefault="00517220" w:rsidP="00B93634">
      <w:pPr>
        <w:widowControl w:val="0"/>
        <w:numPr>
          <w:ilvl w:val="1"/>
          <w:numId w:val="4"/>
        </w:numPr>
        <w:tabs>
          <w:tab w:val="left" w:pos="422"/>
        </w:tabs>
        <w:spacing w:after="0" w:line="240" w:lineRule="auto"/>
        <w:ind w:right="-55"/>
        <w:rPr>
          <w:rFonts w:ascii="Times New Roman" w:eastAsia="Times New Roman" w:hAnsi="Times New Roman"/>
          <w:b/>
          <w:bCs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>Объекты профессиональной деятельности выпускников при прохождении практики</w:t>
      </w:r>
    </w:p>
    <w:p w:rsidR="00435754" w:rsidRPr="00B93634" w:rsidRDefault="00435754" w:rsidP="00B93634">
      <w:pPr>
        <w:widowControl w:val="0"/>
        <w:tabs>
          <w:tab w:val="left" w:pos="422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FC7C6A" w:rsidRPr="00B93634" w:rsidRDefault="00FC7C6A" w:rsidP="00B93634">
      <w:pPr>
        <w:widowControl w:val="0"/>
        <w:tabs>
          <w:tab w:val="left" w:pos="422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93634">
        <w:rPr>
          <w:rFonts w:ascii="Times New Roman" w:eastAsia="Times New Roman" w:hAnsi="Times New Roman"/>
          <w:bCs/>
          <w:sz w:val="24"/>
          <w:szCs w:val="24"/>
        </w:rPr>
        <w:t xml:space="preserve">Объектами профессиональной деятельности при прохождении </w:t>
      </w:r>
      <w:r w:rsidR="006B1162" w:rsidRPr="00B93634">
        <w:rPr>
          <w:rFonts w:ascii="Times New Roman" w:eastAsia="Times New Roman" w:hAnsi="Times New Roman"/>
          <w:bCs/>
          <w:sz w:val="24"/>
          <w:szCs w:val="24"/>
        </w:rPr>
        <w:t>производственной</w:t>
      </w:r>
      <w:r w:rsidRPr="00B93634">
        <w:rPr>
          <w:rFonts w:ascii="Times New Roman" w:eastAsia="Times New Roman" w:hAnsi="Times New Roman"/>
          <w:bCs/>
          <w:sz w:val="24"/>
          <w:szCs w:val="24"/>
        </w:rPr>
        <w:t xml:space="preserve"> практики является</w:t>
      </w:r>
      <w:r w:rsidR="006B1162" w:rsidRPr="00B936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Cs/>
          <w:sz w:val="24"/>
          <w:szCs w:val="24"/>
        </w:rPr>
        <w:t>технологическое оборудование системы водоснабжения, водоотведения, отопления объектов жилищно-коммунального хозяйства.</w:t>
      </w:r>
    </w:p>
    <w:p w:rsidR="00EE7859" w:rsidRPr="00B93634" w:rsidRDefault="00517220" w:rsidP="00B93634">
      <w:pPr>
        <w:widowControl w:val="0"/>
        <w:numPr>
          <w:ilvl w:val="1"/>
          <w:numId w:val="4"/>
        </w:numPr>
        <w:tabs>
          <w:tab w:val="left" w:pos="534"/>
        </w:tabs>
        <w:spacing w:after="0" w:line="240" w:lineRule="auto"/>
        <w:ind w:left="533" w:hanging="421"/>
        <w:rPr>
          <w:rFonts w:ascii="Times New Roman" w:eastAsia="Times New Roman" w:hAnsi="Times New Roman"/>
          <w:b/>
          <w:bCs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>Цели и задачи практики, требования к результатам обучения</w:t>
      </w:r>
    </w:p>
    <w:p w:rsidR="00EE7859" w:rsidRPr="00B93634" w:rsidRDefault="00EE7859" w:rsidP="00B93634">
      <w:pPr>
        <w:widowControl w:val="0"/>
        <w:spacing w:after="0" w:line="240" w:lineRule="auto"/>
        <w:ind w:right="-338"/>
        <w:rPr>
          <w:rFonts w:ascii="Times New Roman" w:eastAsia="Times New Roman" w:hAnsi="Times New Roman"/>
          <w:sz w:val="24"/>
          <w:szCs w:val="24"/>
        </w:rPr>
      </w:pPr>
    </w:p>
    <w:p w:rsidR="00EE7859" w:rsidRPr="00B93634" w:rsidRDefault="00517220" w:rsidP="00B9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EE7859" w:rsidRPr="00B93634" w:rsidRDefault="00517220" w:rsidP="00B936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-общее повышение качества профессиональной подготовки путем углубления теоретических знаний и закрепления профессиональных практических умений и навыков;</w:t>
      </w:r>
    </w:p>
    <w:p w:rsidR="00EE7859" w:rsidRPr="00B93634" w:rsidRDefault="00517220" w:rsidP="00B936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- непосредственное знакомство с профессиональной практической деятельностью в условиях конкретного предприятия (организации);</w:t>
      </w:r>
    </w:p>
    <w:p w:rsidR="00EE7859" w:rsidRPr="00B93634" w:rsidRDefault="00517220" w:rsidP="00B936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-профессиональная ориентация студента в будущей профессии.</w:t>
      </w:r>
    </w:p>
    <w:p w:rsidR="00EE7859" w:rsidRPr="00B93634" w:rsidRDefault="00EE7859" w:rsidP="00B9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E7859" w:rsidRPr="00B93634" w:rsidRDefault="00517220" w:rsidP="00B9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EE7859" w:rsidRPr="00B93634" w:rsidRDefault="00517220" w:rsidP="00955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hAnsi="Times New Roman"/>
          <w:sz w:val="24"/>
          <w:szCs w:val="24"/>
          <w:lang w:eastAsia="ru-RU"/>
        </w:rPr>
        <w:t>-</w:t>
      </w:r>
      <w:r w:rsidR="00955A6D" w:rsidRPr="00B93634">
        <w:rPr>
          <w:rFonts w:ascii="Times New Roman" w:hAnsi="Times New Roman"/>
          <w:sz w:val="24"/>
          <w:szCs w:val="24"/>
          <w:lang w:eastAsia="ru-RU"/>
        </w:rPr>
        <w:t>формирование у студентов знаний, умений и навыков, профессиональных</w:t>
      </w:r>
      <w:r w:rsidRPr="00B93634">
        <w:rPr>
          <w:rFonts w:ascii="Times New Roman" w:hAnsi="Times New Roman"/>
          <w:sz w:val="24"/>
          <w:szCs w:val="24"/>
        </w:rPr>
        <w:t xml:space="preserve"> к</w:t>
      </w:r>
      <w:r w:rsidRPr="00B93634">
        <w:rPr>
          <w:rFonts w:ascii="Times New Roman" w:hAnsi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EE7859" w:rsidRPr="00B93634" w:rsidRDefault="00517220" w:rsidP="00955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3634">
        <w:rPr>
          <w:rFonts w:ascii="Times New Roman" w:hAnsi="Times New Roman"/>
          <w:sz w:val="24"/>
          <w:szCs w:val="24"/>
          <w:lang w:eastAsia="ru-RU"/>
        </w:rPr>
        <w:t>-</w:t>
      </w:r>
      <w:r w:rsidR="00955A6D" w:rsidRPr="00B93634">
        <w:rPr>
          <w:rFonts w:ascii="Times New Roman" w:hAnsi="Times New Roman"/>
          <w:sz w:val="24"/>
          <w:szCs w:val="24"/>
          <w:lang w:eastAsia="ru-RU"/>
        </w:rPr>
        <w:t>развитие профессионального интереса, формирование</w:t>
      </w:r>
      <w:r w:rsidRPr="00B93634">
        <w:rPr>
          <w:rFonts w:ascii="Times New Roman" w:hAnsi="Times New Roman"/>
          <w:sz w:val="24"/>
          <w:szCs w:val="24"/>
          <w:lang w:eastAsia="ru-RU"/>
        </w:rPr>
        <w:t xml:space="preserve"> мотивационно-</w:t>
      </w:r>
      <w:r w:rsidR="00955A6D" w:rsidRPr="00B93634">
        <w:rPr>
          <w:rFonts w:ascii="Times New Roman" w:hAnsi="Times New Roman"/>
          <w:sz w:val="24"/>
          <w:szCs w:val="24"/>
          <w:lang w:eastAsia="ru-RU"/>
        </w:rPr>
        <w:t>целостного отношения к профессиональной деятельности</w:t>
      </w:r>
      <w:r w:rsidRPr="00B93634">
        <w:rPr>
          <w:rFonts w:ascii="Times New Roman" w:hAnsi="Times New Roman"/>
          <w:sz w:val="24"/>
          <w:szCs w:val="24"/>
          <w:lang w:eastAsia="ru-RU"/>
        </w:rPr>
        <w:t>, готовности к выполнению профессиональных задач в соответствии с нормами морали, профессиональной этики и служебного этикета;</w:t>
      </w:r>
    </w:p>
    <w:p w:rsidR="00EE7859" w:rsidRPr="00B93634" w:rsidRDefault="00517220" w:rsidP="00955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3634">
        <w:rPr>
          <w:rFonts w:ascii="Times New Roman" w:hAnsi="Times New Roman"/>
          <w:sz w:val="24"/>
          <w:szCs w:val="24"/>
          <w:lang w:eastAsia="ru-RU"/>
        </w:rPr>
        <w:t>-адаптация студентов к профессиональной деятельности;</w:t>
      </w:r>
    </w:p>
    <w:p w:rsidR="00EE7859" w:rsidRPr="00B93634" w:rsidRDefault="00517220" w:rsidP="00955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-формирование системы конкретных умений и навыков практической работы в определенной профессиональной сфере;</w:t>
      </w:r>
    </w:p>
    <w:p w:rsidR="00EE7859" w:rsidRPr="00B93634" w:rsidRDefault="00517220" w:rsidP="00955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- приобретение и развитие умений и навыков составления отчета по практике;</w:t>
      </w:r>
    </w:p>
    <w:p w:rsidR="00EE7859" w:rsidRPr="00B93634" w:rsidRDefault="00517220" w:rsidP="00955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hAnsi="Times New Roman"/>
          <w:sz w:val="24"/>
          <w:szCs w:val="24"/>
          <w:lang w:eastAsia="ru-RU"/>
        </w:rPr>
        <w:t>-подготовка к</w:t>
      </w:r>
      <w:r w:rsidRPr="00B93634">
        <w:rPr>
          <w:rFonts w:ascii="Times New Roman" w:hAnsi="Times New Roman"/>
          <w:sz w:val="24"/>
          <w:szCs w:val="24"/>
        </w:rPr>
        <w:t xml:space="preserve"> самостоятельной трудовой деятельности.</w:t>
      </w:r>
    </w:p>
    <w:p w:rsidR="00EE7859" w:rsidRPr="00B93634" w:rsidRDefault="00EE7859" w:rsidP="00B9363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859" w:rsidRPr="00B93634" w:rsidRDefault="00517220" w:rsidP="00B93634">
      <w:pPr>
        <w:widowControl w:val="0"/>
        <w:numPr>
          <w:ilvl w:val="1"/>
          <w:numId w:val="4"/>
        </w:numPr>
        <w:tabs>
          <w:tab w:val="left" w:pos="534"/>
        </w:tabs>
        <w:spacing w:after="0" w:line="240" w:lineRule="auto"/>
        <w:ind w:left="533" w:hanging="421"/>
        <w:rPr>
          <w:rFonts w:ascii="Times New Roman" w:eastAsia="Times New Roman" w:hAnsi="Times New Roman"/>
          <w:b/>
          <w:bCs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Место практики в структуре </w:t>
      </w:r>
      <w:r w:rsidR="00497E06">
        <w:rPr>
          <w:rFonts w:ascii="Times New Roman" w:eastAsia="Times New Roman" w:hAnsi="Times New Roman"/>
          <w:b/>
          <w:bCs/>
          <w:sz w:val="24"/>
          <w:szCs w:val="24"/>
        </w:rPr>
        <w:t>ОПОП</w:t>
      </w:r>
    </w:p>
    <w:p w:rsidR="00EE7859" w:rsidRPr="00B93634" w:rsidRDefault="00517220" w:rsidP="00B93634">
      <w:pPr>
        <w:widowControl w:val="0"/>
        <w:tabs>
          <w:tab w:val="left" w:pos="2820"/>
          <w:tab w:val="left" w:pos="3838"/>
        </w:tabs>
        <w:spacing w:after="0" w:line="240" w:lineRule="auto"/>
        <w:ind w:left="112" w:right="285"/>
        <w:jc w:val="both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 xml:space="preserve">Производственная </w:t>
      </w:r>
      <w:r w:rsidR="00955A6D" w:rsidRPr="00B93634">
        <w:rPr>
          <w:rFonts w:ascii="Times New Roman" w:eastAsia="Times New Roman" w:hAnsi="Times New Roman"/>
          <w:sz w:val="24"/>
          <w:szCs w:val="24"/>
        </w:rPr>
        <w:t>практика проводится, в соответствии с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утвержденным учебным планом, после прохождения междисциплинарных курсов (МДК) в рамках </w:t>
      </w:r>
      <w:r w:rsidRPr="00B93634">
        <w:rPr>
          <w:rFonts w:ascii="Times New Roman" w:eastAsia="Times New Roman" w:hAnsi="Times New Roman"/>
          <w:sz w:val="24"/>
          <w:szCs w:val="24"/>
        </w:rPr>
        <w:lastRenderedPageBreak/>
        <w:t xml:space="preserve">профессионального модуля </w:t>
      </w:r>
      <w:r w:rsidRPr="00B93634">
        <w:rPr>
          <w:rFonts w:ascii="Times New Roman" w:eastAsia="Times New Roman" w:hAnsi="Times New Roman"/>
          <w:bCs/>
          <w:sz w:val="24"/>
          <w:szCs w:val="24"/>
        </w:rPr>
        <w:t>ПМ.01 «</w:t>
      </w:r>
      <w:r w:rsidR="006A6FBB" w:rsidRPr="006A6FBB">
        <w:rPr>
          <w:rFonts w:ascii="Times New Roman" w:eastAsia="Times New Roman" w:hAnsi="Times New Roman"/>
          <w:bCs/>
          <w:sz w:val="24"/>
          <w:szCs w:val="24"/>
        </w:rPr>
        <w:t>Выполнение работ по ремонту, монтажу и эксплуатации систем водоснабжения, водоотведения и отопления систем жилищно-коммунального хозяйства</w:t>
      </w:r>
      <w:r w:rsidRPr="00B93634">
        <w:rPr>
          <w:rFonts w:ascii="Times New Roman" w:eastAsia="Times New Roman" w:hAnsi="Times New Roman"/>
          <w:spacing w:val="-3"/>
          <w:sz w:val="24"/>
          <w:szCs w:val="24"/>
        </w:rPr>
        <w:t>:</w:t>
      </w:r>
    </w:p>
    <w:p w:rsidR="00EE7859" w:rsidRPr="00B93634" w:rsidRDefault="00EE7859" w:rsidP="00B93634">
      <w:pPr>
        <w:widowControl w:val="0"/>
        <w:tabs>
          <w:tab w:val="left" w:pos="2820"/>
          <w:tab w:val="left" w:pos="3838"/>
        </w:tabs>
        <w:spacing w:after="0" w:line="240" w:lineRule="auto"/>
        <w:ind w:left="112" w:right="285"/>
        <w:jc w:val="both"/>
        <w:rPr>
          <w:rFonts w:ascii="Times New Roman" w:eastAsia="Times New Roman" w:hAnsi="Times New Roman"/>
          <w:sz w:val="24"/>
          <w:szCs w:val="24"/>
        </w:rPr>
      </w:pPr>
    </w:p>
    <w:p w:rsidR="00EE7859" w:rsidRPr="006A6FBB" w:rsidRDefault="00517220" w:rsidP="006A6FB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A6FBB">
        <w:rPr>
          <w:rFonts w:ascii="Times New Roman" w:eastAsia="Times New Roman" w:hAnsi="Times New Roman"/>
          <w:sz w:val="24"/>
          <w:szCs w:val="24"/>
        </w:rPr>
        <w:t xml:space="preserve">МДК.01.01 </w:t>
      </w:r>
      <w:r w:rsidR="006A6FBB" w:rsidRPr="006A6FBB">
        <w:rPr>
          <w:rFonts w:ascii="Times New Roman" w:eastAsia="Times New Roman" w:hAnsi="Times New Roman"/>
          <w:sz w:val="24"/>
          <w:szCs w:val="24"/>
        </w:rPr>
        <w:t>Технология ремонта и монтажа силовых и слаботочных систем зданий и сооружений, системы освещения и осветительных сетей объектов жилищно-коммунального хозяйства</w:t>
      </w:r>
      <w:r w:rsidR="006A6FBB">
        <w:rPr>
          <w:rFonts w:ascii="Times New Roman" w:eastAsia="Times New Roman" w:hAnsi="Times New Roman"/>
          <w:sz w:val="24"/>
          <w:szCs w:val="24"/>
        </w:rPr>
        <w:t>.</w:t>
      </w:r>
      <w:r w:rsidRPr="006A6FBB">
        <w:rPr>
          <w:rFonts w:ascii="Times New Roman" w:eastAsia="Times New Roman" w:hAnsi="Times New Roman"/>
          <w:sz w:val="24"/>
          <w:szCs w:val="24"/>
        </w:rPr>
        <w:tab/>
      </w:r>
    </w:p>
    <w:p w:rsidR="00EE7859" w:rsidRPr="00B93634" w:rsidRDefault="00EE7859" w:rsidP="00B93634">
      <w:pPr>
        <w:widowControl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EE7859" w:rsidRPr="00B93634" w:rsidRDefault="00517220" w:rsidP="00B93634">
      <w:pPr>
        <w:widowControl w:val="0"/>
        <w:numPr>
          <w:ilvl w:val="1"/>
          <w:numId w:val="4"/>
        </w:numPr>
        <w:tabs>
          <w:tab w:val="left" w:pos="534"/>
        </w:tabs>
        <w:spacing w:after="0" w:line="240" w:lineRule="auto"/>
        <w:ind w:left="533" w:hanging="421"/>
        <w:rPr>
          <w:rFonts w:ascii="Times New Roman" w:eastAsia="Times New Roman" w:hAnsi="Times New Roman"/>
          <w:b/>
          <w:bCs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>Трудоемкость и сроки проведения практики</w:t>
      </w:r>
    </w:p>
    <w:p w:rsidR="00EE7859" w:rsidRPr="00B93634" w:rsidRDefault="00517220" w:rsidP="00B93634">
      <w:pPr>
        <w:widowControl w:val="0"/>
        <w:tabs>
          <w:tab w:val="left" w:pos="3131"/>
          <w:tab w:val="left" w:pos="4496"/>
          <w:tab w:val="left" w:pos="4949"/>
          <w:tab w:val="left" w:pos="6198"/>
        </w:tabs>
        <w:spacing w:after="0" w:line="240" w:lineRule="auto"/>
        <w:ind w:left="112" w:right="116"/>
        <w:rPr>
          <w:rFonts w:ascii="Times New Roman" w:hAnsi="Times New Roman"/>
          <w:sz w:val="24"/>
          <w:szCs w:val="24"/>
        </w:rPr>
      </w:pPr>
      <w:proofErr w:type="gramStart"/>
      <w:r w:rsidRPr="00B93634">
        <w:rPr>
          <w:rFonts w:ascii="Times New Roman" w:eastAsia="Times New Roman" w:hAnsi="Times New Roman"/>
          <w:sz w:val="24"/>
          <w:szCs w:val="24"/>
        </w:rPr>
        <w:t xml:space="preserve">Трудоемкость </w:t>
      </w:r>
      <w:r w:rsidR="00955A6D" w:rsidRPr="00B93634">
        <w:rPr>
          <w:rFonts w:ascii="Times New Roman" w:eastAsia="Times New Roman" w:hAnsi="Times New Roman"/>
          <w:sz w:val="24"/>
          <w:szCs w:val="24"/>
        </w:rPr>
        <w:t xml:space="preserve">производственной </w:t>
      </w:r>
      <w:r w:rsidR="00955A6D" w:rsidRPr="00955A6D">
        <w:rPr>
          <w:rFonts w:ascii="Times New Roman" w:eastAsia="Times New Roman" w:hAnsi="Times New Roman"/>
          <w:sz w:val="24"/>
          <w:szCs w:val="24"/>
        </w:rPr>
        <w:t>практики в</w:t>
      </w:r>
      <w:r w:rsidR="00955A6D" w:rsidRPr="00B93634">
        <w:rPr>
          <w:rFonts w:ascii="Times New Roman" w:eastAsia="Times New Roman" w:hAnsi="Times New Roman"/>
          <w:sz w:val="24"/>
          <w:szCs w:val="24"/>
        </w:rPr>
        <w:t xml:space="preserve"> рамках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освоения профессионального модуля</w:t>
      </w:r>
      <w:r w:rsidRPr="00B936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A6FBB" w:rsidRPr="00B93634">
        <w:rPr>
          <w:rFonts w:ascii="Times New Roman" w:eastAsia="Times New Roman" w:hAnsi="Times New Roman"/>
          <w:bCs/>
          <w:sz w:val="24"/>
          <w:szCs w:val="24"/>
        </w:rPr>
        <w:t>ПМ.01 «</w:t>
      </w:r>
      <w:r w:rsidR="006A6FBB" w:rsidRPr="006A6FBB">
        <w:rPr>
          <w:rFonts w:ascii="Times New Roman" w:eastAsia="Times New Roman" w:hAnsi="Times New Roman"/>
          <w:bCs/>
          <w:sz w:val="24"/>
          <w:szCs w:val="24"/>
        </w:rPr>
        <w:t>Выполнение работ по ремонту, монтажу и эксплуатации систем водоснабжения, водоотведения и отопления систем жилищно-коммунального хозяйства</w:t>
      </w:r>
      <w:r w:rsidRPr="00B936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</w:rPr>
        <w:t>составляет 1</w:t>
      </w:r>
      <w:r w:rsidR="006A6FBB">
        <w:rPr>
          <w:rFonts w:ascii="Times New Roman" w:eastAsia="Times New Roman" w:hAnsi="Times New Roman"/>
          <w:sz w:val="24"/>
          <w:szCs w:val="24"/>
        </w:rPr>
        <w:t>44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час</w:t>
      </w:r>
      <w:r w:rsidR="006A6FBB">
        <w:rPr>
          <w:rFonts w:ascii="Times New Roman" w:eastAsia="Times New Roman" w:hAnsi="Times New Roman"/>
          <w:sz w:val="24"/>
          <w:szCs w:val="24"/>
        </w:rPr>
        <w:t>а</w:t>
      </w:r>
      <w:r w:rsidRPr="00B93634">
        <w:rPr>
          <w:rFonts w:ascii="Times New Roman" w:eastAsia="Times New Roman" w:hAnsi="Times New Roman"/>
          <w:sz w:val="24"/>
          <w:szCs w:val="24"/>
        </w:rPr>
        <w:t>.  (</w:t>
      </w:r>
      <w:r w:rsidR="006A6FBB">
        <w:rPr>
          <w:rFonts w:ascii="Times New Roman" w:eastAsia="Times New Roman" w:hAnsi="Times New Roman"/>
          <w:sz w:val="24"/>
          <w:szCs w:val="24"/>
        </w:rPr>
        <w:t>4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недел</w:t>
      </w:r>
      <w:r w:rsidR="00B66AF3">
        <w:rPr>
          <w:rFonts w:ascii="Times New Roman" w:eastAsia="Times New Roman" w:hAnsi="Times New Roman"/>
          <w:sz w:val="24"/>
          <w:szCs w:val="24"/>
        </w:rPr>
        <w:t>ь</w:t>
      </w:r>
      <w:r w:rsidRPr="00B93634">
        <w:rPr>
          <w:rFonts w:ascii="Times New Roman" w:eastAsia="Times New Roman" w:hAnsi="Times New Roman"/>
          <w:sz w:val="24"/>
          <w:szCs w:val="24"/>
        </w:rPr>
        <w:t>) в соответствии с учебным планом АОП по профессии 08.01.2</w:t>
      </w:r>
      <w:r w:rsidR="006A6FBB">
        <w:rPr>
          <w:rFonts w:ascii="Times New Roman" w:eastAsia="Times New Roman" w:hAnsi="Times New Roman"/>
          <w:sz w:val="24"/>
          <w:szCs w:val="24"/>
        </w:rPr>
        <w:t>9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«Мастер по ремонту и обслуживанию инженерных систем жилищно-коммунального </w:t>
      </w:r>
      <w:r w:rsidR="00955A6D" w:rsidRPr="00B93634">
        <w:rPr>
          <w:rFonts w:ascii="Times New Roman" w:eastAsia="Times New Roman" w:hAnsi="Times New Roman"/>
          <w:sz w:val="24"/>
          <w:szCs w:val="24"/>
        </w:rPr>
        <w:t>хозяйства» и графиком учебного процесса</w:t>
      </w:r>
      <w:r w:rsidRPr="00B93634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B93634">
        <w:rPr>
          <w:rFonts w:ascii="Times New Roman" w:eastAsia="Times New Roman" w:hAnsi="Times New Roman"/>
          <w:sz w:val="24"/>
          <w:szCs w:val="24"/>
        </w:rPr>
        <w:t xml:space="preserve">  Практика проводится концентрированно на </w:t>
      </w:r>
      <w:r w:rsidR="006A6FBB">
        <w:rPr>
          <w:rFonts w:ascii="Times New Roman" w:eastAsia="Times New Roman" w:hAnsi="Times New Roman"/>
          <w:sz w:val="24"/>
          <w:szCs w:val="24"/>
        </w:rPr>
        <w:t>2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B93634">
        <w:rPr>
          <w:rFonts w:ascii="Times New Roman" w:eastAsia="Times New Roman" w:hAnsi="Times New Roman"/>
          <w:sz w:val="24"/>
          <w:szCs w:val="24"/>
        </w:rPr>
        <w:t>курсе</w:t>
      </w:r>
      <w:proofErr w:type="gramEnd"/>
      <w:r w:rsidRPr="00B93634">
        <w:rPr>
          <w:rFonts w:ascii="Times New Roman" w:eastAsia="Times New Roman" w:hAnsi="Times New Roman"/>
          <w:sz w:val="24"/>
          <w:szCs w:val="24"/>
        </w:rPr>
        <w:t xml:space="preserve">, в </w:t>
      </w:r>
      <w:r w:rsidR="006A6FBB">
        <w:rPr>
          <w:rFonts w:ascii="Times New Roman" w:eastAsia="Times New Roman" w:hAnsi="Times New Roman"/>
          <w:sz w:val="24"/>
          <w:szCs w:val="24"/>
        </w:rPr>
        <w:t>4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семестре.</w:t>
      </w:r>
    </w:p>
    <w:p w:rsidR="00EE7859" w:rsidRPr="00B93634" w:rsidRDefault="00EE7859" w:rsidP="00B93634">
      <w:pPr>
        <w:widowControl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EE7859" w:rsidRPr="00B93634" w:rsidRDefault="00517220" w:rsidP="00B93634">
      <w:pPr>
        <w:widowControl w:val="0"/>
        <w:numPr>
          <w:ilvl w:val="1"/>
          <w:numId w:val="4"/>
        </w:numPr>
        <w:tabs>
          <w:tab w:val="left" w:pos="534"/>
        </w:tabs>
        <w:spacing w:after="0" w:line="240" w:lineRule="auto"/>
        <w:ind w:left="533" w:hanging="421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Место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прохождения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практики</w:t>
      </w:r>
    </w:p>
    <w:p w:rsidR="00EE7859" w:rsidRPr="00B93634" w:rsidRDefault="00517220" w:rsidP="00B93634">
      <w:pPr>
        <w:widowControl w:val="0"/>
        <w:spacing w:after="0" w:line="240" w:lineRule="auto"/>
        <w:ind w:left="112" w:right="11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 xml:space="preserve">Производственная практика проводится на предприятиях жилищно-коммунального хозяйства, обеспечивающих эксплуатацию и ремонт оборудования. Материально-техническая база предприятий должна обеспечивать условия для проведения видов работ производственной практики, предусмотренных в программах профессиональных модулей, соответствующих основным видам деятельности. </w:t>
      </w:r>
    </w:p>
    <w:p w:rsidR="00EE7859" w:rsidRPr="00B93634" w:rsidRDefault="00517220" w:rsidP="00B93634">
      <w:pPr>
        <w:widowControl w:val="0"/>
        <w:spacing w:after="0" w:line="240" w:lineRule="auto"/>
        <w:ind w:left="112" w:right="11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955A6D" w:rsidRDefault="00955A6D" w:rsidP="00B93634">
      <w:pPr>
        <w:widowControl w:val="0"/>
        <w:tabs>
          <w:tab w:val="left" w:pos="2571"/>
        </w:tabs>
        <w:spacing w:after="0" w:line="240" w:lineRule="auto"/>
        <w:ind w:left="161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E7859" w:rsidRPr="00B93634" w:rsidRDefault="00955A6D" w:rsidP="00B93634">
      <w:pPr>
        <w:widowControl w:val="0"/>
        <w:tabs>
          <w:tab w:val="left" w:pos="2571"/>
        </w:tabs>
        <w:spacing w:after="0" w:line="240" w:lineRule="auto"/>
        <w:ind w:left="161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B01A1F"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517220"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Результаты 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>освоения программы</w:t>
      </w:r>
      <w:r w:rsidR="00517220"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практики</w:t>
      </w:r>
    </w:p>
    <w:p w:rsidR="00B01A1F" w:rsidRPr="00B93634" w:rsidRDefault="00B01A1F" w:rsidP="00B93634">
      <w:pPr>
        <w:widowControl w:val="0"/>
        <w:tabs>
          <w:tab w:val="left" w:pos="2571"/>
        </w:tabs>
        <w:spacing w:after="0" w:line="240" w:lineRule="auto"/>
        <w:ind w:left="2570"/>
        <w:rPr>
          <w:rFonts w:ascii="Times New Roman" w:hAnsi="Times New Roman"/>
          <w:sz w:val="24"/>
          <w:szCs w:val="24"/>
        </w:rPr>
      </w:pPr>
    </w:p>
    <w:p w:rsidR="00EE7859" w:rsidRPr="00B93634" w:rsidRDefault="00517220" w:rsidP="00B93634">
      <w:pPr>
        <w:spacing w:after="0" w:line="240" w:lineRule="auto"/>
        <w:ind w:left="120" w:right="240"/>
        <w:rPr>
          <w:rFonts w:ascii="Times New Roman" w:hAnsi="Times New Roman"/>
          <w:sz w:val="24"/>
          <w:szCs w:val="24"/>
        </w:rPr>
      </w:pPr>
      <w:proofErr w:type="gramStart"/>
      <w:r w:rsidRPr="00B93634">
        <w:rPr>
          <w:rFonts w:ascii="Times New Roman" w:eastAsia="Times New Roman" w:hAnsi="Times New Roman"/>
          <w:sz w:val="24"/>
          <w:szCs w:val="24"/>
        </w:rPr>
        <w:t>Результатом прохождения производственной практики  в  рамках освоения профессионального модуля «</w:t>
      </w:r>
      <w:r w:rsidRPr="00B93634">
        <w:rPr>
          <w:rFonts w:ascii="Times New Roman" w:eastAsia="Times New Roman" w:hAnsi="Times New Roman"/>
          <w:bCs/>
          <w:sz w:val="24"/>
          <w:szCs w:val="24"/>
        </w:rPr>
        <w:t xml:space="preserve">ПМ.01 </w:t>
      </w:r>
      <w:r w:rsidR="006A6FBB" w:rsidRPr="006A6FBB">
        <w:rPr>
          <w:rFonts w:ascii="Times New Roman" w:eastAsia="Times New Roman" w:hAnsi="Times New Roman"/>
          <w:bCs/>
          <w:sz w:val="24"/>
          <w:szCs w:val="24"/>
        </w:rPr>
        <w:t>Выполнение работ по ремонту, монтажу и эксплуатации систем водоснабжения, водоотведения и отопления систем жилищно-коммунального хозяйства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»   является   овладение обучающимися  видом профессиональной деятельности </w:t>
      </w:r>
      <w:r w:rsidRPr="00B93634">
        <w:rPr>
          <w:rFonts w:ascii="Times New Roman" w:eastAsia="Times New Roman" w:hAnsi="Times New Roman"/>
          <w:spacing w:val="-8"/>
          <w:sz w:val="24"/>
          <w:szCs w:val="24"/>
        </w:rPr>
        <w:t>«</w:t>
      </w:r>
      <w:r w:rsidRPr="00B93634">
        <w:rPr>
          <w:rFonts w:ascii="Times New Roman" w:eastAsia="Times New Roman" w:hAnsi="Times New Roman"/>
          <w:b/>
          <w:i/>
          <w:sz w:val="24"/>
          <w:szCs w:val="24"/>
        </w:rPr>
        <w:t>Поддержание рабочего состояния оборудования систем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i/>
          <w:sz w:val="24"/>
          <w:szCs w:val="24"/>
        </w:rPr>
        <w:t>водоснабжения, водоотведения, отопления объектов жилищно-коммунального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i/>
          <w:sz w:val="24"/>
          <w:szCs w:val="24"/>
        </w:rPr>
        <w:t>хозяйства</w:t>
      </w:r>
      <w:r w:rsidRPr="00B93634">
        <w:rPr>
          <w:rFonts w:ascii="Times New Roman" w:eastAsia="Times New Roman" w:hAnsi="Times New Roman"/>
          <w:spacing w:val="-4"/>
          <w:sz w:val="24"/>
          <w:szCs w:val="24"/>
        </w:rPr>
        <w:t xml:space="preserve">»,  </w:t>
      </w:r>
      <w:r w:rsidRPr="00B93634">
        <w:rPr>
          <w:rFonts w:ascii="Times New Roman" w:eastAsia="Times New Roman" w:hAnsi="Times New Roman"/>
          <w:sz w:val="24"/>
          <w:szCs w:val="24"/>
        </w:rPr>
        <w:t>в  том числе профессиональными (ПК) и общими (ОК) компетенциями:</w:t>
      </w:r>
      <w:proofErr w:type="gramEnd"/>
    </w:p>
    <w:p w:rsidR="00EE7859" w:rsidRPr="00B93634" w:rsidRDefault="00EE7859" w:rsidP="00B9363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8623" w:type="dxa"/>
        <w:tblInd w:w="6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46"/>
        <w:gridCol w:w="7377"/>
      </w:tblGrid>
      <w:tr w:rsidR="00EE7859" w:rsidRPr="00B93634">
        <w:trPr>
          <w:trHeight w:hRule="exact" w:val="35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425" w:right="4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80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результата освоения программы (компетенции)</w:t>
            </w:r>
          </w:p>
        </w:tc>
      </w:tr>
      <w:tr w:rsidR="006A6FBB" w:rsidRPr="00B93634">
        <w:trPr>
          <w:trHeight w:hRule="exact" w:val="859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2852AB" w:rsidRDefault="006A6FBB" w:rsidP="00663DF9">
            <w:pPr>
              <w:pStyle w:val="2"/>
              <w:spacing w:before="0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852AB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1.1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2852AB" w:rsidRDefault="006A6FBB" w:rsidP="00663DF9">
            <w:pPr>
              <w:pStyle w:val="2"/>
              <w:spacing w:before="0"/>
              <w:jc w:val="both"/>
              <w:rPr>
                <w:rStyle w:val="a9"/>
                <w:rFonts w:ascii="Times New Roman" w:hAnsi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2852AB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Выполнять ремонт и монтаж систем водоснабжения, водоотведения и отопления</w:t>
            </w:r>
          </w:p>
        </w:tc>
      </w:tr>
      <w:tr w:rsidR="006A6FBB" w:rsidRPr="00B93634">
        <w:trPr>
          <w:trHeight w:hRule="exact" w:val="571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2852AB" w:rsidRDefault="006A6FBB" w:rsidP="00663DF9">
            <w:pPr>
              <w:pStyle w:val="2"/>
              <w:spacing w:before="0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852AB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1.2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2852AB" w:rsidRDefault="006A6FBB" w:rsidP="00663DF9">
            <w:pPr>
              <w:pStyle w:val="2"/>
              <w:spacing w:before="0"/>
              <w:jc w:val="both"/>
              <w:rPr>
                <w:rStyle w:val="a9"/>
                <w:rFonts w:ascii="Times New Roman" w:hAnsi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2852AB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Выполнять эксплуатацию системы водоснабжения, водоотведения и отопления</w:t>
            </w:r>
          </w:p>
        </w:tc>
      </w:tr>
      <w:tr w:rsidR="00EE7859" w:rsidRPr="00B93634">
        <w:trPr>
          <w:trHeight w:hRule="exact" w:val="563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ОК </w:t>
            </w: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01.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Выбирать способы решения задач профессиональной деятельности, применительно к различным контекстам.</w:t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ГАРАНТ</w:t>
            </w:r>
            <w:proofErr w:type="gramStart"/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t>У: </w:t>
            </w:r>
            <w:hyperlink r:id="rId8" w:anchor="ixzz4uLmxIrbP" w:history="1">
              <w:r w:rsidRPr="00B93634">
                <w:rPr>
                  <w:rFonts w:ascii="Times New Roman" w:hAnsi="Times New Roman"/>
                  <w:color w:val="003399"/>
                  <w:sz w:val="24"/>
                  <w:szCs w:val="24"/>
                  <w:u w:val="single"/>
                </w:rPr>
                <w:t>http://www.garant.ru/products/ipo/prime/doc/71476294/#ixzz4uLmxIrbP</w:t>
              </w:r>
            </w:hyperlink>
          </w:p>
        </w:tc>
      </w:tr>
      <w:tr w:rsidR="00EE7859" w:rsidRPr="00B93634">
        <w:trPr>
          <w:trHeight w:hRule="exact" w:val="566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ОК </w:t>
            </w: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02.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6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ГАРАНТ</w:t>
            </w:r>
            <w:proofErr w:type="gramStart"/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t>У: </w:t>
            </w:r>
            <w:hyperlink r:id="rId9" w:anchor="ixzz4uLn468mS" w:history="1">
              <w:r w:rsidRPr="00B93634">
                <w:rPr>
                  <w:rFonts w:ascii="Times New Roman" w:hAnsi="Times New Roman"/>
                  <w:color w:val="003399"/>
                  <w:sz w:val="24"/>
                  <w:szCs w:val="24"/>
                  <w:u w:val="single"/>
                </w:rPr>
                <w:t>http://www.garant.ru/products/ipo/prime/doc/71476294/#ixzz4uLn468mS</w:t>
              </w:r>
            </w:hyperlink>
          </w:p>
        </w:tc>
      </w:tr>
      <w:tr w:rsidR="00EE7859" w:rsidRPr="00B93634">
        <w:trPr>
          <w:trHeight w:hRule="exact" w:val="574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ОК 03.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ГАРАНТ</w:t>
            </w:r>
            <w:proofErr w:type="gramStart"/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t>У: </w:t>
            </w:r>
            <w:hyperlink r:id="rId10" w:anchor="ixzz4uLnDIQyO" w:history="1">
              <w:r w:rsidRPr="00B93634">
                <w:rPr>
                  <w:rFonts w:ascii="Times New Roman" w:hAnsi="Times New Roman"/>
                  <w:color w:val="003399"/>
                  <w:sz w:val="24"/>
                  <w:szCs w:val="24"/>
                  <w:u w:val="single"/>
                </w:rPr>
                <w:t>http://www.garant.ru/products/ipo/prime/doc/71476294/#ixzz4uLnDIQyO</w:t>
              </w:r>
            </w:hyperlink>
          </w:p>
        </w:tc>
      </w:tr>
      <w:tr w:rsidR="00EE7859" w:rsidRPr="00B93634">
        <w:trPr>
          <w:trHeight w:hRule="exact" w:val="568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 04.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Работать в коллективе и команде, эффективно взаимодействовать с коллегами, руководством, клиентами</w:t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ГАРАНТ</w:t>
            </w:r>
            <w:proofErr w:type="gramStart"/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t>У: </w:t>
            </w:r>
            <w:hyperlink r:id="rId11" w:anchor="ixzz4uLnFgHEk" w:history="1">
              <w:r w:rsidRPr="00B93634">
                <w:rPr>
                  <w:rFonts w:ascii="Times New Roman" w:hAnsi="Times New Roman"/>
                  <w:color w:val="003399"/>
                  <w:sz w:val="24"/>
                  <w:szCs w:val="24"/>
                  <w:u w:val="single"/>
                </w:rPr>
                <w:t>http://www.garant.ru/products/ipo/prime/doc/71476294/#ixzz4uLnFgHEk</w:t>
              </w:r>
            </w:hyperlink>
          </w:p>
        </w:tc>
      </w:tr>
      <w:tr w:rsidR="00EE7859" w:rsidRPr="00B93634" w:rsidTr="00955A6D">
        <w:trPr>
          <w:trHeight w:hRule="exact" w:val="854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ОК 05.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ГАРАНТ</w:t>
            </w:r>
            <w:proofErr w:type="gramStart"/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t>У: </w:t>
            </w:r>
            <w:hyperlink r:id="rId12" w:anchor="ixzz4uLnJS52q" w:history="1">
              <w:r w:rsidRPr="00B93634">
                <w:rPr>
                  <w:rFonts w:ascii="Times New Roman" w:hAnsi="Times New Roman"/>
                  <w:color w:val="003399"/>
                  <w:sz w:val="24"/>
                  <w:szCs w:val="24"/>
                  <w:u w:val="single"/>
                </w:rPr>
                <w:t>http://www.garant.ru/products/ipo/prime/doc/71476294/#ixzz4uLnJS52q</w:t>
              </w:r>
            </w:hyperlink>
          </w:p>
        </w:tc>
      </w:tr>
      <w:tr w:rsidR="00EE7859" w:rsidRPr="00B93634" w:rsidTr="00955A6D">
        <w:trPr>
          <w:trHeight w:hRule="exact" w:val="839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ОК 06.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ГАРАНТ</w:t>
            </w:r>
            <w:proofErr w:type="gramStart"/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t>У: </w:t>
            </w:r>
            <w:hyperlink r:id="rId13" w:anchor="ixzz4uLnMuPz3" w:history="1">
              <w:r w:rsidRPr="00B93634">
                <w:rPr>
                  <w:rFonts w:ascii="Times New Roman" w:hAnsi="Times New Roman"/>
                  <w:color w:val="003399"/>
                  <w:sz w:val="24"/>
                  <w:szCs w:val="24"/>
                  <w:u w:val="single"/>
                </w:rPr>
                <w:t>http://www.garant.ru/products/ipo/prime/doc/71476294/#ixzz4uLnMuPz3</w:t>
              </w:r>
            </w:hyperlink>
          </w:p>
        </w:tc>
      </w:tr>
      <w:tr w:rsidR="00EE7859" w:rsidRPr="00B93634">
        <w:trPr>
          <w:trHeight w:hRule="exact" w:val="578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ОК 07.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ГАРАНТ</w:t>
            </w:r>
            <w:proofErr w:type="gramStart"/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t>У: </w:t>
            </w:r>
            <w:hyperlink r:id="rId14" w:anchor="ixzz4uLnSkC3d" w:history="1">
              <w:r w:rsidRPr="00B93634">
                <w:rPr>
                  <w:rFonts w:ascii="Times New Roman" w:hAnsi="Times New Roman"/>
                  <w:color w:val="003399"/>
                  <w:sz w:val="24"/>
                  <w:szCs w:val="24"/>
                  <w:u w:val="single"/>
                </w:rPr>
                <w:t>http://www.garant.ru/products/ipo/prime/doc/71476294/#ixzz4uLnSkC3d</w:t>
              </w:r>
            </w:hyperlink>
          </w:p>
        </w:tc>
      </w:tr>
      <w:tr w:rsidR="00EE7859" w:rsidRPr="00B93634" w:rsidTr="00955A6D">
        <w:trPr>
          <w:trHeight w:hRule="exact" w:val="844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ОК 08.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ГАРАНТ</w:t>
            </w:r>
            <w:proofErr w:type="gramStart"/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t>У: </w:t>
            </w:r>
            <w:hyperlink r:id="rId15" w:anchor="ixzz4uLnUsIhV" w:history="1">
              <w:r w:rsidRPr="00B93634">
                <w:rPr>
                  <w:rFonts w:ascii="Times New Roman" w:hAnsi="Times New Roman"/>
                  <w:color w:val="003399"/>
                  <w:sz w:val="24"/>
                  <w:szCs w:val="24"/>
                  <w:u w:val="single"/>
                </w:rPr>
                <w:t>http://www.garant.ru/products/ipo/prime/doc/71476294/#ixzz4uLnUsIhV</w:t>
              </w:r>
            </w:hyperlink>
          </w:p>
        </w:tc>
      </w:tr>
      <w:tr w:rsidR="00EE7859" w:rsidRPr="00B93634">
        <w:trPr>
          <w:trHeight w:hRule="exact" w:val="566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ОК 09.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955A6D" w:rsidRDefault="00517220" w:rsidP="00B936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Использовать информационные технологии в профессиональной деятельности.</w:t>
            </w:r>
          </w:p>
        </w:tc>
      </w:tr>
      <w:tr w:rsidR="00EE7859" w:rsidRPr="00B93634">
        <w:trPr>
          <w:trHeight w:hRule="exact" w:val="5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955A6D" w:rsidRDefault="00517220" w:rsidP="00B936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Пользоваться профессиональной документацией на государственном и иностранном языках</w:t>
            </w:r>
            <w:r w:rsidRPr="00955A6D">
              <w:rPr>
                <w:rFonts w:ascii="Times New Roman" w:hAnsi="Times New Roman"/>
                <w:sz w:val="24"/>
                <w:szCs w:val="24"/>
              </w:rPr>
              <w:br/>
            </w:r>
            <w:r w:rsidRPr="00955A6D">
              <w:rPr>
                <w:rFonts w:ascii="Times New Roman" w:hAnsi="Times New Roman"/>
                <w:sz w:val="24"/>
                <w:szCs w:val="24"/>
              </w:rPr>
              <w:br/>
              <w:t>ГАРАНТ</w:t>
            </w:r>
            <w:proofErr w:type="gramStart"/>
            <w:r w:rsidRPr="00955A6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55A6D">
              <w:rPr>
                <w:rFonts w:ascii="Times New Roman" w:hAnsi="Times New Roman"/>
                <w:sz w:val="24"/>
                <w:szCs w:val="24"/>
              </w:rPr>
              <w:t>У: </w:t>
            </w:r>
            <w:hyperlink r:id="rId16" w:anchor="ixzz4uLnb5SnD" w:history="1">
              <w:r w:rsidRPr="00955A6D">
                <w:rPr>
                  <w:rFonts w:ascii="Times New Roman" w:hAnsi="Times New Roman"/>
                  <w:sz w:val="24"/>
                  <w:szCs w:val="24"/>
                  <w:u w:val="single"/>
                </w:rPr>
                <w:t>http://www.garant.ru/products/ipo/prime/doc/71476294/#ixzz4uLnb5SnD</w:t>
              </w:r>
            </w:hyperlink>
          </w:p>
        </w:tc>
      </w:tr>
      <w:tr w:rsidR="00EE7859" w:rsidRPr="00B93634" w:rsidTr="00955A6D">
        <w:trPr>
          <w:trHeight w:hRule="exact" w:val="731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955A6D" w:rsidRDefault="00517220" w:rsidP="00B936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Планировать предпринимательскую деятельность в профессиональной сфере</w:t>
            </w:r>
          </w:p>
        </w:tc>
      </w:tr>
    </w:tbl>
    <w:p w:rsidR="00955A6D" w:rsidRDefault="00955A6D" w:rsidP="00955A6D">
      <w:pPr>
        <w:pStyle w:val="ab"/>
        <w:widowControl w:val="0"/>
        <w:tabs>
          <w:tab w:val="left" w:pos="2845"/>
        </w:tabs>
        <w:spacing w:after="0" w:line="240" w:lineRule="auto"/>
        <w:ind w:left="1973"/>
        <w:rPr>
          <w:rFonts w:ascii="Times New Roman" w:hAnsi="Times New Roman"/>
          <w:sz w:val="24"/>
          <w:szCs w:val="24"/>
        </w:rPr>
      </w:pPr>
    </w:p>
    <w:p w:rsidR="002E11CB" w:rsidRPr="00BC0A15" w:rsidRDefault="002E11CB" w:rsidP="002E11CB">
      <w:pPr>
        <w:jc w:val="center"/>
        <w:rPr>
          <w:rFonts w:ascii="Times New Roman" w:hAnsi="Times New Roman"/>
          <w:b/>
          <w:sz w:val="24"/>
          <w:szCs w:val="24"/>
        </w:rPr>
      </w:pPr>
      <w:r w:rsidRPr="00BC0A15">
        <w:rPr>
          <w:rFonts w:ascii="Times New Roman" w:hAnsi="Times New Roman"/>
          <w:b/>
          <w:sz w:val="24"/>
          <w:szCs w:val="24"/>
        </w:rPr>
        <w:t>Личностные результаты</w:t>
      </w:r>
    </w:p>
    <w:tbl>
      <w:tblPr>
        <w:tblStyle w:val="TableNormal"/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81"/>
        <w:gridCol w:w="1701"/>
      </w:tblGrid>
      <w:tr w:rsidR="002E11CB" w:rsidRPr="00BC0A15" w:rsidTr="00587821">
        <w:trPr>
          <w:trHeight w:val="827"/>
        </w:trPr>
        <w:tc>
          <w:tcPr>
            <w:tcW w:w="9782" w:type="dxa"/>
            <w:gridSpan w:val="2"/>
            <w:vAlign w:val="center"/>
          </w:tcPr>
          <w:p w:rsidR="002E11CB" w:rsidRPr="00BC0A15" w:rsidRDefault="002E11CB" w:rsidP="00587821">
            <w:pPr>
              <w:pStyle w:val="TableParagraph"/>
              <w:spacing w:line="267" w:lineRule="exact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Личностные</w:t>
            </w:r>
            <w:r w:rsidRPr="00BC0A15">
              <w:rPr>
                <w:rFonts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результаты</w:t>
            </w:r>
          </w:p>
          <w:p w:rsidR="002E11CB" w:rsidRPr="00BC0A15" w:rsidRDefault="002E11CB" w:rsidP="00587821">
            <w:pPr>
              <w:pStyle w:val="TableParagraph"/>
              <w:spacing w:line="276" w:lineRule="exact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реализации</w:t>
            </w:r>
            <w:r w:rsidRPr="00BC0A15">
              <w:rPr>
                <w:rFonts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программы</w:t>
            </w:r>
            <w:r w:rsidRPr="00BC0A15">
              <w:rPr>
                <w:rFonts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воспитания,</w:t>
            </w:r>
            <w:r w:rsidRPr="00BC0A15">
              <w:rPr>
                <w:rFonts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определенные</w:t>
            </w:r>
            <w:r w:rsidRPr="00BC0A15">
              <w:rPr>
                <w:rFonts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отраслевыми</w:t>
            </w:r>
            <w:r w:rsidRPr="00BC0A15">
              <w:rPr>
                <w:rFonts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требованиями</w:t>
            </w:r>
            <w:r w:rsidRPr="00BC0A15">
              <w:rPr>
                <w:rFonts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к</w:t>
            </w:r>
            <w:r w:rsidRPr="00BC0A15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дел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о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вым</w:t>
            </w:r>
            <w:r w:rsidRPr="00BC0A15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качествам</w:t>
            </w:r>
            <w:r w:rsidRPr="00BC0A15">
              <w:rPr>
                <w:rFonts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личности</w:t>
            </w:r>
          </w:p>
        </w:tc>
      </w:tr>
      <w:tr w:rsidR="002E11CB" w:rsidRPr="00BC0A15" w:rsidTr="00587821">
        <w:trPr>
          <w:trHeight w:val="852"/>
        </w:trPr>
        <w:tc>
          <w:tcPr>
            <w:tcW w:w="8081" w:type="dxa"/>
          </w:tcPr>
          <w:p w:rsidR="002E11CB" w:rsidRPr="00BC0A15" w:rsidRDefault="002E11CB" w:rsidP="00587821">
            <w:pPr>
              <w:pStyle w:val="TableParagraph"/>
              <w:ind w:left="112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BC0A15">
              <w:rPr>
                <w:rFonts w:cs="Times New Roman"/>
                <w:sz w:val="24"/>
                <w:szCs w:val="24"/>
                <w:lang w:val="ru-RU"/>
              </w:rPr>
              <w:t>Способный</w:t>
            </w:r>
            <w:proofErr w:type="gramEnd"/>
            <w:r w:rsidRPr="00BC0A15">
              <w:rPr>
                <w:rFonts w:cs="Times New Roman"/>
                <w:sz w:val="24"/>
                <w:szCs w:val="24"/>
                <w:lang w:val="ru-RU"/>
              </w:rPr>
              <w:t xml:space="preserve"> при взаимодействии с другими людьми достигать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поставленных</w:t>
            </w:r>
            <w:r w:rsidRPr="00BC0A15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целей,</w:t>
            </w:r>
            <w:r w:rsidRPr="00BC0A15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стремящийся</w:t>
            </w:r>
            <w:r w:rsidRPr="00BC0A15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к</w:t>
            </w:r>
            <w:r w:rsidRPr="00BC0A15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формированию</w:t>
            </w:r>
            <w:r w:rsidRPr="00BC0A15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BC0A15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строительной отрасли</w:t>
            </w:r>
            <w:r w:rsidRPr="00BC0A15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C0A15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системе</w:t>
            </w:r>
            <w:r w:rsidRPr="00BC0A15">
              <w:rPr>
                <w:rFonts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ж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лищно-коммунального</w:t>
            </w:r>
            <w:r w:rsidRPr="00BC0A15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хозяйства</w:t>
            </w:r>
            <w:r w:rsidRPr="00BC0A15">
              <w:rPr>
                <w:rFonts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личностного</w:t>
            </w:r>
            <w:r w:rsidRPr="00BC0A15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роста</w:t>
            </w:r>
            <w:r w:rsidRPr="00BC0A15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как</w:t>
            </w:r>
            <w:r w:rsidRPr="00BC0A15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профессионала</w:t>
            </w:r>
          </w:p>
        </w:tc>
        <w:tc>
          <w:tcPr>
            <w:tcW w:w="1701" w:type="dxa"/>
            <w:vAlign w:val="center"/>
          </w:tcPr>
          <w:p w:rsidR="002E11CB" w:rsidRPr="00BC0A15" w:rsidRDefault="002E11CB" w:rsidP="00587821">
            <w:pPr>
              <w:pStyle w:val="TableParagraph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ЛР</w:t>
            </w:r>
            <w:r w:rsidRPr="00BC0A15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13</w:t>
            </w:r>
          </w:p>
        </w:tc>
      </w:tr>
      <w:tr w:rsidR="002E11CB" w:rsidRPr="00BC0A15" w:rsidTr="00587821">
        <w:trPr>
          <w:trHeight w:val="882"/>
        </w:trPr>
        <w:tc>
          <w:tcPr>
            <w:tcW w:w="8081" w:type="dxa"/>
          </w:tcPr>
          <w:p w:rsidR="002E11CB" w:rsidRPr="00BC0A15" w:rsidRDefault="002E11CB" w:rsidP="00587821">
            <w:pPr>
              <w:pStyle w:val="TableParagraph"/>
              <w:ind w:left="112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BC0A15">
              <w:rPr>
                <w:rFonts w:cs="Times New Roman"/>
                <w:sz w:val="24"/>
                <w:szCs w:val="24"/>
                <w:lang w:val="ru-RU"/>
              </w:rPr>
              <w:t>Способный</w:t>
            </w:r>
            <w:r w:rsidRPr="00BC0A15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ставить</w:t>
            </w:r>
            <w:r w:rsidRPr="00BC0A15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перед</w:t>
            </w:r>
            <w:r w:rsidRPr="00BC0A15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собой</w:t>
            </w:r>
            <w:r w:rsidRPr="00BC0A15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цели</w:t>
            </w:r>
            <w:r w:rsidRPr="00BC0A15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под</w:t>
            </w:r>
            <w:r w:rsidRPr="00BC0A15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для</w:t>
            </w:r>
            <w:r w:rsidRPr="00BC0A15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решения</w:t>
            </w:r>
            <w:r w:rsidRPr="00BC0A15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возникающих</w:t>
            </w:r>
            <w:r w:rsidRPr="00BC0A15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профе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сиональных задач, подбирать способы решения и средства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развития,</w:t>
            </w:r>
            <w:r w:rsidRPr="00BC0A15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BC0A15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том</w:t>
            </w:r>
            <w:r w:rsidRPr="00BC0A15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числе</w:t>
            </w:r>
            <w:r w:rsidRPr="00BC0A15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Pr="00BC0A15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использованием</w:t>
            </w:r>
            <w:r w:rsidRPr="00BC0A15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информационных технологий;</w:t>
            </w:r>
            <w:proofErr w:type="gramEnd"/>
          </w:p>
        </w:tc>
        <w:tc>
          <w:tcPr>
            <w:tcW w:w="1701" w:type="dxa"/>
            <w:vAlign w:val="center"/>
          </w:tcPr>
          <w:p w:rsidR="002E11CB" w:rsidRPr="00BC0A15" w:rsidRDefault="002E11CB" w:rsidP="00587821">
            <w:pPr>
              <w:pStyle w:val="TableParagraph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ЛР</w:t>
            </w:r>
            <w:r w:rsidRPr="00BC0A15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14</w:t>
            </w:r>
          </w:p>
        </w:tc>
      </w:tr>
      <w:tr w:rsidR="002E11CB" w:rsidRPr="00BC0A15" w:rsidTr="00587821">
        <w:trPr>
          <w:trHeight w:val="551"/>
        </w:trPr>
        <w:tc>
          <w:tcPr>
            <w:tcW w:w="8081" w:type="dxa"/>
          </w:tcPr>
          <w:p w:rsidR="002E11CB" w:rsidRPr="00BC0A15" w:rsidRDefault="002E11CB" w:rsidP="00587821">
            <w:pPr>
              <w:pStyle w:val="TableParagraph"/>
              <w:spacing w:line="232" w:lineRule="auto"/>
              <w:ind w:left="112" w:right="1226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BC0A15">
              <w:rPr>
                <w:rFonts w:cs="Times New Roman"/>
                <w:sz w:val="24"/>
                <w:szCs w:val="24"/>
                <w:lang w:val="ru-RU"/>
              </w:rPr>
              <w:t>Содействующий</w:t>
            </w:r>
            <w:proofErr w:type="gramEnd"/>
            <w:r w:rsidRPr="00BC0A15">
              <w:rPr>
                <w:rFonts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формированию</w:t>
            </w:r>
            <w:r w:rsidRPr="00BC0A15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положительного</w:t>
            </w:r>
            <w:r w:rsidRPr="00BC0A15">
              <w:rPr>
                <w:rFonts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образа</w:t>
            </w:r>
            <w:r w:rsidRPr="00BC0A15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C0A15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по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д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держанию</w:t>
            </w:r>
            <w:r w:rsidRPr="00BC0A15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престижа</w:t>
            </w:r>
            <w:r w:rsidRPr="00BC0A15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своей</w:t>
            </w:r>
            <w:r w:rsidRPr="00BC0A15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профессии</w:t>
            </w:r>
          </w:p>
        </w:tc>
        <w:tc>
          <w:tcPr>
            <w:tcW w:w="1701" w:type="dxa"/>
            <w:vAlign w:val="center"/>
          </w:tcPr>
          <w:p w:rsidR="002E11CB" w:rsidRPr="00BC0A15" w:rsidRDefault="002E11CB" w:rsidP="00587821">
            <w:pPr>
              <w:pStyle w:val="TableParagraph"/>
              <w:spacing w:before="128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ЛР</w:t>
            </w:r>
            <w:r w:rsidRPr="00BC0A15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15</w:t>
            </w:r>
          </w:p>
        </w:tc>
      </w:tr>
      <w:tr w:rsidR="002E11CB" w:rsidRPr="00BC0A15" w:rsidTr="00587821">
        <w:trPr>
          <w:trHeight w:val="1103"/>
        </w:trPr>
        <w:tc>
          <w:tcPr>
            <w:tcW w:w="8081" w:type="dxa"/>
          </w:tcPr>
          <w:p w:rsidR="002E11CB" w:rsidRPr="00BC0A15" w:rsidRDefault="002E11CB" w:rsidP="00587821">
            <w:pPr>
              <w:pStyle w:val="TableParagraph"/>
              <w:ind w:left="112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BC0A15">
              <w:rPr>
                <w:rFonts w:cs="Times New Roman"/>
                <w:sz w:val="24"/>
                <w:szCs w:val="24"/>
                <w:lang w:val="ru-RU"/>
              </w:rPr>
              <w:t>Способный</w:t>
            </w:r>
            <w:proofErr w:type="gramEnd"/>
            <w:r w:rsidRPr="00BC0A15">
              <w:rPr>
                <w:rFonts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искать</w:t>
            </w:r>
            <w:r w:rsidRPr="00BC0A15">
              <w:rPr>
                <w:rFonts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C0A15">
              <w:rPr>
                <w:rFonts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находить</w:t>
            </w:r>
            <w:r w:rsidRPr="00BC0A15">
              <w:rPr>
                <w:rFonts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необходимую</w:t>
            </w:r>
            <w:r w:rsidRPr="00BC0A15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информацию</w:t>
            </w:r>
            <w:r w:rsidRPr="00BC0A15">
              <w:rPr>
                <w:rFonts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используя</w:t>
            </w:r>
            <w:r w:rsidRPr="00BC0A15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разноо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б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разные</w:t>
            </w:r>
            <w:r w:rsidRPr="00BC0A15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технологии</w:t>
            </w:r>
            <w:r w:rsidRPr="00BC0A15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ее</w:t>
            </w:r>
            <w:r w:rsidRPr="00BC0A15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поиска,</w:t>
            </w:r>
            <w:r w:rsidRPr="00BC0A15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для</w:t>
            </w:r>
            <w:r w:rsidRPr="00BC0A15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решения</w:t>
            </w:r>
            <w:r w:rsidRPr="00BC0A15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возникающих в процессе прои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з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водственной деятельности проблем при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строительстве</w:t>
            </w:r>
            <w:r w:rsidRPr="00BC0A15">
              <w:rPr>
                <w:rFonts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C0A15">
              <w:rPr>
                <w:rFonts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эксплуатации</w:t>
            </w:r>
            <w:r w:rsidRPr="00BC0A15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об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ъ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ектов</w:t>
            </w:r>
            <w:r w:rsidRPr="00BC0A15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капитального</w:t>
            </w:r>
            <w:r w:rsidRPr="00BC0A15">
              <w:rPr>
                <w:rFonts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строительства;</w:t>
            </w:r>
          </w:p>
        </w:tc>
        <w:tc>
          <w:tcPr>
            <w:tcW w:w="1701" w:type="dxa"/>
            <w:vAlign w:val="center"/>
          </w:tcPr>
          <w:p w:rsidR="002E11CB" w:rsidRPr="00BC0A15" w:rsidRDefault="002E11CB" w:rsidP="00587821">
            <w:pPr>
              <w:pStyle w:val="TableParagraph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ЛР</w:t>
            </w:r>
            <w:r w:rsidRPr="00BC0A15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16</w:t>
            </w:r>
          </w:p>
        </w:tc>
      </w:tr>
      <w:tr w:rsidR="002E11CB" w:rsidRPr="00BC0A15" w:rsidTr="00587821">
        <w:trPr>
          <w:trHeight w:val="922"/>
        </w:trPr>
        <w:tc>
          <w:tcPr>
            <w:tcW w:w="8081" w:type="dxa"/>
          </w:tcPr>
          <w:p w:rsidR="002E11CB" w:rsidRPr="00BC0A15" w:rsidRDefault="002E11CB" w:rsidP="00587821">
            <w:pPr>
              <w:pStyle w:val="TableParagraph"/>
              <w:ind w:left="112"/>
              <w:rPr>
                <w:rFonts w:cs="Times New Roman"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sz w:val="24"/>
                <w:szCs w:val="24"/>
                <w:lang w:val="ru-RU"/>
              </w:rPr>
              <w:t>Способный выдвигать альтернативные варианты действий с целью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вырабо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т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ки</w:t>
            </w:r>
            <w:r w:rsidRPr="00BC0A15">
              <w:rPr>
                <w:rFonts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новых</w:t>
            </w:r>
            <w:r w:rsidRPr="00BC0A15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оптимальных</w:t>
            </w:r>
            <w:r w:rsidRPr="00BC0A15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алгоритмов;</w:t>
            </w:r>
            <w:r w:rsidRPr="00BC0A15">
              <w:rPr>
                <w:rFonts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позиционирующий</w:t>
            </w:r>
            <w:r w:rsidRPr="00BC0A15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себя в</w:t>
            </w:r>
            <w:r w:rsidRPr="00BC0A15">
              <w:rPr>
                <w:rFonts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сети</w:t>
            </w:r>
            <w:r w:rsidRPr="00BC0A15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как</w:t>
            </w:r>
            <w:r w:rsidRPr="00BC0A15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р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е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зультативный</w:t>
            </w:r>
            <w:r w:rsidRPr="00BC0A15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C0A15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привлекательный</w:t>
            </w:r>
            <w:r w:rsidRPr="00BC0A15">
              <w:rPr>
                <w:rFonts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участник</w:t>
            </w:r>
            <w:r w:rsidRPr="00BC0A15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трудовых</w:t>
            </w:r>
            <w:r w:rsidRPr="00BC0A15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отношений.</w:t>
            </w:r>
          </w:p>
        </w:tc>
        <w:tc>
          <w:tcPr>
            <w:tcW w:w="1701" w:type="dxa"/>
            <w:vAlign w:val="center"/>
          </w:tcPr>
          <w:p w:rsidR="002E11CB" w:rsidRPr="00BC0A15" w:rsidRDefault="002E11CB" w:rsidP="00587821">
            <w:pPr>
              <w:pStyle w:val="TableParagraph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ЛР</w:t>
            </w:r>
            <w:r w:rsidRPr="00BC0A15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17</w:t>
            </w:r>
          </w:p>
        </w:tc>
      </w:tr>
      <w:tr w:rsidR="002E11CB" w:rsidRPr="00BC0A15" w:rsidTr="00587821">
        <w:trPr>
          <w:trHeight w:val="668"/>
        </w:trPr>
        <w:tc>
          <w:tcPr>
            <w:tcW w:w="9782" w:type="dxa"/>
            <w:gridSpan w:val="2"/>
            <w:vAlign w:val="center"/>
          </w:tcPr>
          <w:p w:rsidR="002E11CB" w:rsidRPr="00BC0A15" w:rsidRDefault="002E11CB" w:rsidP="00587821">
            <w:pPr>
              <w:pStyle w:val="TableParagraph"/>
              <w:ind w:left="138" w:right="107" w:firstLine="3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Личностные результаты реализации программы воспитания,</w:t>
            </w:r>
          </w:p>
          <w:p w:rsidR="002E11CB" w:rsidRPr="00BC0A15" w:rsidRDefault="002E11CB" w:rsidP="00587821">
            <w:pPr>
              <w:pStyle w:val="TableParagraph"/>
              <w:spacing w:line="259" w:lineRule="exact"/>
              <w:ind w:left="138" w:right="107" w:firstLine="3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определенные в Московской области</w:t>
            </w:r>
            <w:proofErr w:type="gramEnd"/>
          </w:p>
        </w:tc>
      </w:tr>
      <w:tr w:rsidR="002E11CB" w:rsidRPr="00BC0A15" w:rsidTr="00587821">
        <w:trPr>
          <w:trHeight w:val="827"/>
        </w:trPr>
        <w:tc>
          <w:tcPr>
            <w:tcW w:w="8081" w:type="dxa"/>
          </w:tcPr>
          <w:p w:rsidR="002E11CB" w:rsidRPr="00BC0A15" w:rsidRDefault="002E11CB" w:rsidP="00587821">
            <w:pPr>
              <w:pStyle w:val="TableParagraph"/>
              <w:tabs>
                <w:tab w:val="left" w:pos="2157"/>
                <w:tab w:val="left" w:pos="2503"/>
                <w:tab w:val="left" w:pos="3734"/>
                <w:tab w:val="left" w:pos="5575"/>
                <w:tab w:val="left" w:pos="6637"/>
              </w:tabs>
              <w:spacing w:line="268" w:lineRule="exact"/>
              <w:ind w:left="112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BC0A15">
              <w:rPr>
                <w:rFonts w:cs="Times New Roman"/>
                <w:sz w:val="24"/>
                <w:szCs w:val="24"/>
                <w:lang w:val="ru-RU"/>
              </w:rPr>
              <w:t>Мотивированный</w:t>
            </w:r>
            <w:proofErr w:type="gramEnd"/>
            <w:r w:rsidRPr="00BC0A15">
              <w:rPr>
                <w:rFonts w:cs="Times New Roman"/>
                <w:sz w:val="24"/>
                <w:szCs w:val="24"/>
                <w:lang w:val="ru-RU"/>
              </w:rPr>
              <w:t xml:space="preserve"> к освоению функционально близких видов професси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нальной деятельности, имеющих общие объекты (условия, цели) труда либо иные схожие характеристики</w:t>
            </w:r>
          </w:p>
        </w:tc>
        <w:tc>
          <w:tcPr>
            <w:tcW w:w="1701" w:type="dxa"/>
            <w:vAlign w:val="center"/>
          </w:tcPr>
          <w:p w:rsidR="002E11CB" w:rsidRPr="00BC0A15" w:rsidRDefault="002E11CB" w:rsidP="00587821">
            <w:pPr>
              <w:pStyle w:val="TableParagraph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ЛР</w:t>
            </w:r>
            <w:r w:rsidRPr="00BC0A15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2E11CB" w:rsidRPr="00BC0A15" w:rsidTr="00587821">
        <w:trPr>
          <w:trHeight w:val="549"/>
        </w:trPr>
        <w:tc>
          <w:tcPr>
            <w:tcW w:w="8081" w:type="dxa"/>
          </w:tcPr>
          <w:p w:rsidR="002E11CB" w:rsidRPr="00BC0A15" w:rsidRDefault="002E11CB" w:rsidP="00587821">
            <w:pPr>
              <w:pStyle w:val="TableParagraph"/>
              <w:spacing w:line="232" w:lineRule="auto"/>
              <w:ind w:left="112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BC0A15">
              <w:rPr>
                <w:rFonts w:cs="Times New Roman"/>
                <w:sz w:val="24"/>
                <w:szCs w:val="24"/>
                <w:lang w:val="ru-RU"/>
              </w:rPr>
              <w:t>Открытый</w:t>
            </w:r>
            <w:proofErr w:type="gramEnd"/>
            <w:r w:rsidRPr="00BC0A15">
              <w:rPr>
                <w:rFonts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к</w:t>
            </w:r>
            <w:r w:rsidRPr="00BC0A15">
              <w:rPr>
                <w:rFonts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текущим</w:t>
            </w:r>
            <w:r w:rsidRPr="00BC0A15">
              <w:rPr>
                <w:rFonts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C0A15">
              <w:rPr>
                <w:rFonts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перспективным</w:t>
            </w:r>
            <w:r w:rsidRPr="00BC0A15">
              <w:rPr>
                <w:rFonts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изменениям</w:t>
            </w:r>
            <w:r w:rsidRPr="00BC0A15">
              <w:rPr>
                <w:rFonts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BC0A15">
              <w:rPr>
                <w:rFonts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мире</w:t>
            </w:r>
            <w:r w:rsidRPr="00BC0A15">
              <w:rPr>
                <w:rFonts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труда</w:t>
            </w:r>
            <w:r w:rsidRPr="00BC0A15">
              <w:rPr>
                <w:rFonts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C0A15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профе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сии.</w:t>
            </w:r>
          </w:p>
        </w:tc>
        <w:tc>
          <w:tcPr>
            <w:tcW w:w="1701" w:type="dxa"/>
            <w:vAlign w:val="center"/>
          </w:tcPr>
          <w:p w:rsidR="002E11CB" w:rsidRPr="00BC0A15" w:rsidRDefault="002E11CB" w:rsidP="00587821">
            <w:pPr>
              <w:pStyle w:val="TableParagraph"/>
              <w:spacing w:before="128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ЛР</w:t>
            </w:r>
            <w:r w:rsidRPr="00BC0A15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19</w:t>
            </w:r>
          </w:p>
        </w:tc>
      </w:tr>
      <w:tr w:rsidR="002E11CB" w:rsidRPr="00BC0A15" w:rsidTr="00587821">
        <w:trPr>
          <w:trHeight w:val="506"/>
        </w:trPr>
        <w:tc>
          <w:tcPr>
            <w:tcW w:w="8081" w:type="dxa"/>
          </w:tcPr>
          <w:p w:rsidR="002E11CB" w:rsidRPr="00BC0A15" w:rsidRDefault="002E11CB" w:rsidP="00587821">
            <w:pPr>
              <w:pStyle w:val="TableParagraph"/>
              <w:spacing w:line="270" w:lineRule="exact"/>
              <w:ind w:left="112"/>
              <w:rPr>
                <w:rFonts w:cs="Times New Roman"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sz w:val="24"/>
                <w:szCs w:val="24"/>
                <w:lang w:val="ru-RU"/>
              </w:rPr>
              <w:t>Способный</w:t>
            </w:r>
            <w:r w:rsidRPr="00BC0A15">
              <w:rPr>
                <w:rFonts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вести</w:t>
            </w:r>
            <w:r w:rsidRPr="00BC0A15">
              <w:rPr>
                <w:rFonts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диалог</w:t>
            </w:r>
            <w:r w:rsidRPr="00BC0A15">
              <w:rPr>
                <w:rFonts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Pr="00BC0A15">
              <w:rPr>
                <w:rFonts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другими</w:t>
            </w:r>
            <w:r w:rsidRPr="00BC0A15">
              <w:rPr>
                <w:rFonts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людьми,</w:t>
            </w:r>
            <w:r w:rsidRPr="00BC0A15">
              <w:rPr>
                <w:rFonts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достигать</w:t>
            </w:r>
            <w:r w:rsidRPr="00BC0A15">
              <w:rPr>
                <w:rFonts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BC0A15">
              <w:rPr>
                <w:rFonts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нем взаимоп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нимания,</w:t>
            </w:r>
            <w:r w:rsidRPr="00BC0A15">
              <w:rPr>
                <w:rFonts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находить</w:t>
            </w:r>
            <w:r w:rsidRPr="00BC0A15">
              <w:rPr>
                <w:rFonts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общие</w:t>
            </w:r>
            <w:r w:rsidRPr="00BC0A15">
              <w:rPr>
                <w:rFonts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цели</w:t>
            </w:r>
            <w:r w:rsidRPr="00BC0A15">
              <w:rPr>
                <w:rFonts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C0A15">
              <w:rPr>
                <w:rFonts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сотрудничать</w:t>
            </w:r>
            <w:r w:rsidRPr="00BC0A15">
              <w:rPr>
                <w:rFonts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для</w:t>
            </w:r>
            <w:r w:rsidRPr="00BC0A15">
              <w:rPr>
                <w:rFonts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 xml:space="preserve">их </w:t>
            </w:r>
            <w:r w:rsidRPr="00BC0A15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достижения.</w:t>
            </w:r>
          </w:p>
        </w:tc>
        <w:tc>
          <w:tcPr>
            <w:tcW w:w="1701" w:type="dxa"/>
            <w:vAlign w:val="center"/>
          </w:tcPr>
          <w:p w:rsidR="002E11CB" w:rsidRPr="00BC0A15" w:rsidRDefault="002E11CB" w:rsidP="00587821">
            <w:pPr>
              <w:pStyle w:val="TableParagraph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ЛР</w:t>
            </w:r>
            <w:r w:rsidRPr="00BC0A15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2E11CB" w:rsidRPr="00BC0A15" w:rsidTr="00587821">
        <w:trPr>
          <w:trHeight w:val="551"/>
        </w:trPr>
        <w:tc>
          <w:tcPr>
            <w:tcW w:w="8081" w:type="dxa"/>
          </w:tcPr>
          <w:p w:rsidR="002E11CB" w:rsidRPr="00BC0A15" w:rsidRDefault="002E11CB" w:rsidP="00587821">
            <w:pPr>
              <w:pStyle w:val="TableParagraph"/>
              <w:tabs>
                <w:tab w:val="left" w:pos="1857"/>
                <w:tab w:val="left" w:pos="3585"/>
                <w:tab w:val="left" w:pos="5028"/>
                <w:tab w:val="left" w:pos="5532"/>
                <w:tab w:val="left" w:pos="7124"/>
              </w:tabs>
              <w:spacing w:line="232" w:lineRule="auto"/>
              <w:ind w:left="112" w:right="93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BC0A15">
              <w:rPr>
                <w:rFonts w:cs="Times New Roman"/>
                <w:sz w:val="24"/>
                <w:szCs w:val="24"/>
                <w:lang w:val="ru-RU"/>
              </w:rPr>
              <w:lastRenderedPageBreak/>
              <w:t>Обладающий</w:t>
            </w:r>
            <w:proofErr w:type="gramEnd"/>
            <w:r w:rsidRPr="00BC0A15">
              <w:rPr>
                <w:rFonts w:cs="Times New Roman"/>
                <w:sz w:val="24"/>
                <w:szCs w:val="24"/>
                <w:lang w:val="ru-RU"/>
              </w:rPr>
              <w:t xml:space="preserve"> толерантным сознанием и поведением </w:t>
            </w:r>
            <w:r w:rsidRPr="00BC0A15">
              <w:rPr>
                <w:rFonts w:cs="Times New Roman"/>
                <w:spacing w:val="-4"/>
                <w:sz w:val="24"/>
                <w:szCs w:val="24"/>
                <w:lang w:val="ru-RU"/>
              </w:rPr>
              <w:t>в</w:t>
            </w:r>
            <w:r w:rsidRPr="00BC0A15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поликультурном</w:t>
            </w:r>
            <w:r w:rsidRPr="00BC0A15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м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ре.</w:t>
            </w:r>
          </w:p>
        </w:tc>
        <w:tc>
          <w:tcPr>
            <w:tcW w:w="1701" w:type="dxa"/>
            <w:vAlign w:val="center"/>
          </w:tcPr>
          <w:p w:rsidR="002E11CB" w:rsidRPr="00BC0A15" w:rsidRDefault="002E11CB" w:rsidP="00587821">
            <w:pPr>
              <w:pStyle w:val="TableParagraph"/>
              <w:spacing w:line="270" w:lineRule="exact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ЛР</w:t>
            </w:r>
            <w:r w:rsidRPr="00BC0A15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21</w:t>
            </w:r>
          </w:p>
        </w:tc>
      </w:tr>
      <w:tr w:rsidR="002E11CB" w:rsidRPr="00BC0A15" w:rsidTr="00587821">
        <w:trPr>
          <w:trHeight w:val="280"/>
        </w:trPr>
        <w:tc>
          <w:tcPr>
            <w:tcW w:w="8081" w:type="dxa"/>
          </w:tcPr>
          <w:p w:rsidR="002E11CB" w:rsidRPr="00BC0A15" w:rsidRDefault="002E11CB" w:rsidP="00587821">
            <w:pPr>
              <w:pStyle w:val="TableParagraph"/>
              <w:spacing w:line="261" w:lineRule="exact"/>
              <w:ind w:left="112"/>
              <w:rPr>
                <w:rFonts w:cs="Times New Roman"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sz w:val="24"/>
                <w:szCs w:val="24"/>
                <w:lang w:val="ru-RU"/>
              </w:rPr>
              <w:t>Имеющий</w:t>
            </w:r>
            <w:r w:rsidRPr="00BC0A15">
              <w:rPr>
                <w:rFonts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высокий</w:t>
            </w:r>
            <w:r w:rsidRPr="00BC0A1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уровень</w:t>
            </w:r>
            <w:r w:rsidRPr="00BC0A15">
              <w:rPr>
                <w:rFonts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культурного</w:t>
            </w:r>
            <w:r w:rsidRPr="00BC0A15">
              <w:rPr>
                <w:rFonts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развития.</w:t>
            </w:r>
          </w:p>
        </w:tc>
        <w:tc>
          <w:tcPr>
            <w:tcW w:w="1701" w:type="dxa"/>
            <w:vAlign w:val="center"/>
          </w:tcPr>
          <w:p w:rsidR="002E11CB" w:rsidRPr="00BC0A15" w:rsidRDefault="002E11CB" w:rsidP="00587821">
            <w:pPr>
              <w:pStyle w:val="TableParagraph"/>
              <w:spacing w:line="261" w:lineRule="exact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ЛР</w:t>
            </w:r>
            <w:r w:rsidRPr="00BC0A15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22</w:t>
            </w:r>
          </w:p>
        </w:tc>
      </w:tr>
      <w:tr w:rsidR="002E11CB" w:rsidRPr="00BC0A15" w:rsidTr="00587821">
        <w:trPr>
          <w:trHeight w:val="595"/>
        </w:trPr>
        <w:tc>
          <w:tcPr>
            <w:tcW w:w="9782" w:type="dxa"/>
            <w:gridSpan w:val="2"/>
            <w:vAlign w:val="center"/>
          </w:tcPr>
          <w:p w:rsidR="002E11CB" w:rsidRPr="00BC0A15" w:rsidRDefault="002E11CB" w:rsidP="00587821">
            <w:pPr>
              <w:pStyle w:val="TableParagraph"/>
              <w:spacing w:line="235" w:lineRule="auto"/>
              <w:ind w:left="138" w:right="107" w:firstLine="3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Личностные результаты</w:t>
            </w:r>
            <w:r w:rsidRPr="00BC0A15">
              <w:rPr>
                <w:rFonts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реализации</w:t>
            </w:r>
            <w:r w:rsidRPr="00BC0A15">
              <w:rPr>
                <w:rFonts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программы</w:t>
            </w:r>
            <w:r w:rsidRPr="00BC0A15">
              <w:rPr>
                <w:rFonts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воспитания,</w:t>
            </w:r>
          </w:p>
          <w:p w:rsidR="002E11CB" w:rsidRPr="00BC0A15" w:rsidRDefault="002E11CB" w:rsidP="00587821">
            <w:pPr>
              <w:pStyle w:val="TableParagraph"/>
              <w:spacing w:line="266" w:lineRule="exact"/>
              <w:ind w:left="138" w:right="107" w:firstLine="3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определенные</w:t>
            </w:r>
            <w:r w:rsidRPr="00BC0A15">
              <w:rPr>
                <w:rFonts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ключевыми</w:t>
            </w:r>
            <w:r w:rsidRPr="00BC0A15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работодателями</w:t>
            </w:r>
          </w:p>
        </w:tc>
      </w:tr>
      <w:tr w:rsidR="002E11CB" w:rsidRPr="00BC0A15" w:rsidTr="00587821">
        <w:trPr>
          <w:trHeight w:val="830"/>
        </w:trPr>
        <w:tc>
          <w:tcPr>
            <w:tcW w:w="8081" w:type="dxa"/>
          </w:tcPr>
          <w:p w:rsidR="002E11CB" w:rsidRPr="00BC0A15" w:rsidRDefault="002E11CB" w:rsidP="00587821">
            <w:pPr>
              <w:pStyle w:val="TableParagraph"/>
              <w:spacing w:line="270" w:lineRule="exact"/>
              <w:ind w:left="112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BC0A15">
              <w:rPr>
                <w:rFonts w:cs="Times New Roman"/>
                <w:sz w:val="24"/>
                <w:szCs w:val="24"/>
                <w:lang w:val="ru-RU"/>
              </w:rPr>
              <w:t>Имеющий</w:t>
            </w:r>
            <w:proofErr w:type="gramEnd"/>
            <w:r w:rsidRPr="00BC0A15">
              <w:rPr>
                <w:rFonts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базовую</w:t>
            </w:r>
            <w:r w:rsidRPr="00BC0A15">
              <w:rPr>
                <w:rFonts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подготовленность</w:t>
            </w:r>
            <w:r w:rsidRPr="00BC0A15">
              <w:rPr>
                <w:rFonts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к</w:t>
            </w:r>
            <w:r w:rsidRPr="00BC0A15">
              <w:rPr>
                <w:rFonts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самостоятельной</w:t>
            </w:r>
            <w:r w:rsidRPr="00BC0A15">
              <w:rPr>
                <w:rFonts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работе</w:t>
            </w:r>
            <w:r w:rsidRPr="00BC0A15">
              <w:rPr>
                <w:rFonts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по</w:t>
            </w:r>
          </w:p>
          <w:p w:rsidR="002E11CB" w:rsidRPr="00BC0A15" w:rsidRDefault="002E11CB" w:rsidP="00587821">
            <w:pPr>
              <w:pStyle w:val="TableParagraph"/>
              <w:spacing w:line="274" w:lineRule="exact"/>
              <w:ind w:left="112"/>
              <w:rPr>
                <w:rFonts w:cs="Times New Roman"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sz w:val="24"/>
                <w:szCs w:val="24"/>
                <w:lang w:val="ru-RU"/>
              </w:rPr>
              <w:t>своей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профессии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или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специальности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на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уровне специалиста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Pr="00BC0A15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професси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нальным</w:t>
            </w:r>
            <w:r w:rsidRPr="00BC0A15">
              <w:rPr>
                <w:rFonts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образованием.</w:t>
            </w:r>
          </w:p>
        </w:tc>
        <w:tc>
          <w:tcPr>
            <w:tcW w:w="1701" w:type="dxa"/>
            <w:vAlign w:val="center"/>
          </w:tcPr>
          <w:p w:rsidR="002E11CB" w:rsidRPr="00BC0A15" w:rsidRDefault="002E11CB" w:rsidP="00587821">
            <w:pPr>
              <w:pStyle w:val="TableParagraph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ЛР</w:t>
            </w:r>
            <w:r w:rsidRPr="00BC0A15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23</w:t>
            </w:r>
          </w:p>
        </w:tc>
      </w:tr>
      <w:tr w:rsidR="002E11CB" w:rsidRPr="00BC0A15" w:rsidTr="00587821">
        <w:trPr>
          <w:trHeight w:val="1379"/>
        </w:trPr>
        <w:tc>
          <w:tcPr>
            <w:tcW w:w="8081" w:type="dxa"/>
          </w:tcPr>
          <w:p w:rsidR="002E11CB" w:rsidRPr="00BC0A15" w:rsidRDefault="002E11CB" w:rsidP="00587821">
            <w:pPr>
              <w:pStyle w:val="TableParagraph"/>
              <w:ind w:left="112" w:right="93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sz w:val="24"/>
                <w:szCs w:val="24"/>
                <w:lang w:val="ru-RU"/>
              </w:rPr>
              <w:t>Осознающий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выбор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профессии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возможностей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реализации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собственных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жизненных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планов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возможности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реализации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собственных</w:t>
            </w:r>
            <w:r w:rsidRPr="00BC0A15">
              <w:rPr>
                <w:rFonts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жизненных</w:t>
            </w:r>
            <w:r w:rsidRPr="00BC0A15">
              <w:rPr>
                <w:rFonts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планов,</w:t>
            </w:r>
            <w:r w:rsidRPr="00BC0A15">
              <w:rPr>
                <w:rFonts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отношение</w:t>
            </w:r>
            <w:r w:rsidRPr="00BC0A15">
              <w:rPr>
                <w:rFonts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к</w:t>
            </w:r>
            <w:r w:rsidRPr="00BC0A15">
              <w:rPr>
                <w:rFonts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профессиональной</w:t>
            </w:r>
          </w:p>
          <w:p w:rsidR="002E11CB" w:rsidRPr="00BC0A15" w:rsidRDefault="002E11CB" w:rsidP="00587821">
            <w:pPr>
              <w:pStyle w:val="TableParagraph"/>
              <w:spacing w:line="274" w:lineRule="exact"/>
              <w:ind w:left="112" w:right="658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sz w:val="24"/>
                <w:szCs w:val="24"/>
                <w:lang w:val="ru-RU"/>
              </w:rPr>
              <w:t>деятельности как возможности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участия в решении личных,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общес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т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венных,</w:t>
            </w:r>
            <w:r w:rsidRPr="00BC0A15">
              <w:rPr>
                <w:rFonts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государственных</w:t>
            </w:r>
            <w:proofErr w:type="gramStart"/>
            <w:r w:rsidRPr="00BC0A15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BC0A15">
              <w:rPr>
                <w:rFonts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общенациональных</w:t>
            </w:r>
            <w:r w:rsidRPr="00BC0A15">
              <w:rPr>
                <w:rFonts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проблем.</w:t>
            </w:r>
          </w:p>
        </w:tc>
        <w:tc>
          <w:tcPr>
            <w:tcW w:w="1701" w:type="dxa"/>
            <w:vAlign w:val="center"/>
          </w:tcPr>
          <w:p w:rsidR="002E11CB" w:rsidRPr="00BC0A15" w:rsidRDefault="002E11CB" w:rsidP="00587821">
            <w:pPr>
              <w:pStyle w:val="TableParagraph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ЛР</w:t>
            </w:r>
            <w:r w:rsidRPr="00BC0A15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24</w:t>
            </w:r>
          </w:p>
        </w:tc>
      </w:tr>
      <w:tr w:rsidR="002E11CB" w:rsidRPr="00BC0A15" w:rsidTr="00587821">
        <w:trPr>
          <w:trHeight w:val="275"/>
        </w:trPr>
        <w:tc>
          <w:tcPr>
            <w:tcW w:w="8081" w:type="dxa"/>
          </w:tcPr>
          <w:p w:rsidR="002E11CB" w:rsidRPr="00BC0A15" w:rsidRDefault="002E11CB" w:rsidP="00587821">
            <w:pPr>
              <w:pStyle w:val="TableParagraph"/>
              <w:spacing w:line="256" w:lineRule="exact"/>
              <w:ind w:left="146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BC0A15">
              <w:rPr>
                <w:rFonts w:cs="Times New Roman"/>
                <w:sz w:val="24"/>
                <w:szCs w:val="24"/>
                <w:lang w:val="ru-RU"/>
              </w:rPr>
              <w:t>Умеющий</w:t>
            </w:r>
            <w:proofErr w:type="gramEnd"/>
            <w:r w:rsidRPr="00BC0A15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применять</w:t>
            </w:r>
            <w:r w:rsidRPr="00BC0A15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полученные</w:t>
            </w:r>
            <w:r w:rsidRPr="00BC0A15">
              <w:rPr>
                <w:rFonts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знания</w:t>
            </w:r>
            <w:r w:rsidRPr="00BC0A15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на</w:t>
            </w:r>
            <w:r w:rsidRPr="00BC0A15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практике.</w:t>
            </w:r>
          </w:p>
        </w:tc>
        <w:tc>
          <w:tcPr>
            <w:tcW w:w="1701" w:type="dxa"/>
            <w:vAlign w:val="center"/>
          </w:tcPr>
          <w:p w:rsidR="002E11CB" w:rsidRPr="00BC0A15" w:rsidRDefault="002E11CB" w:rsidP="00587821">
            <w:pPr>
              <w:pStyle w:val="TableParagraph"/>
              <w:spacing w:line="256" w:lineRule="exact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ЛР</w:t>
            </w:r>
            <w:r w:rsidRPr="00BC0A15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25</w:t>
            </w:r>
          </w:p>
        </w:tc>
      </w:tr>
      <w:tr w:rsidR="002E11CB" w:rsidRPr="00BC0A15" w:rsidTr="00587821">
        <w:trPr>
          <w:trHeight w:val="245"/>
        </w:trPr>
        <w:tc>
          <w:tcPr>
            <w:tcW w:w="8081" w:type="dxa"/>
          </w:tcPr>
          <w:p w:rsidR="002E11CB" w:rsidRPr="00BC0A15" w:rsidRDefault="002E11CB" w:rsidP="00587821">
            <w:pPr>
              <w:pStyle w:val="TableParagraph"/>
              <w:spacing w:line="232" w:lineRule="auto"/>
              <w:ind w:left="112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BC0A15">
              <w:rPr>
                <w:rFonts w:cs="Times New Roman"/>
                <w:sz w:val="24"/>
                <w:szCs w:val="24"/>
                <w:lang w:val="ru-RU"/>
              </w:rPr>
              <w:t>Способный</w:t>
            </w:r>
            <w:proofErr w:type="gramEnd"/>
            <w:r w:rsidRPr="00BC0A15">
              <w:rPr>
                <w:rFonts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эффективно</w:t>
            </w:r>
            <w:r w:rsidRPr="00BC0A15">
              <w:rPr>
                <w:rFonts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представлять</w:t>
            </w:r>
            <w:r w:rsidRPr="00BC0A15">
              <w:rPr>
                <w:rFonts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себя</w:t>
            </w:r>
            <w:r w:rsidRPr="00BC0A15">
              <w:rPr>
                <w:rFonts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C0A15">
              <w:rPr>
                <w:rFonts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результаты</w:t>
            </w:r>
            <w:r w:rsidRPr="00BC0A15">
              <w:rPr>
                <w:rFonts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своего</w:t>
            </w:r>
            <w:r w:rsidRPr="00BC0A15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труда.</w:t>
            </w:r>
          </w:p>
        </w:tc>
        <w:tc>
          <w:tcPr>
            <w:tcW w:w="1701" w:type="dxa"/>
            <w:vAlign w:val="center"/>
          </w:tcPr>
          <w:p w:rsidR="002E11CB" w:rsidRPr="00BC0A15" w:rsidRDefault="002E11CB" w:rsidP="00587821">
            <w:pPr>
              <w:pStyle w:val="TableParagraph"/>
              <w:spacing w:before="128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ЛР</w:t>
            </w:r>
            <w:r w:rsidRPr="00BC0A15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26</w:t>
            </w:r>
          </w:p>
        </w:tc>
      </w:tr>
      <w:tr w:rsidR="002E11CB" w:rsidRPr="00BC0A15" w:rsidTr="00587821">
        <w:trPr>
          <w:trHeight w:val="275"/>
        </w:trPr>
        <w:tc>
          <w:tcPr>
            <w:tcW w:w="8081" w:type="dxa"/>
          </w:tcPr>
          <w:p w:rsidR="002E11CB" w:rsidRPr="00BC0A15" w:rsidRDefault="002E11CB" w:rsidP="00587821">
            <w:pPr>
              <w:pStyle w:val="TableParagraph"/>
              <w:spacing w:line="256" w:lineRule="exact"/>
              <w:ind w:left="112"/>
              <w:rPr>
                <w:rFonts w:cs="Times New Roman"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sz w:val="24"/>
                <w:szCs w:val="24"/>
                <w:lang w:val="ru-RU"/>
              </w:rPr>
              <w:t>Нацеленный</w:t>
            </w:r>
            <w:r w:rsidRPr="00BC0A15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на</w:t>
            </w:r>
            <w:r w:rsidRPr="00BC0A15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карьерный</w:t>
            </w:r>
            <w:r w:rsidRPr="00BC0A15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рост</w:t>
            </w:r>
            <w:r w:rsidRPr="00BC0A15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C0A15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профессиональное</w:t>
            </w:r>
            <w:r w:rsidRPr="00BC0A15">
              <w:rPr>
                <w:rFonts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развитие.</w:t>
            </w:r>
          </w:p>
        </w:tc>
        <w:tc>
          <w:tcPr>
            <w:tcW w:w="1701" w:type="dxa"/>
            <w:vAlign w:val="center"/>
          </w:tcPr>
          <w:p w:rsidR="002E11CB" w:rsidRPr="00BC0A15" w:rsidRDefault="002E11CB" w:rsidP="00587821">
            <w:pPr>
              <w:pStyle w:val="TableParagraph"/>
              <w:spacing w:line="256" w:lineRule="exact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ЛР</w:t>
            </w:r>
            <w:r w:rsidRPr="00BC0A15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27</w:t>
            </w:r>
          </w:p>
        </w:tc>
      </w:tr>
      <w:tr w:rsidR="002E11CB" w:rsidRPr="00BC0A15" w:rsidTr="00587821">
        <w:trPr>
          <w:trHeight w:val="557"/>
        </w:trPr>
        <w:tc>
          <w:tcPr>
            <w:tcW w:w="9782" w:type="dxa"/>
            <w:gridSpan w:val="2"/>
            <w:vAlign w:val="center"/>
          </w:tcPr>
          <w:p w:rsidR="002E11CB" w:rsidRPr="00BC0A15" w:rsidRDefault="002E11CB" w:rsidP="0058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Личностные результаты</w:t>
            </w:r>
          </w:p>
          <w:p w:rsidR="002E11CB" w:rsidRPr="00BC0A15" w:rsidRDefault="002E11CB" w:rsidP="00587821">
            <w:pPr>
              <w:pStyle w:val="TableParagraph"/>
              <w:spacing w:line="259" w:lineRule="exact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реализации программы воспитания, определенные Щелковским колледжем</w:t>
            </w:r>
          </w:p>
        </w:tc>
      </w:tr>
      <w:tr w:rsidR="002E11CB" w:rsidRPr="00BC0A15" w:rsidTr="00587821">
        <w:trPr>
          <w:trHeight w:val="549"/>
        </w:trPr>
        <w:tc>
          <w:tcPr>
            <w:tcW w:w="8081" w:type="dxa"/>
          </w:tcPr>
          <w:p w:rsidR="002E11CB" w:rsidRPr="00BC0A15" w:rsidRDefault="002E11CB" w:rsidP="00587821">
            <w:pPr>
              <w:pStyle w:val="TableParagraph"/>
              <w:spacing w:line="232" w:lineRule="auto"/>
              <w:ind w:left="112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BC0A15">
              <w:rPr>
                <w:rFonts w:cs="Times New Roman"/>
                <w:sz w:val="24"/>
                <w:szCs w:val="24"/>
                <w:lang w:val="ru-RU"/>
              </w:rPr>
              <w:t>Способный</w:t>
            </w:r>
            <w:proofErr w:type="gramEnd"/>
            <w:r w:rsidRPr="00BC0A15">
              <w:rPr>
                <w:rFonts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анализировать</w:t>
            </w:r>
            <w:r w:rsidRPr="00BC0A15">
              <w:rPr>
                <w:rFonts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производственную</w:t>
            </w:r>
            <w:r w:rsidRPr="00BC0A15">
              <w:rPr>
                <w:rFonts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ситуацию,</w:t>
            </w:r>
            <w:r w:rsidRPr="00BC0A15">
              <w:rPr>
                <w:rFonts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быстро</w:t>
            </w:r>
            <w:r w:rsidRPr="00BC0A15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принимать</w:t>
            </w:r>
            <w:r w:rsidRPr="00BC0A15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решения</w:t>
            </w:r>
          </w:p>
        </w:tc>
        <w:tc>
          <w:tcPr>
            <w:tcW w:w="1701" w:type="dxa"/>
            <w:vAlign w:val="center"/>
          </w:tcPr>
          <w:p w:rsidR="002E11CB" w:rsidRPr="00BC0A15" w:rsidRDefault="002E11CB" w:rsidP="00587821">
            <w:pPr>
              <w:pStyle w:val="TableParagraph"/>
              <w:spacing w:before="128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ЛР</w:t>
            </w:r>
            <w:r w:rsidRPr="00BC0A15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28</w:t>
            </w:r>
          </w:p>
        </w:tc>
      </w:tr>
      <w:tr w:rsidR="002E11CB" w:rsidRPr="00BC0A15" w:rsidTr="00587821">
        <w:trPr>
          <w:trHeight w:val="553"/>
        </w:trPr>
        <w:tc>
          <w:tcPr>
            <w:tcW w:w="8081" w:type="dxa"/>
          </w:tcPr>
          <w:p w:rsidR="002E11CB" w:rsidRPr="00BC0A15" w:rsidRDefault="002E11CB" w:rsidP="00587821">
            <w:pPr>
              <w:pStyle w:val="TableParagraph"/>
              <w:spacing w:line="232" w:lineRule="auto"/>
              <w:ind w:left="112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BC0A15">
              <w:rPr>
                <w:rFonts w:cs="Times New Roman"/>
                <w:sz w:val="24"/>
                <w:szCs w:val="24"/>
                <w:lang w:val="ru-RU"/>
              </w:rPr>
              <w:t>Способный</w:t>
            </w:r>
            <w:proofErr w:type="gramEnd"/>
            <w:r w:rsidRPr="00BC0A15">
              <w:rPr>
                <w:rFonts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воспринимать</w:t>
            </w:r>
            <w:r w:rsidRPr="00BC0A15">
              <w:rPr>
                <w:rFonts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C0A15">
              <w:rPr>
                <w:rFonts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анализировать</w:t>
            </w:r>
            <w:r w:rsidRPr="00BC0A15">
              <w:rPr>
                <w:rFonts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новую</w:t>
            </w:r>
            <w:r w:rsidRPr="00BC0A15">
              <w:rPr>
                <w:rFonts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информацию,</w:t>
            </w:r>
            <w:r w:rsidRPr="00BC0A15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развивать</w:t>
            </w:r>
            <w:r w:rsidRPr="00BC0A15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новые</w:t>
            </w:r>
            <w:r w:rsidRPr="00BC0A15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идеи.</w:t>
            </w:r>
          </w:p>
        </w:tc>
        <w:tc>
          <w:tcPr>
            <w:tcW w:w="1701" w:type="dxa"/>
            <w:vAlign w:val="center"/>
          </w:tcPr>
          <w:p w:rsidR="002E11CB" w:rsidRPr="00BC0A15" w:rsidRDefault="002E11CB" w:rsidP="00587821">
            <w:pPr>
              <w:pStyle w:val="TableParagraph"/>
              <w:spacing w:before="131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ЛР</w:t>
            </w:r>
            <w:r w:rsidRPr="00BC0A15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29</w:t>
            </w:r>
          </w:p>
        </w:tc>
      </w:tr>
      <w:tr w:rsidR="002E11CB" w:rsidRPr="00BC0A15" w:rsidTr="00587821">
        <w:trPr>
          <w:trHeight w:val="1103"/>
        </w:trPr>
        <w:tc>
          <w:tcPr>
            <w:tcW w:w="8081" w:type="dxa"/>
          </w:tcPr>
          <w:p w:rsidR="002E11CB" w:rsidRPr="00BC0A15" w:rsidRDefault="002E11CB" w:rsidP="00587821">
            <w:pPr>
              <w:pStyle w:val="TableParagraph"/>
              <w:ind w:left="112" w:right="8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BC0A15">
              <w:rPr>
                <w:rFonts w:cs="Times New Roman"/>
                <w:sz w:val="24"/>
                <w:szCs w:val="24"/>
                <w:lang w:val="ru-RU"/>
              </w:rPr>
              <w:t>Умеющий</w:t>
            </w:r>
            <w:proofErr w:type="gramEnd"/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отстаивать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свою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точку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зрения,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мотивированный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к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саморазвитию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самовоспитанию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соответствии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общечеловеческими</w:t>
            </w:r>
            <w:r w:rsidRPr="00BC0A15">
              <w:rPr>
                <w:rFonts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ценностями</w:t>
            </w:r>
            <w:r w:rsidRPr="00BC0A15">
              <w:rPr>
                <w:rFonts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C0A15">
              <w:rPr>
                <w:rFonts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идеалами</w:t>
            </w:r>
            <w:r w:rsidRPr="00BC0A15">
              <w:rPr>
                <w:rFonts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гражданского</w:t>
            </w:r>
          </w:p>
          <w:p w:rsidR="002E11CB" w:rsidRPr="00BC0A15" w:rsidRDefault="002E11CB" w:rsidP="00587821">
            <w:pPr>
              <w:pStyle w:val="TableParagraph"/>
              <w:spacing w:line="262" w:lineRule="exact"/>
              <w:ind w:left="112"/>
              <w:rPr>
                <w:rFonts w:cs="Times New Roman"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sz w:val="24"/>
                <w:szCs w:val="24"/>
                <w:lang w:val="ru-RU"/>
              </w:rPr>
              <w:t>общества.</w:t>
            </w:r>
          </w:p>
        </w:tc>
        <w:tc>
          <w:tcPr>
            <w:tcW w:w="1701" w:type="dxa"/>
            <w:vAlign w:val="center"/>
          </w:tcPr>
          <w:p w:rsidR="002E11CB" w:rsidRPr="00BC0A15" w:rsidRDefault="002E11CB" w:rsidP="00587821">
            <w:pPr>
              <w:pStyle w:val="TableParagraph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ЛР</w:t>
            </w:r>
            <w:r w:rsidRPr="00BC0A15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30</w:t>
            </w:r>
          </w:p>
        </w:tc>
      </w:tr>
      <w:tr w:rsidR="002E11CB" w:rsidRPr="00BC0A15" w:rsidTr="00587821">
        <w:trPr>
          <w:trHeight w:val="827"/>
        </w:trPr>
        <w:tc>
          <w:tcPr>
            <w:tcW w:w="8081" w:type="dxa"/>
          </w:tcPr>
          <w:p w:rsidR="002E11CB" w:rsidRPr="00BC0A15" w:rsidRDefault="002E11CB" w:rsidP="00587821">
            <w:pPr>
              <w:pStyle w:val="TableParagraph"/>
              <w:spacing w:line="268" w:lineRule="exact"/>
              <w:ind w:left="112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BC0A15">
              <w:rPr>
                <w:rFonts w:cs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BC0A15">
              <w:rPr>
                <w:rFonts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доброжелательность</w:t>
            </w:r>
            <w:r w:rsidRPr="00BC0A15">
              <w:rPr>
                <w:rFonts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к</w:t>
            </w:r>
            <w:r w:rsidRPr="00BC0A15">
              <w:rPr>
                <w:rFonts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окружающим,</w:t>
            </w:r>
            <w:r w:rsidRPr="00BC0A15">
              <w:rPr>
                <w:rFonts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деликатность,</w:t>
            </w:r>
          </w:p>
          <w:p w:rsidR="002E11CB" w:rsidRPr="00BC0A15" w:rsidRDefault="002E11CB" w:rsidP="00587821">
            <w:pPr>
              <w:pStyle w:val="TableParagraph"/>
              <w:tabs>
                <w:tab w:val="left" w:pos="1985"/>
              </w:tabs>
              <w:spacing w:line="274" w:lineRule="exact"/>
              <w:ind w:left="112" w:right="474"/>
              <w:rPr>
                <w:rFonts w:cs="Times New Roman"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sz w:val="24"/>
                <w:szCs w:val="24"/>
                <w:lang w:val="ru-RU"/>
              </w:rPr>
              <w:t>чувство</w:t>
            </w:r>
            <w:r w:rsidRPr="00BC0A15">
              <w:rPr>
                <w:rFonts w:cs="Times New Roman"/>
                <w:spacing w:val="89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такта, готовность</w:t>
            </w:r>
            <w:r w:rsidRPr="00BC0A15">
              <w:rPr>
                <w:rFonts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оказать</w:t>
            </w:r>
            <w:r w:rsidRPr="00BC0A15">
              <w:rPr>
                <w:rFonts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услугу</w:t>
            </w:r>
            <w:r w:rsidRPr="00BC0A15">
              <w:rPr>
                <w:rFonts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каждому</w:t>
            </w:r>
            <w:r w:rsidRPr="00BC0A15">
              <w:rPr>
                <w:rFonts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кто</w:t>
            </w:r>
            <w:r w:rsidRPr="00BC0A15">
              <w:rPr>
                <w:rFonts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BC0A15">
              <w:rPr>
                <w:rFonts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ней</w:t>
            </w:r>
            <w:r w:rsidRPr="00BC0A15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нуждае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т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ся</w:t>
            </w:r>
          </w:p>
        </w:tc>
        <w:tc>
          <w:tcPr>
            <w:tcW w:w="1701" w:type="dxa"/>
            <w:vAlign w:val="center"/>
          </w:tcPr>
          <w:p w:rsidR="002E11CB" w:rsidRPr="00BC0A15" w:rsidRDefault="002E11CB" w:rsidP="00587821">
            <w:pPr>
              <w:pStyle w:val="TableParagraph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ЛР</w:t>
            </w:r>
            <w:r w:rsidRPr="00BC0A15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31</w:t>
            </w:r>
          </w:p>
        </w:tc>
      </w:tr>
      <w:tr w:rsidR="002E11CB" w:rsidRPr="00BC0A15" w:rsidTr="00587821">
        <w:trPr>
          <w:trHeight w:val="551"/>
        </w:trPr>
        <w:tc>
          <w:tcPr>
            <w:tcW w:w="8081" w:type="dxa"/>
          </w:tcPr>
          <w:p w:rsidR="002E11CB" w:rsidRPr="00BC0A15" w:rsidRDefault="002E11CB" w:rsidP="00587821">
            <w:pPr>
              <w:pStyle w:val="TableParagraph"/>
              <w:spacing w:line="232" w:lineRule="auto"/>
              <w:ind w:left="112" w:firstLine="33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BC0A15">
              <w:rPr>
                <w:rFonts w:cs="Times New Roman"/>
                <w:sz w:val="24"/>
                <w:szCs w:val="24"/>
                <w:lang w:val="ru-RU"/>
              </w:rPr>
              <w:t>Обладающий</w:t>
            </w:r>
            <w:proofErr w:type="gramEnd"/>
            <w:r w:rsidRPr="00BC0A15">
              <w:rPr>
                <w:rFonts w:cs="Times New Roman"/>
                <w:sz w:val="24"/>
                <w:szCs w:val="24"/>
                <w:lang w:val="ru-RU"/>
              </w:rPr>
              <w:t xml:space="preserve"> социальной активностью, лидерскими качествами,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прин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мающий</w:t>
            </w:r>
            <w:r w:rsidRPr="00BC0A15">
              <w:rPr>
                <w:rFonts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активное</w:t>
            </w:r>
            <w:r w:rsidRPr="00BC0A15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участие</w:t>
            </w:r>
            <w:r w:rsidRPr="00BC0A15">
              <w:rPr>
                <w:rFonts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BC0A15">
              <w:rPr>
                <w:rFonts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студенческом</w:t>
            </w:r>
            <w:r w:rsidRPr="00BC0A15">
              <w:rPr>
                <w:rFonts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самоуправлении.</w:t>
            </w:r>
          </w:p>
        </w:tc>
        <w:tc>
          <w:tcPr>
            <w:tcW w:w="1701" w:type="dxa"/>
            <w:vAlign w:val="center"/>
          </w:tcPr>
          <w:p w:rsidR="002E11CB" w:rsidRPr="00BC0A15" w:rsidRDefault="002E11CB" w:rsidP="00587821">
            <w:pPr>
              <w:pStyle w:val="TableParagraph"/>
              <w:spacing w:before="128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ЛР</w:t>
            </w:r>
            <w:r w:rsidRPr="00BC0A15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32</w:t>
            </w:r>
          </w:p>
        </w:tc>
      </w:tr>
    </w:tbl>
    <w:p w:rsidR="00EE7859" w:rsidRPr="00955A6D" w:rsidRDefault="006A6FBB" w:rsidP="00955A6D">
      <w:pPr>
        <w:pStyle w:val="ab"/>
        <w:widowControl w:val="0"/>
        <w:numPr>
          <w:ilvl w:val="0"/>
          <w:numId w:val="24"/>
        </w:numPr>
        <w:tabs>
          <w:tab w:val="left" w:pos="2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="00517220" w:rsidRPr="006A6FBB">
        <w:rPr>
          <w:rFonts w:ascii="Times New Roman" w:eastAsia="Times New Roman" w:hAnsi="Times New Roman"/>
          <w:b/>
          <w:bCs/>
          <w:sz w:val="24"/>
          <w:szCs w:val="24"/>
        </w:rPr>
        <w:t>Структура и содержание</w:t>
      </w:r>
      <w:r w:rsidR="00517220" w:rsidRPr="00955A6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 w:rsidRPr="006A6FBB">
        <w:rPr>
          <w:rFonts w:ascii="Times New Roman" w:eastAsia="Times New Roman" w:hAnsi="Times New Roman"/>
          <w:b/>
          <w:bCs/>
          <w:sz w:val="24"/>
          <w:szCs w:val="24"/>
        </w:rPr>
        <w:t>практики</w:t>
      </w:r>
    </w:p>
    <w:p w:rsidR="00955A6D" w:rsidRPr="00955A6D" w:rsidRDefault="00955A6D" w:rsidP="00955A6D">
      <w:pPr>
        <w:pStyle w:val="ab"/>
        <w:widowControl w:val="0"/>
        <w:tabs>
          <w:tab w:val="left" w:pos="2845"/>
        </w:tabs>
        <w:spacing w:after="0" w:line="240" w:lineRule="auto"/>
        <w:ind w:left="1973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Ind w:w="1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60"/>
        <w:gridCol w:w="2551"/>
        <w:gridCol w:w="1576"/>
      </w:tblGrid>
      <w:tr w:rsidR="00EE7859" w:rsidRPr="00B93634" w:rsidTr="00250E9E">
        <w:trPr>
          <w:trHeight w:hRule="exact" w:val="98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18" w:right="99" w:firstLine="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EE7859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E7859" w:rsidRPr="006A6FBB" w:rsidRDefault="00517220" w:rsidP="00B93634">
            <w:pPr>
              <w:widowControl w:val="0"/>
              <w:spacing w:after="0" w:line="240" w:lineRule="auto"/>
              <w:ind w:left="40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FBB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6A6FBB" w:rsidRDefault="00517220" w:rsidP="00B93634">
            <w:pPr>
              <w:widowControl w:val="0"/>
              <w:spacing w:after="0" w:line="240" w:lineRule="auto"/>
              <w:ind w:left="184" w:right="174" w:hanging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FBB">
              <w:rPr>
                <w:rFonts w:ascii="Times New Roman" w:eastAsia="Times New Roman" w:hAnsi="Times New Roman"/>
                <w:b/>
                <w:sz w:val="24"/>
                <w:szCs w:val="24"/>
              </w:rPr>
              <w:t>Базы практики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6A6FBB" w:rsidRDefault="00EE7859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FBB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EE7859" w:rsidRPr="00B93634">
        <w:trPr>
          <w:trHeight w:hRule="exact" w:val="286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E7859" w:rsidRPr="00B93634" w:rsidTr="006A6FBB">
        <w:trPr>
          <w:trHeight w:hRule="exact" w:val="363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6A6FBB" w:rsidP="006A6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17220"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 курс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517220"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 семестр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144</w:t>
            </w:r>
            <w:r w:rsidR="00517220"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EE7859" w:rsidRPr="00B93634" w:rsidTr="00955A6D">
        <w:trPr>
          <w:trHeight w:hRule="exact" w:val="143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эксплуатации оборудования систем водоснабжения, водоотведения жилищно- коммунального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6A6FBB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A6FBB" w:rsidRPr="00B93634">
        <w:trPr>
          <w:trHeight w:hRule="exact" w:val="583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установка сифона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Default="006A6FBB" w:rsidP="006A6FBB">
            <w:pPr>
              <w:jc w:val="center"/>
            </w:pPr>
            <w:r w:rsidRPr="00D24E3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FBB" w:rsidRPr="00B93634" w:rsidRDefault="006A6FBB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A6FBB" w:rsidRPr="00B93634">
        <w:trPr>
          <w:trHeight w:hRule="exact" w:val="43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установка смесителя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Default="006A6FBB" w:rsidP="006A6FBB">
            <w:pPr>
              <w:jc w:val="center"/>
            </w:pPr>
            <w:r w:rsidRPr="00D24E3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FBB" w:rsidRPr="00B93634" w:rsidRDefault="006A6FBB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A6FBB" w:rsidRPr="00B93634">
        <w:trPr>
          <w:trHeight w:hRule="exact" w:val="413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установка раковины и мойки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Default="006A6FBB" w:rsidP="006A6FBB">
            <w:pPr>
              <w:jc w:val="center"/>
            </w:pPr>
            <w:r w:rsidRPr="00D24E3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FBB" w:rsidRPr="00B93634" w:rsidRDefault="006A6FBB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A6FBB" w:rsidRPr="00B93634">
        <w:trPr>
          <w:trHeight w:hRule="exact" w:val="420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установка унитаза, биде и писсуара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Default="006A6FBB" w:rsidP="006A6FBB">
            <w:pPr>
              <w:jc w:val="center"/>
            </w:pPr>
            <w:r w:rsidRPr="00D24E3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FBB" w:rsidRPr="00B93634" w:rsidRDefault="006A6FBB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A6FBB" w:rsidRPr="00B93634">
        <w:trPr>
          <w:trHeight w:hRule="exact" w:val="42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установка ванной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Default="006A6FBB" w:rsidP="006A6FBB">
            <w:pPr>
              <w:jc w:val="center"/>
            </w:pPr>
            <w:r w:rsidRPr="00D24E3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FBB" w:rsidRPr="00B93634" w:rsidRDefault="006A6FBB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A6FBB" w:rsidRPr="00B93634">
        <w:trPr>
          <w:trHeight w:hRule="exact" w:val="431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установка душевой кабины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Default="006A6FBB" w:rsidP="006A6FBB">
            <w:pPr>
              <w:jc w:val="center"/>
            </w:pPr>
            <w:r w:rsidRPr="00D24E3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FBB" w:rsidRPr="00B93634" w:rsidRDefault="006A6FBB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A6FBB" w:rsidRPr="00B93634">
        <w:trPr>
          <w:trHeight w:hRule="exact" w:val="423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установка стиральной машины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Default="006A6FBB" w:rsidP="006A6FBB">
            <w:pPr>
              <w:jc w:val="center"/>
            </w:pPr>
            <w:r w:rsidRPr="00D24E3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FBB" w:rsidRPr="00B93634" w:rsidRDefault="006A6FBB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A6FBB" w:rsidRPr="00B93634" w:rsidTr="00B66AF3">
        <w:trPr>
          <w:trHeight w:hRule="exact" w:val="574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установка водонагревателя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Default="006A6FBB" w:rsidP="006A6FBB">
            <w:pPr>
              <w:jc w:val="center"/>
            </w:pPr>
            <w:r w:rsidRPr="00D24E3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FBB" w:rsidRPr="00B93634" w:rsidRDefault="006A6FBB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A6FBB" w:rsidRPr="00B93634">
        <w:trPr>
          <w:trHeight w:hRule="exact" w:val="421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выполнение теплоизоляции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Default="006A6FBB" w:rsidP="006A6FBB">
            <w:pPr>
              <w:jc w:val="center"/>
            </w:pPr>
            <w:r w:rsidRPr="00D24E3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FBB" w:rsidRPr="00B93634" w:rsidRDefault="006A6FBB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A6FBB" w:rsidRPr="00B93634">
        <w:trPr>
          <w:trHeight w:hRule="exact" w:val="413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укладка труб и их </w:t>
            </w:r>
            <w:proofErr w:type="spellStart"/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посоединение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Default="006A6FBB" w:rsidP="006A6FBB">
            <w:pPr>
              <w:jc w:val="center"/>
            </w:pPr>
            <w:r w:rsidRPr="00D24E3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FBB" w:rsidRPr="00B93634" w:rsidRDefault="006A6FBB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A6FBB" w:rsidRPr="00B93634">
        <w:trPr>
          <w:trHeight w:hRule="exact" w:val="420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эксплуатация теплого пола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Default="006A6FBB" w:rsidP="006A6FBB">
            <w:pPr>
              <w:jc w:val="center"/>
            </w:pPr>
            <w:r w:rsidRPr="00D24E3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FBB" w:rsidRPr="00B93634" w:rsidRDefault="006A6FBB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A6FBB" w:rsidRPr="00B93634">
        <w:trPr>
          <w:trHeight w:hRule="exact" w:val="709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эксплуатация теплого пола в деревянном доме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Default="006A6FBB" w:rsidP="006A6FBB">
            <w:pPr>
              <w:jc w:val="center"/>
            </w:pPr>
            <w:r w:rsidRPr="00D24E3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FBB" w:rsidRPr="00B93634" w:rsidRDefault="006A6FBB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A6FBB" w:rsidRPr="00B93634">
        <w:trPr>
          <w:trHeight w:hRule="exact" w:val="421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монтаж радиаторного отопления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Default="006A6FBB" w:rsidP="006A6FBB">
            <w:pPr>
              <w:jc w:val="center"/>
            </w:pPr>
            <w:r w:rsidRPr="00D24E3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FBB" w:rsidRPr="00B93634" w:rsidRDefault="006A6FBB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A6FBB" w:rsidRPr="00B93634">
        <w:trPr>
          <w:trHeight w:hRule="exact" w:val="708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эксплуатация водяного отопления с естественной циркуляцией воды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Default="006A6FBB" w:rsidP="006A6FBB">
            <w:pPr>
              <w:jc w:val="center"/>
            </w:pPr>
            <w:r w:rsidRPr="00D24E3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FBB" w:rsidRPr="00B93634" w:rsidRDefault="006A6FBB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A6FBB" w:rsidRPr="00B93634">
        <w:trPr>
          <w:trHeight w:hRule="exact" w:val="708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эксплуатация водяного отопления с естественной циркуляцией воды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Default="006A6FBB" w:rsidP="006A6FBB">
            <w:pPr>
              <w:jc w:val="center"/>
            </w:pPr>
            <w:r w:rsidRPr="00D24E3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FBB" w:rsidRPr="00B93634" w:rsidRDefault="006A6FBB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A6FBB" w:rsidRPr="00B93634" w:rsidTr="00B66AF3">
        <w:trPr>
          <w:trHeight w:hRule="exact" w:val="1146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Работа по эксплуатации оборудования систем отопления жилищно- коммунального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Default="006A6FBB" w:rsidP="006A6FBB">
            <w:pPr>
              <w:jc w:val="center"/>
            </w:pPr>
            <w:r w:rsidRPr="00D24E3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FBB" w:rsidRPr="00B93634" w:rsidRDefault="006A6FBB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A6FBB" w:rsidRPr="00B93634" w:rsidTr="00955A6D">
        <w:trPr>
          <w:trHeight w:hRule="exact" w:val="1144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Работа по эксплуатации оборудования систем отопления жилищно- коммунального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Default="006A6FBB" w:rsidP="006A6FBB">
            <w:pPr>
              <w:jc w:val="center"/>
            </w:pPr>
            <w:r w:rsidRPr="00D24E3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FBB" w:rsidRPr="00B93634" w:rsidRDefault="006A6FBB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A6FBB" w:rsidRPr="00B93634">
        <w:trPr>
          <w:trHeight w:hRule="exact" w:val="1262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Выполнение ремонтных работ оборудования систем водоснабжения, водоотведения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Default="006A6FBB" w:rsidP="006A6FBB">
            <w:pPr>
              <w:jc w:val="center"/>
            </w:pPr>
            <w:r w:rsidRPr="00D24E3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FBB" w:rsidRPr="00B93634" w:rsidRDefault="006A6FBB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A6FBB" w:rsidRPr="00B93634">
        <w:trPr>
          <w:trHeight w:hRule="exact" w:val="1262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Выполнение ремонтных работ оборудования систем водоснабжения, водоотведения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Default="006A6FBB" w:rsidP="006A6FBB">
            <w:pPr>
              <w:jc w:val="center"/>
            </w:pPr>
            <w:r w:rsidRPr="00D24E3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FBB" w:rsidRPr="00B93634" w:rsidRDefault="006A6FBB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A6FBB" w:rsidRPr="00B93634">
        <w:trPr>
          <w:trHeight w:hRule="exact" w:val="1009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Выполнение ремонтных работ систем отопления жилищно-коммунального хозяйства;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Default="006A6FBB" w:rsidP="006A6FBB">
            <w:pPr>
              <w:jc w:val="center"/>
            </w:pPr>
            <w:r w:rsidRPr="00D24E3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FBB" w:rsidRPr="00B93634" w:rsidRDefault="006A6FBB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A6FBB" w:rsidRPr="00B93634">
        <w:trPr>
          <w:trHeight w:hRule="exact" w:val="853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Выполнение ремонтных работ систем отопления жилищно-коммунального хозяйства;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Default="006A6FBB" w:rsidP="006A6FBB">
            <w:pPr>
              <w:jc w:val="center"/>
            </w:pPr>
            <w:r w:rsidRPr="00D24E3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FBB" w:rsidRPr="00B93634" w:rsidRDefault="006A6FBB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A6FBB" w:rsidRPr="00B93634">
        <w:trPr>
          <w:trHeight w:hRule="exact" w:val="850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Выполнение ремонтных работ систем отопления жилищно-коммунального хозяйства;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Default="006A6FBB" w:rsidP="006A6FBB">
            <w:pPr>
              <w:jc w:val="center"/>
            </w:pPr>
            <w:r w:rsidRPr="00D24E3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FBB" w:rsidRPr="00B93634" w:rsidRDefault="006A6FBB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A6FBB" w:rsidRPr="00B93634">
        <w:trPr>
          <w:trHeight w:hRule="exact" w:val="849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Выполнение ремонтных работ систем отопления жилищно-коммунального хозяйства;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Default="006A6FBB" w:rsidP="006A6FBB">
            <w:pPr>
              <w:jc w:val="center"/>
            </w:pPr>
            <w:r w:rsidRPr="00D24E3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FBB" w:rsidRPr="00B93634" w:rsidRDefault="006A6FBB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FBB" w:rsidRPr="00B93634" w:rsidRDefault="006A6FBB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</w:tbl>
    <w:p w:rsidR="00EE7859" w:rsidRDefault="00517220" w:rsidP="009A25B6">
      <w:pPr>
        <w:widowControl w:val="0"/>
        <w:tabs>
          <w:tab w:val="left" w:pos="144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93634">
        <w:rPr>
          <w:rFonts w:ascii="Times New Roman" w:eastAsia="Times New Roman" w:hAnsi="Times New Roman"/>
          <w:b/>
          <w:sz w:val="24"/>
          <w:szCs w:val="24"/>
        </w:rPr>
        <w:lastRenderedPageBreak/>
        <w:t>Специальные условия реализации программы практики</w:t>
      </w:r>
    </w:p>
    <w:p w:rsidR="009A25B6" w:rsidRPr="00B93634" w:rsidRDefault="009A25B6" w:rsidP="009A25B6">
      <w:pPr>
        <w:widowControl w:val="0"/>
        <w:tabs>
          <w:tab w:val="left" w:pos="144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E7859" w:rsidRPr="00B93634" w:rsidRDefault="005E1063" w:rsidP="00B93634">
      <w:pPr>
        <w:pStyle w:val="ab"/>
        <w:widowControl w:val="0"/>
        <w:numPr>
          <w:ilvl w:val="1"/>
          <w:numId w:val="13"/>
        </w:numPr>
        <w:tabs>
          <w:tab w:val="left" w:pos="1"/>
          <w:tab w:val="left" w:pos="49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 w:rsidRPr="00B93634">
        <w:rPr>
          <w:rFonts w:ascii="Times New Roman" w:eastAsia="Times New Roman" w:hAnsi="Times New Roman"/>
          <w:b/>
          <w:bCs/>
          <w:sz w:val="24"/>
          <w:szCs w:val="24"/>
        </w:rPr>
        <w:t>Требования к проведению производственной</w:t>
      </w:r>
      <w:r w:rsidR="00517220" w:rsidRPr="00B936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17220" w:rsidRPr="00B93634">
        <w:rPr>
          <w:rFonts w:ascii="Times New Roman" w:eastAsia="Times New Roman" w:hAnsi="Times New Roman"/>
          <w:b/>
          <w:bCs/>
          <w:sz w:val="24"/>
          <w:szCs w:val="24"/>
        </w:rPr>
        <w:t>практики</w:t>
      </w:r>
    </w:p>
    <w:p w:rsidR="009A25B6" w:rsidRDefault="009A25B6" w:rsidP="00B93634">
      <w:pPr>
        <w:widowControl w:val="0"/>
        <w:tabs>
          <w:tab w:val="left" w:pos="1"/>
          <w:tab w:val="left" w:pos="4903"/>
        </w:tabs>
        <w:spacing w:after="0" w:line="240" w:lineRule="auto"/>
        <w:ind w:left="532"/>
        <w:jc w:val="both"/>
        <w:rPr>
          <w:rFonts w:ascii="Times New Roman" w:hAnsi="Times New Roman"/>
          <w:sz w:val="24"/>
          <w:szCs w:val="24"/>
        </w:rPr>
      </w:pPr>
    </w:p>
    <w:p w:rsidR="00F54C63" w:rsidRPr="00B93634" w:rsidRDefault="009A25B6" w:rsidP="00B93634">
      <w:pPr>
        <w:widowControl w:val="0"/>
        <w:tabs>
          <w:tab w:val="left" w:pos="1"/>
          <w:tab w:val="left" w:pos="4903"/>
        </w:tabs>
        <w:spacing w:after="0" w:line="240" w:lineRule="auto"/>
        <w:ind w:left="5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п</w:t>
      </w:r>
      <w:r w:rsidR="00F54C63" w:rsidRPr="00B93634">
        <w:rPr>
          <w:rFonts w:ascii="Times New Roman" w:hAnsi="Times New Roman"/>
          <w:sz w:val="24"/>
          <w:szCs w:val="24"/>
        </w:rPr>
        <w:t>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F54C63" w:rsidRPr="00B93634" w:rsidRDefault="00F54C63" w:rsidP="00B93634">
      <w:pPr>
        <w:widowControl w:val="0"/>
        <w:tabs>
          <w:tab w:val="left" w:pos="1"/>
          <w:tab w:val="left" w:pos="4903"/>
        </w:tabs>
        <w:spacing w:after="0" w:line="240" w:lineRule="auto"/>
        <w:ind w:left="532"/>
        <w:jc w:val="both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hAnsi="Times New Roman"/>
          <w:sz w:val="24"/>
          <w:szCs w:val="24"/>
        </w:rPr>
        <w:t>От учебной организации назначается куратор производственной практики. Производственная практика реализовывается концентрировано по завершении изучения профессионального модуля: теоретической части модуля и прохождения учебной практики</w:t>
      </w:r>
    </w:p>
    <w:p w:rsidR="00EE7859" w:rsidRPr="00B93634" w:rsidRDefault="00EE7859" w:rsidP="00B9363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EE7859" w:rsidRPr="00B93634" w:rsidRDefault="005E1063" w:rsidP="00B93634">
      <w:pPr>
        <w:pStyle w:val="ab"/>
        <w:widowControl w:val="0"/>
        <w:numPr>
          <w:ilvl w:val="1"/>
          <w:numId w:val="13"/>
        </w:numPr>
        <w:tabs>
          <w:tab w:val="left" w:pos="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 w:rsidRPr="00B93634">
        <w:rPr>
          <w:rFonts w:ascii="Times New Roman" w:eastAsia="Times New Roman" w:hAnsi="Times New Roman"/>
          <w:b/>
          <w:bCs/>
          <w:sz w:val="24"/>
          <w:szCs w:val="24"/>
        </w:rPr>
        <w:t>Требования к минимальному материально-техническому</w:t>
      </w:r>
      <w:r w:rsidR="00614DAC"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 w:rsidRPr="00B93634">
        <w:rPr>
          <w:rFonts w:ascii="Times New Roman" w:eastAsia="Times New Roman" w:hAnsi="Times New Roman"/>
          <w:b/>
          <w:bCs/>
          <w:sz w:val="24"/>
          <w:szCs w:val="24"/>
        </w:rPr>
        <w:t>обеспечению</w:t>
      </w:r>
    </w:p>
    <w:p w:rsidR="00A00EFF" w:rsidRPr="00B93634" w:rsidRDefault="00A00EFF" w:rsidP="00B93634">
      <w:pPr>
        <w:widowControl w:val="0"/>
        <w:tabs>
          <w:tab w:val="left" w:pos="1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14DAC" w:rsidRPr="00B93634" w:rsidRDefault="00A00EFF" w:rsidP="00B93634">
      <w:pPr>
        <w:widowControl w:val="0"/>
        <w:tabs>
          <w:tab w:val="left" w:pos="1"/>
        </w:tabs>
        <w:spacing w:after="0" w:line="240" w:lineRule="auto"/>
        <w:ind w:left="53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93634">
        <w:rPr>
          <w:rFonts w:ascii="Times New Roman" w:eastAsia="Times New Roman" w:hAnsi="Times New Roman"/>
          <w:bCs/>
          <w:sz w:val="24"/>
          <w:szCs w:val="24"/>
        </w:rPr>
        <w:tab/>
        <w:t xml:space="preserve">         </w:t>
      </w:r>
      <w:r w:rsidR="00DF0612" w:rsidRPr="00B93634">
        <w:rPr>
          <w:rFonts w:ascii="Times New Roman" w:eastAsia="Times New Roman" w:hAnsi="Times New Roman"/>
          <w:bCs/>
          <w:sz w:val="24"/>
          <w:szCs w:val="24"/>
        </w:rPr>
        <w:t xml:space="preserve">Для проведения производственной практики </w:t>
      </w:r>
      <w:r w:rsidR="003739AA" w:rsidRPr="00B93634">
        <w:rPr>
          <w:rFonts w:ascii="Times New Roman" w:eastAsia="Times New Roman" w:hAnsi="Times New Roman"/>
          <w:bCs/>
          <w:sz w:val="24"/>
          <w:szCs w:val="24"/>
        </w:rPr>
        <w:t xml:space="preserve"> по профессиональному модулю ПМ.01 </w:t>
      </w:r>
      <w:r w:rsidR="00614D61" w:rsidRPr="00B93634">
        <w:rPr>
          <w:rFonts w:ascii="Times New Roman" w:eastAsia="Times New Roman" w:hAnsi="Times New Roman"/>
          <w:bCs/>
          <w:sz w:val="24"/>
          <w:szCs w:val="24"/>
        </w:rPr>
        <w:t>в части освоения основного  вида профессиональной дея</w:t>
      </w:r>
      <w:r w:rsidR="002A36F0" w:rsidRPr="00B93634">
        <w:rPr>
          <w:rFonts w:ascii="Times New Roman" w:eastAsia="Times New Roman" w:hAnsi="Times New Roman"/>
          <w:bCs/>
          <w:sz w:val="24"/>
          <w:szCs w:val="24"/>
        </w:rPr>
        <w:t xml:space="preserve">тельности и профессиональных компетенций  </w:t>
      </w:r>
      <w:r w:rsidR="002A36F0" w:rsidRPr="00B93634">
        <w:rPr>
          <w:rFonts w:ascii="Times New Roman" w:eastAsia="Times New Roman" w:hAnsi="Times New Roman"/>
          <w:sz w:val="24"/>
          <w:szCs w:val="24"/>
        </w:rPr>
        <w:t xml:space="preserve">ПК 1.1, ПК 1.2, </w:t>
      </w:r>
      <w:r w:rsidRPr="00B93634">
        <w:rPr>
          <w:rFonts w:ascii="Times New Roman" w:eastAsia="Times New Roman" w:hAnsi="Times New Roman"/>
          <w:bCs/>
          <w:sz w:val="24"/>
          <w:szCs w:val="24"/>
        </w:rPr>
        <w:t>необходим</w:t>
      </w:r>
      <w:r w:rsidR="00221564" w:rsidRPr="00B93634">
        <w:rPr>
          <w:rFonts w:ascii="Times New Roman" w:eastAsia="Times New Roman" w:hAnsi="Times New Roman"/>
          <w:bCs/>
          <w:sz w:val="24"/>
          <w:szCs w:val="24"/>
        </w:rPr>
        <w:t xml:space="preserve"> доступ</w:t>
      </w:r>
      <w:r w:rsidRPr="00B936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21564" w:rsidRPr="00B93634">
        <w:rPr>
          <w:rFonts w:ascii="Times New Roman" w:eastAsia="Times New Roman" w:hAnsi="Times New Roman"/>
          <w:bCs/>
          <w:sz w:val="24"/>
          <w:szCs w:val="24"/>
        </w:rPr>
        <w:t xml:space="preserve">к </w:t>
      </w:r>
      <w:r w:rsidR="00614DAC" w:rsidRPr="00B93634">
        <w:rPr>
          <w:rFonts w:ascii="Times New Roman" w:eastAsia="Times New Roman" w:hAnsi="Times New Roman"/>
          <w:bCs/>
          <w:sz w:val="24"/>
          <w:szCs w:val="24"/>
        </w:rPr>
        <w:t>технологическо</w:t>
      </w:r>
      <w:r w:rsidR="00221564" w:rsidRPr="00B93634">
        <w:rPr>
          <w:rFonts w:ascii="Times New Roman" w:eastAsia="Times New Roman" w:hAnsi="Times New Roman"/>
          <w:bCs/>
          <w:sz w:val="24"/>
          <w:szCs w:val="24"/>
        </w:rPr>
        <w:t>му</w:t>
      </w:r>
      <w:r w:rsidR="00614DAC" w:rsidRPr="00B936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14DAC" w:rsidRPr="00B93634">
        <w:rPr>
          <w:rFonts w:ascii="Times New Roman" w:eastAsia="Times New Roman" w:hAnsi="Times New Roman"/>
          <w:bCs/>
          <w:sz w:val="24"/>
          <w:szCs w:val="24"/>
        </w:rPr>
        <w:t>оборудовани</w:t>
      </w:r>
      <w:r w:rsidR="00221564" w:rsidRPr="00B93634">
        <w:rPr>
          <w:rFonts w:ascii="Times New Roman" w:eastAsia="Times New Roman" w:hAnsi="Times New Roman"/>
          <w:bCs/>
          <w:sz w:val="24"/>
          <w:szCs w:val="24"/>
        </w:rPr>
        <w:t>ю</w:t>
      </w:r>
      <w:r w:rsidRPr="00B936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14DAC" w:rsidRPr="00B93634">
        <w:rPr>
          <w:rFonts w:ascii="Times New Roman" w:eastAsia="Times New Roman" w:hAnsi="Times New Roman"/>
          <w:bCs/>
          <w:sz w:val="24"/>
          <w:szCs w:val="24"/>
        </w:rPr>
        <w:t xml:space="preserve">систем водоснабжения, водоотведения, отопления </w:t>
      </w:r>
      <w:r w:rsidR="00F65122" w:rsidRPr="00B93634">
        <w:rPr>
          <w:rFonts w:ascii="Times New Roman" w:eastAsia="Times New Roman" w:hAnsi="Times New Roman"/>
          <w:bCs/>
          <w:sz w:val="24"/>
          <w:szCs w:val="24"/>
        </w:rPr>
        <w:t xml:space="preserve">на </w:t>
      </w:r>
      <w:r w:rsidR="00614DAC" w:rsidRPr="00B93634">
        <w:rPr>
          <w:rFonts w:ascii="Times New Roman" w:eastAsia="Times New Roman" w:hAnsi="Times New Roman"/>
          <w:bCs/>
          <w:sz w:val="24"/>
          <w:szCs w:val="24"/>
        </w:rPr>
        <w:t>объект</w:t>
      </w:r>
      <w:r w:rsidR="00F65122" w:rsidRPr="00B93634">
        <w:rPr>
          <w:rFonts w:ascii="Times New Roman" w:eastAsia="Times New Roman" w:hAnsi="Times New Roman"/>
          <w:bCs/>
          <w:sz w:val="24"/>
          <w:szCs w:val="24"/>
        </w:rPr>
        <w:t>ах</w:t>
      </w:r>
      <w:r w:rsidR="00614DAC" w:rsidRPr="00B93634">
        <w:rPr>
          <w:rFonts w:ascii="Times New Roman" w:eastAsia="Times New Roman" w:hAnsi="Times New Roman"/>
          <w:bCs/>
          <w:sz w:val="24"/>
          <w:szCs w:val="24"/>
        </w:rPr>
        <w:t xml:space="preserve"> жилищно-</w:t>
      </w:r>
      <w:r w:rsidRPr="00B936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14DAC" w:rsidRPr="00B93634">
        <w:rPr>
          <w:rFonts w:ascii="Times New Roman" w:eastAsia="Times New Roman" w:hAnsi="Times New Roman"/>
          <w:bCs/>
          <w:sz w:val="24"/>
          <w:szCs w:val="24"/>
        </w:rPr>
        <w:t>коммунального хозяйства.</w:t>
      </w:r>
    </w:p>
    <w:p w:rsidR="00614DAC" w:rsidRPr="00B93634" w:rsidRDefault="00614DAC" w:rsidP="00B93634">
      <w:pPr>
        <w:widowControl w:val="0"/>
        <w:tabs>
          <w:tab w:val="left" w:pos="1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E7859" w:rsidRPr="00B93634" w:rsidRDefault="005E1063" w:rsidP="00B93634">
      <w:pPr>
        <w:widowControl w:val="0"/>
        <w:numPr>
          <w:ilvl w:val="1"/>
          <w:numId w:val="13"/>
        </w:numPr>
        <w:tabs>
          <w:tab w:val="left" w:pos="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 w:rsidRPr="00B93634">
        <w:rPr>
          <w:rFonts w:ascii="Times New Roman" w:eastAsia="Times New Roman" w:hAnsi="Times New Roman"/>
          <w:b/>
          <w:bCs/>
          <w:sz w:val="24"/>
          <w:szCs w:val="24"/>
        </w:rPr>
        <w:t>Учебно-методическое и информационное обеспечение практики</w:t>
      </w:r>
    </w:p>
    <w:p w:rsidR="00EE7859" w:rsidRPr="00B93634" w:rsidRDefault="00517220" w:rsidP="00B93634">
      <w:pPr>
        <w:widowControl w:val="0"/>
        <w:spacing w:after="0" w:line="240" w:lineRule="auto"/>
        <w:ind w:left="112" w:right="112" w:firstLine="56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93634">
        <w:rPr>
          <w:rFonts w:ascii="Times New Roman" w:eastAsia="Times New Roman" w:hAnsi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EE7859" w:rsidRPr="00B93634" w:rsidRDefault="00517220" w:rsidP="00B93634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7"/>
        <w:jc w:val="both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Основные источники: 1. Санитарно-техническое оборудование зданий Варфоломеев Ю.М., Орлов В.А. М.:ИНФРА-М, 201</w:t>
      </w:r>
      <w:r w:rsidR="002E11CB">
        <w:rPr>
          <w:rFonts w:ascii="Times New Roman" w:eastAsia="Times New Roman" w:hAnsi="Times New Roman"/>
          <w:sz w:val="24"/>
          <w:szCs w:val="24"/>
        </w:rPr>
        <w:t>8</w:t>
      </w:r>
      <w:r w:rsidRPr="00B93634">
        <w:rPr>
          <w:rFonts w:ascii="Times New Roman" w:eastAsia="Times New Roman" w:hAnsi="Times New Roman"/>
          <w:sz w:val="24"/>
          <w:szCs w:val="24"/>
        </w:rPr>
        <w:t>(среднее профессиональное образование)</w:t>
      </w:r>
    </w:p>
    <w:p w:rsidR="00EE7859" w:rsidRPr="00B93634" w:rsidRDefault="00517220" w:rsidP="00B93634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7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 xml:space="preserve">Техническая эксплуатация зданий и сооружений Комков В.А, Рощина С.И., </w:t>
      </w:r>
      <w:proofErr w:type="spellStart"/>
      <w:r w:rsidRPr="00B93634">
        <w:rPr>
          <w:rFonts w:ascii="Times New Roman" w:eastAsia="Times New Roman" w:hAnsi="Times New Roman"/>
          <w:sz w:val="24"/>
          <w:szCs w:val="24"/>
        </w:rPr>
        <w:t>Тимахова</w:t>
      </w:r>
      <w:proofErr w:type="spellEnd"/>
      <w:r w:rsidRPr="00B93634">
        <w:rPr>
          <w:rFonts w:ascii="Times New Roman" w:eastAsia="Times New Roman" w:hAnsi="Times New Roman"/>
          <w:sz w:val="24"/>
          <w:szCs w:val="24"/>
        </w:rPr>
        <w:t xml:space="preserve"> Н.С. Учебник для средних профессионально-технических учебных заведений</w:t>
      </w:r>
      <w:proofErr w:type="gramStart"/>
      <w:r w:rsidRPr="00B93634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B93634">
        <w:rPr>
          <w:rFonts w:ascii="Times New Roman" w:eastAsia="Times New Roman" w:hAnsi="Times New Roman"/>
          <w:sz w:val="24"/>
          <w:szCs w:val="24"/>
        </w:rPr>
        <w:t>М.: ИНФРА- М,201</w:t>
      </w:r>
      <w:r w:rsidR="002E11CB">
        <w:rPr>
          <w:rFonts w:ascii="Times New Roman" w:eastAsia="Times New Roman" w:hAnsi="Times New Roman"/>
          <w:sz w:val="24"/>
          <w:szCs w:val="24"/>
        </w:rPr>
        <w:t>8</w:t>
      </w:r>
    </w:p>
    <w:p w:rsidR="00EE7859" w:rsidRPr="00B93634" w:rsidRDefault="00EE7859" w:rsidP="00B93634">
      <w:pPr>
        <w:tabs>
          <w:tab w:val="left" w:pos="720"/>
        </w:tabs>
        <w:spacing w:after="0" w:line="240" w:lineRule="auto"/>
        <w:ind w:left="720" w:right="40"/>
        <w:jc w:val="both"/>
        <w:rPr>
          <w:rFonts w:ascii="Times New Roman" w:eastAsia="Times New Roman" w:hAnsi="Times New Roman"/>
          <w:sz w:val="24"/>
          <w:szCs w:val="24"/>
        </w:rPr>
      </w:pPr>
    </w:p>
    <w:p w:rsidR="00CA66AD" w:rsidRPr="00B93634" w:rsidRDefault="00CA66AD" w:rsidP="00B93634">
      <w:pPr>
        <w:spacing w:after="0" w:line="240" w:lineRule="auto"/>
        <w:ind w:left="426" w:right="180"/>
        <w:jc w:val="both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hAnsi="Times New Roman"/>
          <w:sz w:val="24"/>
          <w:szCs w:val="24"/>
        </w:rPr>
        <w:t>Интернет-ресурсы:</w:t>
      </w:r>
    </w:p>
    <w:p w:rsidR="00CA66AD" w:rsidRPr="00B93634" w:rsidRDefault="00E96DFC" w:rsidP="00B93634">
      <w:pPr>
        <w:pStyle w:val="ab"/>
        <w:numPr>
          <w:ilvl w:val="0"/>
          <w:numId w:val="16"/>
        </w:num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517220" w:rsidRPr="00B93634">
          <w:rPr>
            <w:rFonts w:ascii="Times New Roman" w:hAnsi="Times New Roman"/>
            <w:color w:val="0000FF"/>
            <w:sz w:val="24"/>
            <w:szCs w:val="24"/>
            <w:u w:val="single"/>
          </w:rPr>
          <w:t>http://www.studmed.ru/lekcii-vodosnabzhenie-i-vodootvedenie-vasilenko_ba66c35b8e6.html</w:t>
        </w:r>
      </w:hyperlink>
    </w:p>
    <w:p w:rsidR="00EE7859" w:rsidRPr="00B93634" w:rsidRDefault="00E96DFC" w:rsidP="00B93634">
      <w:pPr>
        <w:pStyle w:val="ab"/>
        <w:numPr>
          <w:ilvl w:val="0"/>
          <w:numId w:val="16"/>
        </w:num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517220" w:rsidRPr="00B93634">
          <w:rPr>
            <w:rFonts w:ascii="Times New Roman" w:hAnsi="Times New Roman"/>
            <w:color w:val="0000FF"/>
            <w:sz w:val="24"/>
            <w:szCs w:val="24"/>
            <w:u w:val="single"/>
          </w:rPr>
          <w:t>http://www.kyrsovikk.ru</w:t>
        </w:r>
      </w:hyperlink>
    </w:p>
    <w:p w:rsidR="00EE7859" w:rsidRPr="00B93634" w:rsidRDefault="00EE7859" w:rsidP="00B936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39AA" w:rsidRPr="00B93634" w:rsidRDefault="00E96DFC" w:rsidP="00B93634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hyperlink r:id="rId19" w:history="1">
        <w:r w:rsidR="00517220" w:rsidRPr="00B93634">
          <w:rPr>
            <w:rFonts w:ascii="Times New Roman" w:hAnsi="Times New Roman"/>
            <w:color w:val="0000FF"/>
            <w:sz w:val="24"/>
            <w:szCs w:val="24"/>
            <w:u w:val="single"/>
          </w:rPr>
          <w:t>http://revolution.allbest.ru</w:t>
        </w:r>
      </w:hyperlink>
    </w:p>
    <w:p w:rsidR="00EE7859" w:rsidRPr="00B93634" w:rsidRDefault="0094367A" w:rsidP="00B93634">
      <w:pPr>
        <w:pStyle w:val="ab"/>
        <w:widowControl w:val="0"/>
        <w:numPr>
          <w:ilvl w:val="1"/>
          <w:numId w:val="13"/>
        </w:numPr>
        <w:tabs>
          <w:tab w:val="left" w:pos="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Кадровое</w:t>
      </w:r>
      <w:r w:rsidR="00517220"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обеспечение</w:t>
      </w:r>
      <w:r w:rsidR="00517220"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образовательного</w:t>
      </w:r>
      <w:r w:rsidR="00517220"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процесса</w:t>
      </w:r>
    </w:p>
    <w:p w:rsidR="00CA66AD" w:rsidRPr="00B93634" w:rsidRDefault="00604010" w:rsidP="00B9363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Требования к квалификации педагогических кадров, обеспечивающих производственную практику:</w:t>
      </w:r>
      <w:r w:rsidRPr="00B93634">
        <w:rPr>
          <w:rFonts w:ascii="Times New Roman" w:eastAsia="Times New Roman" w:hAnsi="Times New Roman"/>
          <w:sz w:val="24"/>
          <w:szCs w:val="24"/>
        </w:rPr>
        <w:tab/>
      </w:r>
    </w:p>
    <w:p w:rsidR="00CA66AD" w:rsidRPr="00B93634" w:rsidRDefault="00604010" w:rsidP="00B93634">
      <w:pPr>
        <w:pStyle w:val="ab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среднее профессиональное или высшее</w:t>
      </w:r>
      <w:r w:rsidR="00CA66AD"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образование, соответствующее профилю преподаваемой дисциплины (модуля), </w:t>
      </w:r>
    </w:p>
    <w:p w:rsidR="00CA66AD" w:rsidRPr="00B93634" w:rsidRDefault="00604010" w:rsidP="00B93634">
      <w:pPr>
        <w:pStyle w:val="ab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опыт деятельности в организациях соответствующей профессиональной сферы,</w:t>
      </w:r>
    </w:p>
    <w:p w:rsidR="00604010" w:rsidRPr="00B93634" w:rsidRDefault="00604010" w:rsidP="00B93634">
      <w:pPr>
        <w:pStyle w:val="ab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04010" w:rsidRPr="00B93634" w:rsidRDefault="00604010" w:rsidP="00B9363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Требования к квалификации педагогических кадров, осуществляющих руководство практикой:</w:t>
      </w:r>
    </w:p>
    <w:p w:rsidR="00604010" w:rsidRPr="00B93634" w:rsidRDefault="00604010" w:rsidP="00B9363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Преподаватели - должны соответствовать требованиям, указанным в ФГОС СПО.</w:t>
      </w:r>
    </w:p>
    <w:p w:rsidR="00604010" w:rsidRPr="00B93634" w:rsidRDefault="00604010" w:rsidP="00B93634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Мастера производственного обучения -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F459B" w:rsidRPr="00B93634" w:rsidRDefault="00604010" w:rsidP="00B93634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lastRenderedPageBreak/>
        <w:t>Руководители практики - представители организации, на базе которой проводится практика: должны иметь опыт работы не менее 1 года на должности</w:t>
      </w:r>
      <w:r w:rsidR="00DF459B" w:rsidRPr="00B93634">
        <w:rPr>
          <w:rFonts w:ascii="Times New Roman" w:eastAsia="Times New Roman" w:hAnsi="Times New Roman"/>
          <w:sz w:val="24"/>
          <w:szCs w:val="24"/>
        </w:rPr>
        <w:t>, соответствующей профилю практики.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F459B" w:rsidRPr="00B93634" w:rsidRDefault="00DF459B" w:rsidP="00B93634">
      <w:pPr>
        <w:widowControl w:val="0"/>
        <w:spacing w:after="0" w:line="240" w:lineRule="auto"/>
        <w:ind w:left="532"/>
        <w:jc w:val="both"/>
        <w:rPr>
          <w:rFonts w:ascii="Times New Roman" w:eastAsia="Times New Roman" w:hAnsi="Times New Roman"/>
          <w:sz w:val="24"/>
          <w:szCs w:val="24"/>
        </w:rPr>
      </w:pPr>
    </w:p>
    <w:p w:rsidR="00EE7859" w:rsidRPr="00B93634" w:rsidRDefault="00604010" w:rsidP="00B93634">
      <w:pPr>
        <w:widowControl w:val="0"/>
        <w:spacing w:after="0" w:line="240" w:lineRule="auto"/>
        <w:ind w:left="532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 xml:space="preserve">Наставники - представители организации, на базе которой проводится практика (при наличии): должны иметь опыт работы не менее 1 года </w:t>
      </w:r>
      <w:r w:rsidR="00DF459B" w:rsidRPr="00B93634">
        <w:rPr>
          <w:rFonts w:ascii="Times New Roman" w:eastAsia="Times New Roman" w:hAnsi="Times New Roman"/>
          <w:sz w:val="24"/>
          <w:szCs w:val="24"/>
        </w:rPr>
        <w:t>на должности, соответствующей профилю практики.</w:t>
      </w:r>
    </w:p>
    <w:p w:rsidR="000D2652" w:rsidRPr="00B93634" w:rsidRDefault="000D2652" w:rsidP="00B93634">
      <w:pPr>
        <w:widowControl w:val="0"/>
        <w:spacing w:after="0" w:line="240" w:lineRule="auto"/>
        <w:ind w:left="532"/>
        <w:jc w:val="both"/>
        <w:rPr>
          <w:rFonts w:ascii="Times New Roman" w:eastAsia="Times New Roman" w:hAnsi="Times New Roman"/>
          <w:sz w:val="24"/>
          <w:szCs w:val="24"/>
        </w:rPr>
      </w:pPr>
    </w:p>
    <w:p w:rsidR="00EB5757" w:rsidRPr="00B93634" w:rsidRDefault="00EB5757" w:rsidP="00B93634">
      <w:pPr>
        <w:widowControl w:val="0"/>
        <w:spacing w:after="0" w:line="240" w:lineRule="auto"/>
        <w:ind w:left="532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EE7859" w:rsidRPr="00B93634" w:rsidRDefault="00517220" w:rsidP="00B93634">
      <w:pPr>
        <w:pStyle w:val="ab"/>
        <w:widowControl w:val="0"/>
        <w:numPr>
          <w:ilvl w:val="0"/>
          <w:numId w:val="13"/>
        </w:numPr>
        <w:tabs>
          <w:tab w:val="left" w:pos="2679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>Контроль и оценка результатов практики</w:t>
      </w:r>
    </w:p>
    <w:p w:rsidR="000D2652" w:rsidRPr="00B93634" w:rsidRDefault="000D2652" w:rsidP="00B93634">
      <w:pPr>
        <w:pStyle w:val="ab"/>
        <w:widowControl w:val="0"/>
        <w:tabs>
          <w:tab w:val="left" w:pos="2679"/>
        </w:tabs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E7859" w:rsidRPr="00B93634" w:rsidRDefault="00517220" w:rsidP="00B93634">
      <w:pPr>
        <w:widowControl w:val="0"/>
        <w:tabs>
          <w:tab w:val="left" w:pos="9910"/>
        </w:tabs>
        <w:spacing w:after="0" w:line="240" w:lineRule="auto"/>
        <w:ind w:right="155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 xml:space="preserve">Текущий контроль и оценка результатов прохождения </w:t>
      </w:r>
      <w:r w:rsidR="00EF67D5" w:rsidRPr="00B93634">
        <w:rPr>
          <w:rFonts w:ascii="Times New Roman" w:eastAsia="Times New Roman" w:hAnsi="Times New Roman"/>
          <w:sz w:val="24"/>
          <w:szCs w:val="24"/>
        </w:rPr>
        <w:t xml:space="preserve">производственной    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практики</w:t>
      </w:r>
      <w:r w:rsidR="00EF67D5"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="009C41E5"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="00EF67D5"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="009C41E5" w:rsidRPr="00B93634">
        <w:rPr>
          <w:rFonts w:ascii="Times New Roman" w:eastAsia="Times New Roman" w:hAnsi="Times New Roman"/>
          <w:sz w:val="24"/>
          <w:szCs w:val="24"/>
        </w:rPr>
        <w:t xml:space="preserve">  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осуществляется руководителями практики от </w:t>
      </w:r>
      <w:r w:rsidR="009D58E6" w:rsidRPr="00B93634">
        <w:rPr>
          <w:rFonts w:ascii="Times New Roman" w:eastAsia="Times New Roman" w:hAnsi="Times New Roman"/>
          <w:sz w:val="24"/>
          <w:szCs w:val="24"/>
        </w:rPr>
        <w:t xml:space="preserve">образовательной </w:t>
      </w:r>
      <w:r w:rsidR="0094367A" w:rsidRPr="00B93634">
        <w:rPr>
          <w:rFonts w:ascii="Times New Roman" w:eastAsia="Times New Roman" w:hAnsi="Times New Roman"/>
          <w:sz w:val="24"/>
          <w:szCs w:val="24"/>
        </w:rPr>
        <w:t>организации и</w:t>
      </w:r>
      <w:r w:rsidR="00290B3E"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="00EF67D5" w:rsidRPr="00B93634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="00EF67D5" w:rsidRPr="00B93634">
        <w:rPr>
          <w:rFonts w:ascii="Times New Roman" w:eastAsia="Times New Roman" w:hAnsi="Times New Roman"/>
          <w:sz w:val="24"/>
          <w:szCs w:val="24"/>
        </w:rPr>
        <w:t>предприятия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в</w:t>
      </w:r>
      <w:r w:rsidR="00EF67D5"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="009C41E5" w:rsidRPr="00B93634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процессе выполнения </w:t>
      </w:r>
      <w:r w:rsidR="00EF67D5" w:rsidRPr="00B93634">
        <w:rPr>
          <w:rFonts w:ascii="Times New Roman" w:eastAsia="Times New Roman" w:hAnsi="Times New Roman"/>
          <w:sz w:val="24"/>
          <w:szCs w:val="24"/>
        </w:rPr>
        <w:t>студентами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заданий </w:t>
      </w:r>
    </w:p>
    <w:p w:rsidR="00F05B52" w:rsidRPr="00B93634" w:rsidRDefault="00F05B52" w:rsidP="00B93634">
      <w:pPr>
        <w:widowControl w:val="0"/>
        <w:tabs>
          <w:tab w:val="left" w:pos="9910"/>
        </w:tabs>
        <w:spacing w:after="0" w:line="240" w:lineRule="auto"/>
        <w:ind w:right="155"/>
        <w:jc w:val="both"/>
        <w:rPr>
          <w:rFonts w:ascii="Times New Roman" w:eastAsia="Times New Roman" w:hAnsi="Times New Roman"/>
          <w:sz w:val="24"/>
          <w:szCs w:val="24"/>
        </w:rPr>
      </w:pPr>
    </w:p>
    <w:p w:rsidR="00EB5757" w:rsidRPr="00B93634" w:rsidRDefault="00EB5757" w:rsidP="00B93634">
      <w:pPr>
        <w:widowControl w:val="0"/>
        <w:tabs>
          <w:tab w:val="left" w:pos="9910"/>
        </w:tabs>
        <w:spacing w:after="0" w:line="240" w:lineRule="auto"/>
        <w:ind w:right="155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3E0"/>
      </w:tblPr>
      <w:tblGrid>
        <w:gridCol w:w="2401"/>
        <w:gridCol w:w="3402"/>
        <w:gridCol w:w="9"/>
        <w:gridCol w:w="1550"/>
        <w:gridCol w:w="2845"/>
      </w:tblGrid>
      <w:tr w:rsidR="00250E9E" w:rsidRPr="00B93634" w:rsidTr="005C4297">
        <w:trPr>
          <w:trHeight w:hRule="exact" w:val="1092"/>
          <w:tblHeader/>
        </w:trPr>
        <w:tc>
          <w:tcPr>
            <w:tcW w:w="2401" w:type="dxa"/>
            <w:vAlign w:val="center"/>
          </w:tcPr>
          <w:p w:rsidR="0079001C" w:rsidRPr="00B93634" w:rsidRDefault="0094367A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jc w:val="center"/>
              <w:textAlignment w:val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/>
                <w:iCs/>
                <w:sz w:val="24"/>
                <w:szCs w:val="24"/>
              </w:rPr>
              <w:t>Результаты осво</w:t>
            </w:r>
            <w:r w:rsidRPr="00B93634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Pr="00B93634">
              <w:rPr>
                <w:rFonts w:ascii="Times New Roman" w:hAnsi="Times New Roman"/>
                <w:b/>
                <w:iCs/>
                <w:sz w:val="24"/>
                <w:szCs w:val="24"/>
              </w:rPr>
              <w:t>ния программы</w:t>
            </w:r>
          </w:p>
          <w:p w:rsidR="00250E9E" w:rsidRPr="00B93634" w:rsidRDefault="0094367A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jc w:val="center"/>
              <w:textAlignment w:val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/>
                <w:iCs/>
                <w:sz w:val="24"/>
                <w:szCs w:val="24"/>
              </w:rPr>
              <w:t>(компетенции)</w:t>
            </w:r>
          </w:p>
        </w:tc>
        <w:tc>
          <w:tcPr>
            <w:tcW w:w="3411" w:type="dxa"/>
            <w:gridSpan w:val="2"/>
            <w:vAlign w:val="center"/>
          </w:tcPr>
          <w:p w:rsidR="00250E9E" w:rsidRPr="00B93634" w:rsidRDefault="0094367A" w:rsidP="00B9363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/>
                <w:iCs/>
                <w:sz w:val="24"/>
                <w:szCs w:val="24"/>
              </w:rPr>
              <w:t>Основные показатели оценки</w:t>
            </w:r>
          </w:p>
        </w:tc>
        <w:tc>
          <w:tcPr>
            <w:tcW w:w="1550" w:type="dxa"/>
            <w:vAlign w:val="center"/>
          </w:tcPr>
          <w:p w:rsidR="00250E9E" w:rsidRPr="00B93634" w:rsidRDefault="0094367A" w:rsidP="00B93634">
            <w:pPr>
              <w:widowControl w:val="0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и м</w:t>
            </w:r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</w:rPr>
              <w:t>тоды контр</w:t>
            </w:r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</w:rPr>
              <w:t>ля и</w:t>
            </w:r>
            <w:r w:rsidR="0079001C" w:rsidRPr="00B93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01C" w:rsidRPr="00B93634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2845" w:type="dxa"/>
            <w:vAlign w:val="center"/>
          </w:tcPr>
          <w:p w:rsidR="00250E9E" w:rsidRPr="00B93634" w:rsidRDefault="0094367A" w:rsidP="00B9363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оценок (шкала оценок)</w:t>
            </w:r>
          </w:p>
        </w:tc>
      </w:tr>
      <w:tr w:rsidR="00EB5757" w:rsidRPr="00B93634" w:rsidTr="00F05B52">
        <w:trPr>
          <w:cantSplit/>
          <w:trHeight w:hRule="exact" w:val="567"/>
        </w:trPr>
        <w:tc>
          <w:tcPr>
            <w:tcW w:w="10207" w:type="dxa"/>
            <w:gridSpan w:val="5"/>
            <w:vAlign w:val="center"/>
          </w:tcPr>
          <w:p w:rsidR="00EB5757" w:rsidRPr="00B93634" w:rsidRDefault="00EB5757" w:rsidP="00B9363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</w:tr>
      <w:tr w:rsidR="00445008" w:rsidRPr="00B93634" w:rsidTr="005C4297">
        <w:trPr>
          <w:trHeight w:hRule="exact" w:val="5864"/>
        </w:trPr>
        <w:tc>
          <w:tcPr>
            <w:tcW w:w="2401" w:type="dxa"/>
          </w:tcPr>
          <w:p w:rsidR="009A25B6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  <w:r w:rsidR="009A25B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</w:t>
            </w: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фессиональной де</w:t>
            </w: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тельности, прим</w:t>
            </w: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нительно к разли</w:t>
            </w: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ным контекстам</w:t>
            </w:r>
            <w:r w:rsidRPr="00B93634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411" w:type="dxa"/>
            <w:gridSpan w:val="2"/>
          </w:tcPr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550" w:type="dxa"/>
          </w:tcPr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2845" w:type="dxa"/>
          </w:tcPr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90 ÷ 100 %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–5 (отлично);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80 ÷ 89 % 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 4 (хорошо);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70 ÷ 79% правильных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3(удовлетворительно)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 (не удовлетворительно)</w:t>
            </w:r>
          </w:p>
          <w:p w:rsidR="00445008" w:rsidRPr="00B93634" w:rsidRDefault="00445008" w:rsidP="005C42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008" w:rsidRPr="00B93634" w:rsidTr="005C4297">
        <w:trPr>
          <w:trHeight w:hRule="exact" w:val="3596"/>
        </w:trPr>
        <w:tc>
          <w:tcPr>
            <w:tcW w:w="2401" w:type="dxa"/>
          </w:tcPr>
          <w:p w:rsidR="009A25B6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lastRenderedPageBreak/>
              <w:t>ОК 02.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Осуществлять п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иск, анализ и инте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р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претацию информ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ции, необходимой для выполнения з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дач профессионал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ь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3411" w:type="dxa"/>
            <w:gridSpan w:val="2"/>
          </w:tcPr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1550" w:type="dxa"/>
          </w:tcPr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2845" w:type="dxa"/>
          </w:tcPr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90 ÷ 100 %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–5 (отлично);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80 ÷ 89 % 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 4 (хорошо);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70 ÷ 79% правильных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3(удовлетворительно)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 (не 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008" w:rsidRPr="00B93634" w:rsidTr="005C4297">
        <w:trPr>
          <w:trHeight w:hRule="exact" w:val="3955"/>
        </w:trPr>
        <w:tc>
          <w:tcPr>
            <w:tcW w:w="2401" w:type="dxa"/>
          </w:tcPr>
          <w:p w:rsidR="009A25B6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Планировать и ре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лизовывать собс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т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венное професси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нальное и личнос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т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ное развитие.</w:t>
            </w:r>
          </w:p>
        </w:tc>
        <w:tc>
          <w:tcPr>
            <w:tcW w:w="3411" w:type="dxa"/>
            <w:gridSpan w:val="2"/>
          </w:tcPr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1550" w:type="dxa"/>
          </w:tcPr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2845" w:type="dxa"/>
          </w:tcPr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90 ÷ 100 %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–5 (отлично);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80 ÷ 89 % 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 4 (хорошо);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70 ÷ 79% правильных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3(удовлетворительно)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 (не 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008" w:rsidRPr="00B93634" w:rsidTr="005C4297">
        <w:trPr>
          <w:trHeight w:hRule="exact" w:val="3738"/>
        </w:trPr>
        <w:tc>
          <w:tcPr>
            <w:tcW w:w="2401" w:type="dxa"/>
          </w:tcPr>
          <w:p w:rsidR="009A25B6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Работать в колле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к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тиве и команде, э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ф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фективно взаим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действовать с ко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л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легами, руков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дством, клиентами.</w:t>
            </w:r>
          </w:p>
        </w:tc>
        <w:tc>
          <w:tcPr>
            <w:tcW w:w="3411" w:type="dxa"/>
            <w:gridSpan w:val="2"/>
          </w:tcPr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550" w:type="dxa"/>
          </w:tcPr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2845" w:type="dxa"/>
          </w:tcPr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90 ÷ 100 %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–5 (отлично);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80 ÷ 89 % 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 4 (хорошо);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70 ÷ 79% правильных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3(удовлетворительно)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 (не удовлетворительно)</w:t>
            </w:r>
          </w:p>
          <w:p w:rsidR="00445008" w:rsidRPr="00B93634" w:rsidRDefault="00445008" w:rsidP="005C42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008" w:rsidRPr="00B93634" w:rsidTr="005C4297">
        <w:trPr>
          <w:trHeight w:hRule="exact" w:val="3455"/>
        </w:trPr>
        <w:tc>
          <w:tcPr>
            <w:tcW w:w="2401" w:type="dxa"/>
          </w:tcPr>
          <w:p w:rsidR="009A25B6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05. 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Осуществлять ус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т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ную и письменную коммуникацию на государственном языке с учетом ос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бенностей социал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ь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ного и культурного контекста.</w:t>
            </w:r>
          </w:p>
        </w:tc>
        <w:tc>
          <w:tcPr>
            <w:tcW w:w="3411" w:type="dxa"/>
            <w:gridSpan w:val="2"/>
          </w:tcPr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1550" w:type="dxa"/>
          </w:tcPr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2845" w:type="dxa"/>
          </w:tcPr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90 ÷ 100 %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–5 (отлично);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80 ÷ 89 % 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 4 (хорошо);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70 ÷ 79% правильных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3(удовлетворительно)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 (не удовлетворительно)</w:t>
            </w:r>
          </w:p>
          <w:p w:rsidR="00445008" w:rsidRPr="00B93634" w:rsidRDefault="00445008" w:rsidP="005C42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008" w:rsidRPr="00B93634" w:rsidTr="005C4297">
        <w:trPr>
          <w:trHeight w:hRule="exact" w:val="3596"/>
        </w:trPr>
        <w:tc>
          <w:tcPr>
            <w:tcW w:w="2401" w:type="dxa"/>
          </w:tcPr>
          <w:p w:rsidR="009A25B6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06. 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Проявлять гражда</w:t>
            </w:r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t>ско-патриотическую позицию, демонс</w:t>
            </w:r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t>рировать осозна</w:t>
            </w:r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t>ное поведение на основе традицио</w:t>
            </w:r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t>ных общечеловеч</w:t>
            </w:r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t>ских ценностей.</w:t>
            </w:r>
          </w:p>
        </w:tc>
        <w:tc>
          <w:tcPr>
            <w:tcW w:w="3411" w:type="dxa"/>
            <w:gridSpan w:val="2"/>
          </w:tcPr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t>описывать значимость своей профессии</w:t>
            </w:r>
          </w:p>
        </w:tc>
        <w:tc>
          <w:tcPr>
            <w:tcW w:w="1550" w:type="dxa"/>
          </w:tcPr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2845" w:type="dxa"/>
          </w:tcPr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90 ÷ 100 %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–5 (отлично);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80 ÷ 89 % 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 4 (хорошо);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70 ÷ 79% правильных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3(удовлетворительно)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 (не 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008" w:rsidRPr="00B93634" w:rsidTr="005C4297">
        <w:trPr>
          <w:trHeight w:hRule="exact" w:val="3596"/>
        </w:trPr>
        <w:tc>
          <w:tcPr>
            <w:tcW w:w="2401" w:type="dxa"/>
          </w:tcPr>
          <w:p w:rsidR="009A25B6" w:rsidRDefault="00445008" w:rsidP="00B9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402" w:type="dxa"/>
          </w:tcPr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1559" w:type="dxa"/>
            <w:gridSpan w:val="2"/>
          </w:tcPr>
          <w:p w:rsidR="00445008" w:rsidRPr="00B93634" w:rsidRDefault="00445008" w:rsidP="005C4297">
            <w:pPr>
              <w:widowControl w:val="0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2845" w:type="dxa"/>
          </w:tcPr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90 ÷ 100 %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–5 (отлично);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80 ÷ 89 % 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 4 (хорошо);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70 ÷ 79% правильных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3(удовлетворительно)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 (не удовлетворительно)</w:t>
            </w:r>
          </w:p>
          <w:p w:rsidR="00445008" w:rsidRPr="00B93634" w:rsidRDefault="00445008" w:rsidP="005C42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008" w:rsidRPr="00B93634" w:rsidTr="005C4297">
        <w:trPr>
          <w:trHeight w:hRule="exact" w:val="3596"/>
        </w:trPr>
        <w:tc>
          <w:tcPr>
            <w:tcW w:w="2401" w:type="dxa"/>
          </w:tcPr>
          <w:p w:rsidR="009A25B6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ОК 08.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Использовать сре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д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ства физической культуры для с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хранения и укре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п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ления здоровья в процессе профе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с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сиональной де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я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тельности и по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д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держания необх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димого уровня ф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и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зической подгото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в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ленности</w:t>
            </w:r>
          </w:p>
        </w:tc>
        <w:tc>
          <w:tcPr>
            <w:tcW w:w="3402" w:type="dxa"/>
          </w:tcPr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</w:t>
            </w:r>
          </w:p>
          <w:p w:rsidR="00EB5757" w:rsidRPr="00B93634" w:rsidRDefault="00EB5757" w:rsidP="00B936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B5757" w:rsidRPr="00B93634" w:rsidRDefault="00EB5757" w:rsidP="00B9363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45008" w:rsidRPr="00B93634" w:rsidRDefault="00445008" w:rsidP="005C4297">
            <w:pPr>
              <w:widowControl w:val="0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2845" w:type="dxa"/>
          </w:tcPr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90 ÷ 100 %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–5 (отлично);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80 ÷ 89 % 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 4 (хорошо);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70 ÷ 79% правильных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3(удовлетворительно)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 (не удовлетворительно)</w:t>
            </w:r>
          </w:p>
          <w:p w:rsidR="00445008" w:rsidRPr="00B93634" w:rsidRDefault="00445008" w:rsidP="005C42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008" w:rsidRPr="00B93634" w:rsidTr="005C4297">
        <w:trPr>
          <w:trHeight w:hRule="exact" w:val="3345"/>
        </w:trPr>
        <w:tc>
          <w:tcPr>
            <w:tcW w:w="2401" w:type="dxa"/>
          </w:tcPr>
          <w:p w:rsidR="009A25B6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 xml:space="preserve">ОК 09. 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Использовать и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н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формационные те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х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нологии в профе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с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сиональной де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я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3402" w:type="dxa"/>
          </w:tcPr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1559" w:type="dxa"/>
            <w:gridSpan w:val="2"/>
          </w:tcPr>
          <w:p w:rsidR="00445008" w:rsidRPr="00B93634" w:rsidRDefault="00445008" w:rsidP="005C4297">
            <w:pPr>
              <w:widowControl w:val="0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2845" w:type="dxa"/>
          </w:tcPr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90 ÷ 100 %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–5 (отлично);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80 ÷ 89 % 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 4 (хорошо);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70 ÷ 79% правильных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3(удовлетворительно)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 (</w:t>
            </w:r>
            <w:proofErr w:type="spellStart"/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r w:rsidR="005C4297">
              <w:rPr>
                <w:rFonts w:ascii="Times New Roman" w:eastAsia="Times New Roman" w:hAnsi="Times New Roman"/>
                <w:sz w:val="24"/>
                <w:szCs w:val="24"/>
              </w:rPr>
              <w:t>удовлетв</w:t>
            </w:r>
            <w:proofErr w:type="spellEnd"/>
            <w:r w:rsidR="005C4297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 удовлетворительно)</w:t>
            </w:r>
            <w:proofErr w:type="gramEnd"/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i/>
                <w:sz w:val="24"/>
                <w:szCs w:val="24"/>
              </w:rPr>
              <w:t>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008" w:rsidRPr="00B93634" w:rsidTr="005C4297">
        <w:trPr>
          <w:trHeight w:hRule="exact" w:val="5613"/>
        </w:trPr>
        <w:tc>
          <w:tcPr>
            <w:tcW w:w="2401" w:type="dxa"/>
          </w:tcPr>
          <w:p w:rsidR="009A25B6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 xml:space="preserve">ОК 10. 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Пользоваться пр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фессиональной д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кументацией на г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сударственном и иностранном яз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ы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ках.</w:t>
            </w:r>
          </w:p>
        </w:tc>
        <w:tc>
          <w:tcPr>
            <w:tcW w:w="3402" w:type="dxa"/>
          </w:tcPr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</w:t>
            </w:r>
            <w:r w:rsidR="00EB5757" w:rsidRPr="00B93634">
              <w:rPr>
                <w:rFonts w:ascii="Times New Roman" w:hAnsi="Times New Roman"/>
                <w:iCs/>
                <w:sz w:val="24"/>
                <w:szCs w:val="24"/>
              </w:rPr>
              <w:t>ть простые связные сообщения н</w:t>
            </w:r>
            <w:r w:rsidR="000D2652" w:rsidRPr="00B9363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знакомые или интересующие профессиональные темы</w:t>
            </w:r>
            <w:proofErr w:type="gramEnd"/>
          </w:p>
        </w:tc>
        <w:tc>
          <w:tcPr>
            <w:tcW w:w="1559" w:type="dxa"/>
            <w:gridSpan w:val="2"/>
          </w:tcPr>
          <w:p w:rsidR="00445008" w:rsidRPr="00B93634" w:rsidRDefault="00445008" w:rsidP="005C4297">
            <w:pPr>
              <w:widowControl w:val="0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2845" w:type="dxa"/>
          </w:tcPr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90 ÷ 100 %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–5 (отлично);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80 ÷ 89 % 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 4 (хорошо);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70 ÷ 79% правильных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3(удовлетворительно)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 (не удовлетворительно)</w:t>
            </w:r>
          </w:p>
          <w:p w:rsidR="00445008" w:rsidRPr="00B93634" w:rsidRDefault="00445008" w:rsidP="005C42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008" w:rsidRPr="00B93634" w:rsidTr="005C4297">
        <w:trPr>
          <w:trHeight w:hRule="exact" w:val="4730"/>
        </w:trPr>
        <w:tc>
          <w:tcPr>
            <w:tcW w:w="2401" w:type="dxa"/>
          </w:tcPr>
          <w:p w:rsidR="009A25B6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lastRenderedPageBreak/>
              <w:t>ОК 11.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Планировать пре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д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принимательскую деятельность в пр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фессиональной сф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ре</w:t>
            </w:r>
          </w:p>
        </w:tc>
        <w:tc>
          <w:tcPr>
            <w:tcW w:w="3402" w:type="dxa"/>
          </w:tcPr>
          <w:p w:rsidR="00EB5757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презентовать бизнес-идею; определять источники финансирования</w:t>
            </w:r>
          </w:p>
          <w:p w:rsidR="00F05B52" w:rsidRPr="00B93634" w:rsidRDefault="00F05B52" w:rsidP="00B936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5B52" w:rsidRPr="00B93634" w:rsidRDefault="00F05B52" w:rsidP="00B936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5B52" w:rsidRPr="00B93634" w:rsidRDefault="00F05B52" w:rsidP="00B936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45008" w:rsidRPr="00B93634" w:rsidRDefault="00445008" w:rsidP="005C4297">
            <w:pPr>
              <w:widowControl w:val="0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2845" w:type="dxa"/>
          </w:tcPr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90 ÷ 100 %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–5 (отлично);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80 ÷ 89 % 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 4 (хорошо);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70 ÷ 79% правильных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3(удовлетворительно)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 (не удовлетворительно)</w:t>
            </w:r>
          </w:p>
          <w:p w:rsidR="00445008" w:rsidRPr="00B93634" w:rsidRDefault="00445008" w:rsidP="005C42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008" w:rsidRPr="00B93634" w:rsidTr="005C4297">
        <w:trPr>
          <w:trHeight w:hRule="exact" w:val="1210"/>
        </w:trPr>
        <w:tc>
          <w:tcPr>
            <w:tcW w:w="10207" w:type="dxa"/>
            <w:gridSpan w:val="5"/>
            <w:vAlign w:val="center"/>
          </w:tcPr>
          <w:p w:rsidR="00EB5757" w:rsidRPr="00B93634" w:rsidRDefault="00445008" w:rsidP="00B93634">
            <w:pPr>
              <w:widowControl w:val="0"/>
              <w:tabs>
                <w:tab w:val="left" w:pos="8552"/>
              </w:tabs>
              <w:suppressAutoHyphens w:val="0"/>
              <w:autoSpaceDN/>
              <w:spacing w:after="0" w:line="240" w:lineRule="auto"/>
              <w:ind w:left="105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</w:rPr>
              <w:t>Вид профессиональной деятельности:</w:t>
            </w:r>
          </w:p>
          <w:p w:rsidR="00445008" w:rsidRPr="00B93634" w:rsidRDefault="00445008" w:rsidP="00B93634">
            <w:pPr>
              <w:widowControl w:val="0"/>
              <w:tabs>
                <w:tab w:val="left" w:pos="8552"/>
              </w:tabs>
              <w:suppressAutoHyphens w:val="0"/>
              <w:autoSpaceDN/>
              <w:spacing w:after="0" w:line="240" w:lineRule="auto"/>
              <w:ind w:left="105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/>
                <w:sz w:val="24"/>
                <w:szCs w:val="24"/>
              </w:rPr>
              <w:t>Поддержание рабочего состояния оборудования систем водоснабжения, водоотведения, от</w:t>
            </w:r>
            <w:r w:rsidRPr="00B9363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93634">
              <w:rPr>
                <w:rFonts w:ascii="Times New Roman" w:hAnsi="Times New Roman"/>
                <w:b/>
                <w:sz w:val="24"/>
                <w:szCs w:val="24"/>
              </w:rPr>
              <w:t>пления объектов жилищно-коммунального хозяйства</w:t>
            </w:r>
          </w:p>
        </w:tc>
      </w:tr>
      <w:tr w:rsidR="00445008" w:rsidRPr="00B93634" w:rsidTr="00F05B52">
        <w:trPr>
          <w:trHeight w:hRule="exact" w:val="350"/>
        </w:trPr>
        <w:tc>
          <w:tcPr>
            <w:tcW w:w="10207" w:type="dxa"/>
            <w:gridSpan w:val="5"/>
            <w:vAlign w:val="center"/>
          </w:tcPr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Профессиональные компетенции</w:t>
            </w:r>
          </w:p>
        </w:tc>
      </w:tr>
      <w:tr w:rsidR="00445008" w:rsidRPr="00B93634" w:rsidTr="005C4297">
        <w:trPr>
          <w:trHeight w:hRule="exact" w:val="5953"/>
        </w:trPr>
        <w:tc>
          <w:tcPr>
            <w:tcW w:w="2401" w:type="dxa"/>
          </w:tcPr>
          <w:p w:rsidR="009A25B6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Осуществлять те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ническое обслуж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вание в соответс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вии с заданием (н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рядом) системы в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доснабжения, вод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отведения, отопл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ния объектов ж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лищно-коммунального х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зяйства</w:t>
            </w: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11" w:type="dxa"/>
            <w:gridSpan w:val="2"/>
          </w:tcPr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 xml:space="preserve">подготовка инструментов, материалов, оборудования и </w:t>
            </w:r>
            <w:proofErr w:type="gramStart"/>
            <w:r w:rsidR="00590A00" w:rsidRPr="00B93634">
              <w:rPr>
                <w:rFonts w:ascii="Times New Roman" w:hAnsi="Times New Roman"/>
                <w:sz w:val="24"/>
                <w:szCs w:val="24"/>
              </w:rPr>
              <w:t>СИЗ</w:t>
            </w:r>
            <w:proofErr w:type="gramEnd"/>
            <w:r w:rsidR="00590A00" w:rsidRPr="00B93634">
              <w:rPr>
                <w:rFonts w:ascii="Times New Roman" w:hAnsi="Times New Roman"/>
                <w:sz w:val="24"/>
                <w:szCs w:val="24"/>
              </w:rPr>
              <w:t>, к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 xml:space="preserve"> использованию в соответствии с требованиями стандартов рабочего места и охраны труда;</w:t>
            </w:r>
          </w:p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 xml:space="preserve">диагностика состояния объектов системы </w:t>
            </w:r>
            <w:r w:rsidR="00590A00" w:rsidRPr="00B93634">
              <w:rPr>
                <w:rFonts w:ascii="Times New Roman" w:hAnsi="Times New Roman"/>
                <w:sz w:val="24"/>
                <w:szCs w:val="24"/>
              </w:rPr>
              <w:t>водоснабжения, водоотведения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, отопления объектов жилищно-коммунального хозяйства объектов жилищно-коммунального хозяйства;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поддержание системы вод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снабжения,  водоотведения, от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пления объектов жилищно-коммунального хозяйства об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ъ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ектов жилищно-коммунального хозяйства в рабочем состоянии в соответствии с установленными требованиями</w:t>
            </w:r>
          </w:p>
        </w:tc>
        <w:tc>
          <w:tcPr>
            <w:tcW w:w="1550" w:type="dxa"/>
          </w:tcPr>
          <w:p w:rsidR="00590A00" w:rsidRDefault="00445008" w:rsidP="00B93634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Тестирование,</w:t>
            </w:r>
          </w:p>
          <w:p w:rsidR="00445008" w:rsidRPr="00B93634" w:rsidRDefault="00445008" w:rsidP="00B93634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 практические задания.</w:t>
            </w:r>
          </w:p>
          <w:p w:rsidR="00445008" w:rsidRPr="00B93634" w:rsidRDefault="00445008" w:rsidP="00B93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Экспертное наблюдение  </w:t>
            </w:r>
          </w:p>
        </w:tc>
        <w:tc>
          <w:tcPr>
            <w:tcW w:w="2845" w:type="dxa"/>
          </w:tcPr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90 ÷ 100 %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–5 (отлично);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80 ÷ 89 % 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 4 (хорошо);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70 ÷ 79% правильных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3(удовлетворительно)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 (не удовлетворительно)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008" w:rsidRPr="00B93634" w:rsidTr="00590A00">
        <w:trPr>
          <w:trHeight w:hRule="exact" w:val="5297"/>
        </w:trPr>
        <w:tc>
          <w:tcPr>
            <w:tcW w:w="2401" w:type="dxa"/>
          </w:tcPr>
          <w:p w:rsidR="009A25B6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ПК 1.2. 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Проводить ремонт и монтаж отдельных узлов системы в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доснабжения, вод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отведения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445008" w:rsidRPr="00B93634" w:rsidRDefault="00445008" w:rsidP="00B9363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 xml:space="preserve">подготовка инструментов, материалов, оборудования </w:t>
            </w:r>
            <w:r w:rsidR="00590A00" w:rsidRPr="00B9363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="00590A00" w:rsidRPr="00B93634">
              <w:rPr>
                <w:rFonts w:ascii="Times New Roman" w:hAnsi="Times New Roman"/>
                <w:sz w:val="24"/>
                <w:szCs w:val="24"/>
              </w:rPr>
              <w:t>СИЗ</w:t>
            </w:r>
            <w:proofErr w:type="gramEnd"/>
            <w:r w:rsidR="00590A00" w:rsidRPr="00B9363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 xml:space="preserve"> использованию в соответствии с требованиями стандартов рабочего места и охраны труда;</w:t>
            </w:r>
          </w:p>
          <w:p w:rsidR="00445008" w:rsidRPr="00B93634" w:rsidRDefault="00445008" w:rsidP="00B9363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выполнение ремонта и монтажа системы водоснабжения, в том числе поливочной системы и системы противопожарного водопровода объектов жилищно-коммунального хозяйства;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выполнение ремонта и монтажа системы водоотведения (канал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и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зации), внутренних  водостоков, санитарно-технических приб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ров объектов жилищно-коммунального хозяйства</w:t>
            </w:r>
          </w:p>
        </w:tc>
        <w:tc>
          <w:tcPr>
            <w:tcW w:w="1550" w:type="dxa"/>
          </w:tcPr>
          <w:p w:rsidR="00590A00" w:rsidRDefault="00590A00" w:rsidP="00590A00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Тестирова</w:t>
            </w: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ние,</w:t>
            </w:r>
          </w:p>
          <w:p w:rsidR="00445008" w:rsidRPr="00B93634" w:rsidRDefault="00590A00" w:rsidP="00590A00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</w:t>
            </w:r>
            <w:r w:rsidR="00445008"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 практич</w:t>
            </w:r>
            <w:r w:rsidR="00445008"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е</w:t>
            </w:r>
            <w:r w:rsidR="00445008"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ские   задания.</w:t>
            </w:r>
          </w:p>
          <w:p w:rsidR="00445008" w:rsidRPr="00B93634" w:rsidRDefault="00445008" w:rsidP="00590A00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Экспертное наблюдение   </w:t>
            </w:r>
          </w:p>
        </w:tc>
        <w:tc>
          <w:tcPr>
            <w:tcW w:w="2845" w:type="dxa"/>
          </w:tcPr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90 ÷ 100 %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–5 (отлично);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80 ÷ 89 % 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 4 (хорошо);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70 ÷ 79% правильных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3(удовлетворительно)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 (не удовлетворительно)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008" w:rsidRPr="00B93634" w:rsidTr="00590A00">
        <w:trPr>
          <w:trHeight w:hRule="exact" w:val="3416"/>
        </w:trPr>
        <w:tc>
          <w:tcPr>
            <w:tcW w:w="2401" w:type="dxa"/>
          </w:tcPr>
          <w:p w:rsidR="009A25B6" w:rsidRDefault="00445008" w:rsidP="00B9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 xml:space="preserve">ПК 1.3.  </w:t>
            </w:r>
          </w:p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Проводить ремонт и монтаж отдельных узлов системы отопления</w:t>
            </w:r>
          </w:p>
        </w:tc>
        <w:tc>
          <w:tcPr>
            <w:tcW w:w="3411" w:type="dxa"/>
            <w:gridSpan w:val="2"/>
          </w:tcPr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 xml:space="preserve">подготовка инструментов, материалов, оборудования </w:t>
            </w:r>
            <w:r w:rsidR="00590A00" w:rsidRPr="00B9363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="00590A00" w:rsidRPr="00B93634">
              <w:rPr>
                <w:rFonts w:ascii="Times New Roman" w:hAnsi="Times New Roman"/>
                <w:sz w:val="24"/>
                <w:szCs w:val="24"/>
              </w:rPr>
              <w:t>СИЗ</w:t>
            </w:r>
            <w:proofErr w:type="gramEnd"/>
            <w:r w:rsidR="00590A00" w:rsidRPr="00B9363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 xml:space="preserve"> использованию в соответствии с требованиями стандартов рабочего места и охраны труда;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выполнение ремонта и монтажа системы отопления объектов жилищно-коммунального хозя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й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550" w:type="dxa"/>
          </w:tcPr>
          <w:p w:rsidR="00590A00" w:rsidRDefault="00445008" w:rsidP="00590A00">
            <w:pPr>
              <w:widowControl w:val="0"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Тестирование,</w:t>
            </w:r>
          </w:p>
          <w:p w:rsidR="00445008" w:rsidRPr="00B93634" w:rsidRDefault="00445008" w:rsidP="00590A00">
            <w:pPr>
              <w:widowControl w:val="0"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практические   задания.</w:t>
            </w:r>
          </w:p>
          <w:p w:rsidR="00445008" w:rsidRPr="00B93634" w:rsidRDefault="00445008" w:rsidP="00590A00">
            <w:pPr>
              <w:widowControl w:val="0"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экспертное наблюдение   </w:t>
            </w:r>
          </w:p>
        </w:tc>
        <w:tc>
          <w:tcPr>
            <w:tcW w:w="2845" w:type="dxa"/>
          </w:tcPr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90 ÷ 100 %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–5 (отлично);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80 ÷ 89 % 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 4 (хорошо);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70 ÷ 79% правильных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3(удовлетворительно)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 (не удовлетворительно)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3634">
              <w:rPr>
                <w:rFonts w:ascii="Times New Roman" w:eastAsia="Times New Roman" w:hAnsi="Times New Roman"/>
                <w:i/>
                <w:sz w:val="24"/>
                <w:szCs w:val="24"/>
              </w:rPr>
              <w:t>влетворительно</w:t>
            </w:r>
            <w:proofErr w:type="spellEnd"/>
          </w:p>
        </w:tc>
      </w:tr>
    </w:tbl>
    <w:p w:rsidR="00EE7859" w:rsidRPr="00B93634" w:rsidRDefault="00517220" w:rsidP="00B93634">
      <w:pPr>
        <w:pStyle w:val="ab"/>
        <w:widowControl w:val="0"/>
        <w:numPr>
          <w:ilvl w:val="0"/>
          <w:numId w:val="13"/>
        </w:numPr>
        <w:tabs>
          <w:tab w:val="left" w:pos="35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Аттестация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по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итогам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практики</w:t>
      </w:r>
    </w:p>
    <w:p w:rsidR="00EE7859" w:rsidRPr="00B93634" w:rsidRDefault="00517220" w:rsidP="00590A00">
      <w:pPr>
        <w:widowControl w:val="0"/>
        <w:tabs>
          <w:tab w:val="left" w:pos="6143"/>
        </w:tabs>
        <w:spacing w:after="0" w:line="240" w:lineRule="auto"/>
        <w:ind w:left="212" w:right="211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Аттестация по итогам практики служит формой контроля освоения и проверки профессиональных знаний, общих и профессиональных компетенций, приобретенных умений, навыков и практического опыта обучающихся в соответствии с требованиями ФГОС СПО по специальност</w:t>
      </w:r>
      <w:proofErr w:type="gramStart"/>
      <w:r w:rsidRPr="00B93634">
        <w:rPr>
          <w:rFonts w:ascii="Times New Roman" w:eastAsia="Times New Roman" w:hAnsi="Times New Roman"/>
          <w:sz w:val="24"/>
          <w:szCs w:val="24"/>
        </w:rPr>
        <w:t>и(</w:t>
      </w:r>
      <w:proofErr w:type="gramEnd"/>
      <w:r w:rsidRPr="00B93634">
        <w:rPr>
          <w:rFonts w:ascii="Times New Roman" w:eastAsia="Times New Roman" w:hAnsi="Times New Roman"/>
          <w:sz w:val="24"/>
          <w:szCs w:val="24"/>
        </w:rPr>
        <w:t>профессии).</w:t>
      </w:r>
    </w:p>
    <w:p w:rsidR="00EE7859" w:rsidRPr="00B93634" w:rsidRDefault="00517220" w:rsidP="00590A00">
      <w:pPr>
        <w:widowControl w:val="0"/>
        <w:tabs>
          <w:tab w:val="left" w:pos="2804"/>
          <w:tab w:val="left" w:pos="8285"/>
        </w:tabs>
        <w:spacing w:after="0" w:line="240" w:lineRule="auto"/>
        <w:ind w:left="212" w:right="208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 xml:space="preserve">Формой промежуточной аттестации по итогам </w:t>
      </w:r>
      <w:r w:rsidR="00290B3E" w:rsidRPr="00B93634">
        <w:rPr>
          <w:rFonts w:ascii="Times New Roman" w:eastAsia="Times New Roman" w:hAnsi="Times New Roman"/>
          <w:sz w:val="24"/>
          <w:szCs w:val="24"/>
        </w:rPr>
        <w:t>производственной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практики является дифференцированный зачет. Аттестация проводится в последний день практики.</w:t>
      </w:r>
      <w:r w:rsidR="00590A0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К аттестации по практике допускаются обучающиеся, выполнившие требования </w:t>
      </w:r>
      <w:r w:rsidRPr="00B93634">
        <w:rPr>
          <w:rFonts w:ascii="Times New Roman" w:eastAsia="Times New Roman" w:hAnsi="Times New Roman"/>
          <w:spacing w:val="2"/>
          <w:sz w:val="24"/>
          <w:szCs w:val="24"/>
        </w:rPr>
        <w:t>про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граммы </w:t>
      </w:r>
      <w:r w:rsidR="00566E9F" w:rsidRPr="00B93634">
        <w:rPr>
          <w:rFonts w:ascii="Times New Roman" w:eastAsia="Times New Roman" w:hAnsi="Times New Roman"/>
          <w:sz w:val="24"/>
          <w:szCs w:val="24"/>
        </w:rPr>
        <w:t>производственной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практики и предоставившие полный пакет   отчетных документов.</w:t>
      </w:r>
      <w:r w:rsidR="00590A0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</w:rPr>
        <w:t>При выставлении итоговой оценки по практике учитываются:</w:t>
      </w:r>
    </w:p>
    <w:p w:rsidR="00EE7859" w:rsidRPr="00B93634" w:rsidRDefault="00517220" w:rsidP="00B93634">
      <w:pPr>
        <w:pStyle w:val="ab"/>
        <w:widowControl w:val="0"/>
        <w:numPr>
          <w:ilvl w:val="0"/>
          <w:numId w:val="19"/>
        </w:num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результаты экспертизы овладения обучающимися общими и профессиональными компетенциями;</w:t>
      </w:r>
    </w:p>
    <w:p w:rsidR="00EE7859" w:rsidRPr="00B93634" w:rsidRDefault="00517220" w:rsidP="00B93634">
      <w:pPr>
        <w:pStyle w:val="ab"/>
        <w:widowControl w:val="0"/>
        <w:numPr>
          <w:ilvl w:val="0"/>
          <w:numId w:val="19"/>
        </w:numPr>
        <w:spacing w:after="0" w:line="240" w:lineRule="auto"/>
        <w:ind w:right="49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качество и полнота оформления отчетных документов по практике;</w:t>
      </w:r>
    </w:p>
    <w:p w:rsidR="00EE7859" w:rsidRPr="00B93634" w:rsidRDefault="00517220" w:rsidP="00B93634">
      <w:pPr>
        <w:pStyle w:val="ab"/>
        <w:widowControl w:val="0"/>
        <w:numPr>
          <w:ilvl w:val="0"/>
          <w:numId w:val="19"/>
        </w:numPr>
        <w:spacing w:after="0" w:line="240" w:lineRule="auto"/>
        <w:ind w:right="49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характеристика с места прохождения практики (характеристика руководителя практики от организации).</w:t>
      </w:r>
    </w:p>
    <w:p w:rsidR="00EE7859" w:rsidRPr="00B93634" w:rsidRDefault="00517220" w:rsidP="00B93634">
      <w:pPr>
        <w:widowControl w:val="0"/>
        <w:spacing w:after="0" w:line="240" w:lineRule="auto"/>
        <w:ind w:left="112" w:right="113"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Аттестация по итогам производственной п</w:t>
      </w:r>
      <w:r w:rsidR="003B3A70" w:rsidRPr="00B93634">
        <w:rPr>
          <w:rFonts w:ascii="Times New Roman" w:eastAsia="Times New Roman" w:hAnsi="Times New Roman"/>
          <w:sz w:val="24"/>
          <w:szCs w:val="24"/>
        </w:rPr>
        <w:t xml:space="preserve">рактики проводится с </w:t>
      </w:r>
      <w:r w:rsidR="00590A00" w:rsidRPr="00B93634">
        <w:rPr>
          <w:rFonts w:ascii="Times New Roman" w:eastAsia="Times New Roman" w:hAnsi="Times New Roman"/>
          <w:sz w:val="24"/>
          <w:szCs w:val="24"/>
        </w:rPr>
        <w:t>учетом (</w:t>
      </w:r>
      <w:r w:rsidRPr="00B93634">
        <w:rPr>
          <w:rFonts w:ascii="Times New Roman" w:eastAsia="Times New Roman" w:hAnsi="Times New Roman"/>
          <w:sz w:val="24"/>
          <w:szCs w:val="24"/>
        </w:rPr>
        <w:t>на основании) результатов, подтвержденных документами соответствующих организаций.</w:t>
      </w:r>
    </w:p>
    <w:p w:rsidR="00517220" w:rsidRPr="00B93634" w:rsidRDefault="002E0DA8" w:rsidP="00B9363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Приложение </w:t>
      </w: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0DA8" w:rsidRPr="00B93634" w:rsidRDefault="002E0DA8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E0DA8" w:rsidRPr="00B93634" w:rsidRDefault="002E0DA8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образовательной организации</w:t>
      </w: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ДНЕВНИК ПРОИЗВОДСТВЕННОЙ ПРАКТИКИ</w:t>
      </w: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обучающегося _______________________________________________________</w:t>
      </w: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(Фамилия Имя Отчество)</w:t>
      </w: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по специальности/профессии __________________________________</w:t>
      </w: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</w:t>
      </w: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группы ________________</w:t>
      </w: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20_____ г.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B9363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</w:t>
      </w: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. ПАМЯТКА ОБУЧАЮЩЕМУСЯ</w:t>
      </w:r>
    </w:p>
    <w:p w:rsidR="00517220" w:rsidRPr="00B93634" w:rsidRDefault="00517220" w:rsidP="00B93634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1. Производственная практика является составной частью основной профессиональной образовательной программы среднего профессионального образования. Практика по пр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филю специальности направлена на формирование у обучающегося общих и професси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нальных компетенций, приобретение практического опыта и реализуется в рамках мод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лей ОПОП СПО по каждому из видов профессиональной деятельности, предусмотренных ФГОС СПО по специальности.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2. Продолжительность рабочёго дня практиканта должна соответствовать времени, уст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новленному трудовым законодательством Российской Федерации для соответствующих категорий работников</w:t>
      </w:r>
    </w:p>
    <w:p w:rsidR="00517220" w:rsidRPr="00B93634" w:rsidRDefault="00517220" w:rsidP="00B93634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proofErr w:type="gramEnd"/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колледжа при прохождении производственной практики на предприят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ях, в учреждениях, организациях обязаны:</w:t>
      </w:r>
    </w:p>
    <w:p w:rsidR="00517220" w:rsidRPr="00B93634" w:rsidRDefault="00517220" w:rsidP="00B93634">
      <w:pPr>
        <w:numPr>
          <w:ilvl w:val="0"/>
          <w:numId w:val="12"/>
        </w:numPr>
        <w:shd w:val="clear" w:color="auto" w:fill="FFFFFF"/>
        <w:tabs>
          <w:tab w:val="left" w:pos="1080"/>
        </w:tabs>
        <w:suppressAutoHyphens w:val="0"/>
        <w:autoSpaceDN/>
        <w:spacing w:after="0" w:line="240" w:lineRule="auto"/>
        <w:ind w:left="0" w:firstLine="72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полностью выполнять задания, предусмотренные </w:t>
      </w:r>
      <w:r w:rsidR="00590A00" w:rsidRPr="00B93634">
        <w:rPr>
          <w:rFonts w:ascii="Times New Roman" w:eastAsia="Times New Roman" w:hAnsi="Times New Roman"/>
          <w:sz w:val="24"/>
          <w:szCs w:val="24"/>
          <w:lang w:eastAsia="ru-RU"/>
        </w:rPr>
        <w:t>программой производстве</w:t>
      </w:r>
      <w:r w:rsidR="00590A00" w:rsidRPr="00B9363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590A00" w:rsidRPr="00B93634">
        <w:rPr>
          <w:rFonts w:ascii="Times New Roman" w:eastAsia="Times New Roman" w:hAnsi="Times New Roman"/>
          <w:sz w:val="24"/>
          <w:szCs w:val="24"/>
          <w:lang w:eastAsia="ru-RU"/>
        </w:rPr>
        <w:t>ной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практики;</w:t>
      </w:r>
    </w:p>
    <w:p w:rsidR="00517220" w:rsidRPr="00B93634" w:rsidRDefault="00517220" w:rsidP="00B93634">
      <w:pPr>
        <w:numPr>
          <w:ilvl w:val="0"/>
          <w:numId w:val="12"/>
        </w:numPr>
        <w:shd w:val="clear" w:color="auto" w:fill="FFFFFF"/>
        <w:tabs>
          <w:tab w:val="left" w:pos="1080"/>
        </w:tabs>
        <w:suppressAutoHyphens w:val="0"/>
        <w:autoSpaceDN/>
        <w:spacing w:after="0" w:line="240" w:lineRule="auto"/>
        <w:ind w:left="0" w:firstLine="72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соблюдать действующие на предприятии правила внутреннего трудового ра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порядка, строго соблюдать требования охраны труда, безопасности жизнедеятельности и пожарной безопасности;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- сформировать портфель достижений, включающий всю документацию (свидетельства о квалификации, сертификаты, выполненные задания, отчеты, характеристики и т.д.), по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тверждающие результаты освоения общих </w:t>
      </w:r>
      <w:r w:rsidR="00590A00" w:rsidRPr="00B93634">
        <w:rPr>
          <w:rFonts w:ascii="Times New Roman" w:eastAsia="Times New Roman" w:hAnsi="Times New Roman"/>
          <w:sz w:val="24"/>
          <w:szCs w:val="24"/>
          <w:lang w:eastAsia="ru-RU"/>
        </w:rPr>
        <w:t>и профессиональных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компетенций, получе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ных в период </w:t>
      </w:r>
      <w:r w:rsidR="00590A00" w:rsidRPr="00B93634">
        <w:rPr>
          <w:rFonts w:ascii="Times New Roman" w:eastAsia="Times New Roman" w:hAnsi="Times New Roman"/>
          <w:sz w:val="24"/>
          <w:szCs w:val="24"/>
          <w:lang w:eastAsia="ru-RU"/>
        </w:rPr>
        <w:t>прохождения практики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4. Порядок заполнения дневника: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4.1. Дневник заполняется студентом согласно графика прохождения производственной практики;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4.2. Руководителями практики от предприятия заполняются графы: «Замечания руковод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теля», «Оценка и подпись» </w:t>
      </w:r>
      <w:r w:rsidR="00590A00" w:rsidRPr="00B93634">
        <w:rPr>
          <w:rFonts w:ascii="Times New Roman" w:eastAsia="Times New Roman" w:hAnsi="Times New Roman"/>
          <w:sz w:val="24"/>
          <w:szCs w:val="24"/>
          <w:lang w:eastAsia="ru-RU"/>
        </w:rPr>
        <w:t>напротив каждого вида работ,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выполняемого практикантом;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4.3. Дневник заполняется разборчиво, синими чернилами;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4.4. По окончании практики, дневник сдается руководителю практики от колледжа.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. ПАМЯТКА РУКОВОДИТЕЛЮ ПРАКТИКИ ОТ ПРЕДПРИЯТИЯ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 от предприятия: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1. Знакомит практикантов с организацией работ непосредственно на рабочем месте, пр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водит вводный инструктаж;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2. Осуществляет </w:t>
      </w:r>
      <w:proofErr w:type="gramStart"/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постоянный</w:t>
      </w:r>
      <w:proofErr w:type="gramEnd"/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за работой практикантов, помогает правильно в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полнять задание и консультирует по производственным вопросам;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3. Контролирует ведение дневника;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4. По окончании производственной практики составляет характеристику-отзыв, об отн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шении практикантов к работе, профессиональных качествах, знании технологического процесса, трудовой дисциплине.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Производственная практика 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Профессионального модуля __________________________________________________________</w:t>
      </w:r>
      <w:r w:rsidR="00743B1B"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</w:p>
    <w:p w:rsidR="005521C6" w:rsidRPr="00B93634" w:rsidRDefault="005521C6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</w:t>
      </w:r>
      <w:r w:rsidR="00743B1B"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  <w:r w:rsidR="005521C6"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Время прохождения практики с «____» ________  20 ___ г. по «____» ________  20 ___ г.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Руководитель практики от колледжа _____________________________________________</w:t>
      </w:r>
    </w:p>
    <w:p w:rsidR="00517220" w:rsidRPr="00B93634" w:rsidRDefault="00517220" w:rsidP="00B93634">
      <w:pPr>
        <w:shd w:val="clear" w:color="auto" w:fill="FFFFFF"/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(фамилия, имя, отчество, должность)</w:t>
      </w:r>
    </w:p>
    <w:p w:rsidR="00517220" w:rsidRPr="00B93634" w:rsidRDefault="00517220" w:rsidP="00B93634">
      <w:pPr>
        <w:shd w:val="clear" w:color="auto" w:fill="FFFFFF"/>
        <w:tabs>
          <w:tab w:val="left" w:leader="underscore" w:pos="6785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leader="underscore" w:pos="6663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Руководитель практики от организации (предприятия) ________________________</w:t>
      </w:r>
      <w:r w:rsidRPr="00B93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="005521C6" w:rsidRPr="00B93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</w:p>
    <w:p w:rsidR="005521C6" w:rsidRPr="00B93634" w:rsidRDefault="005521C6" w:rsidP="00B93634">
      <w:pPr>
        <w:shd w:val="clear" w:color="auto" w:fill="FFFFFF"/>
        <w:tabs>
          <w:tab w:val="left" w:leader="underscore" w:pos="6663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leader="underscore" w:pos="6663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  <w:r w:rsidR="005521C6"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</w:t>
      </w:r>
    </w:p>
    <w:p w:rsidR="00517220" w:rsidRPr="00B93634" w:rsidRDefault="00517220" w:rsidP="00B93634">
      <w:pPr>
        <w:shd w:val="clear" w:color="auto" w:fill="FFFFFF"/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(фамилия, имя, отчество, должность)</w:t>
      </w:r>
    </w:p>
    <w:p w:rsidR="00517220" w:rsidRPr="00B93634" w:rsidRDefault="00517220" w:rsidP="00B93634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Место прохождение практики __________________________________________________</w:t>
      </w:r>
    </w:p>
    <w:p w:rsidR="00517220" w:rsidRPr="00B93634" w:rsidRDefault="00517220" w:rsidP="00B93634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517220" w:rsidRPr="00B93634" w:rsidRDefault="00517220" w:rsidP="00B93634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517220" w:rsidRPr="00B93634" w:rsidRDefault="00517220" w:rsidP="00B93634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proofErr w:type="gramStart"/>
      <w:r w:rsidRPr="00B9363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(наименование организации (предприятия)</w:t>
      </w:r>
      <w:proofErr w:type="gramEnd"/>
    </w:p>
    <w:p w:rsidR="00517220" w:rsidRPr="00B93634" w:rsidRDefault="00517220" w:rsidP="00B93634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Адрес и телефон организации (предприятия) ______________________________________</w:t>
      </w:r>
    </w:p>
    <w:p w:rsidR="00517220" w:rsidRPr="00B93634" w:rsidRDefault="00517220" w:rsidP="00B93634">
      <w:pPr>
        <w:shd w:val="clear" w:color="auto" w:fill="FFFFFF"/>
        <w:tabs>
          <w:tab w:val="left" w:leader="underscore" w:pos="6663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517220" w:rsidRPr="00B93634" w:rsidRDefault="00517220" w:rsidP="00B93634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517220" w:rsidRPr="00B93634" w:rsidRDefault="00517220" w:rsidP="00B93634">
      <w:pPr>
        <w:shd w:val="clear" w:color="auto" w:fill="FFFFFF"/>
        <w:tabs>
          <w:tab w:val="left" w:leader="underscore" w:pos="6663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leader="underscore" w:pos="6663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leader="underscore" w:pos="6641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Цель практики: _____________________________________________________________</w:t>
      </w:r>
    </w:p>
    <w:p w:rsidR="00517220" w:rsidRPr="00B93634" w:rsidRDefault="00517220" w:rsidP="00B93634">
      <w:pPr>
        <w:shd w:val="clear" w:color="auto" w:fill="FFFFFF"/>
        <w:tabs>
          <w:tab w:val="left" w:leader="underscore" w:pos="6641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517220" w:rsidRPr="00B93634" w:rsidRDefault="00517220" w:rsidP="00B93634">
      <w:pPr>
        <w:shd w:val="clear" w:color="auto" w:fill="FFFFFF"/>
        <w:tabs>
          <w:tab w:val="left" w:leader="underscore" w:pos="6641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517220" w:rsidRPr="00B93634" w:rsidRDefault="00517220" w:rsidP="00B93634">
      <w:pPr>
        <w:shd w:val="clear" w:color="auto" w:fill="FFFFFF"/>
        <w:tabs>
          <w:tab w:val="left" w:leader="underscore" w:pos="6641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B93634" w:rsidRDefault="00517220" w:rsidP="00B93634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Задачи практики</w:t>
      </w: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:</w:t>
      </w:r>
    </w:p>
    <w:p w:rsidR="00517220" w:rsidRPr="00B93634" w:rsidRDefault="00517220" w:rsidP="00B93634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21C6" w:rsidRPr="00B9363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_______________________________</w:t>
      </w:r>
    </w:p>
    <w:p w:rsidR="00517220" w:rsidRPr="00B93634" w:rsidRDefault="00517220" w:rsidP="00B93634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</w:t>
      </w:r>
      <w:r w:rsidR="005521C6" w:rsidRPr="00B9363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</w:t>
      </w:r>
    </w:p>
    <w:p w:rsidR="00517220" w:rsidRPr="00B93634" w:rsidRDefault="00517220" w:rsidP="00B93634">
      <w:pPr>
        <w:shd w:val="clear" w:color="auto" w:fill="FFFFFF"/>
        <w:tabs>
          <w:tab w:val="left" w:leader="underscore" w:pos="6641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leader="underscore" w:pos="3370"/>
          <w:tab w:val="left" w:leader="underscore" w:pos="6422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leader="underscore" w:pos="3370"/>
          <w:tab w:val="left" w:leader="underscore" w:pos="6422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Выбыл на практику ______________________</w:t>
      </w:r>
      <w:r w:rsidRPr="00B9363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20___г. ___________________________</w:t>
      </w:r>
    </w:p>
    <w:p w:rsidR="00517220" w:rsidRPr="00B93634" w:rsidRDefault="00517220" w:rsidP="00B93634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(подпись </w:t>
      </w:r>
      <w:r w:rsidRPr="00B93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руководителя практики от колледжа</w:t>
      </w:r>
      <w:r w:rsidRPr="00B9363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)</w:t>
      </w:r>
    </w:p>
    <w:p w:rsidR="005521C6" w:rsidRPr="00B93634" w:rsidRDefault="005521C6" w:rsidP="00B93634">
      <w:pPr>
        <w:shd w:val="clear" w:color="auto" w:fill="FFFFFF"/>
        <w:tabs>
          <w:tab w:val="left" w:leader="underscore" w:pos="2467"/>
          <w:tab w:val="left" w:leader="underscore" w:pos="3434"/>
          <w:tab w:val="left" w:leader="underscore" w:pos="634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521C6" w:rsidRPr="00B93634" w:rsidRDefault="005521C6" w:rsidP="00B93634">
      <w:pPr>
        <w:shd w:val="clear" w:color="auto" w:fill="FFFFFF"/>
        <w:tabs>
          <w:tab w:val="left" w:leader="underscore" w:pos="2467"/>
          <w:tab w:val="left" w:leader="underscore" w:pos="3434"/>
          <w:tab w:val="left" w:leader="underscore" w:pos="634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leader="underscore" w:pos="2467"/>
          <w:tab w:val="left" w:leader="underscore" w:pos="3434"/>
          <w:tab w:val="left" w:leader="underscore" w:pos="634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Прибыл на практику _____________________</w:t>
      </w:r>
      <w:r w:rsidRPr="00B9363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20___г.___________________________</w:t>
      </w:r>
    </w:p>
    <w:p w:rsidR="00460373" w:rsidRPr="00B93634" w:rsidRDefault="00517220" w:rsidP="00B93634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(подпись руководителя практики от предприятия)</w:t>
      </w:r>
    </w:p>
    <w:p w:rsidR="00460373" w:rsidRPr="00B93634" w:rsidRDefault="00460373" w:rsidP="00B93634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ind w:right="805"/>
        <w:jc w:val="right"/>
        <w:textAlignment w:val="auto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М.П.</w:t>
      </w:r>
    </w:p>
    <w:p w:rsidR="008D5F71" w:rsidRPr="00B93634" w:rsidRDefault="008D5F71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CF009F" w:rsidRPr="00B93634" w:rsidRDefault="00441619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lastRenderedPageBreak/>
        <w:t>ТЕХНИКА БЕЗОПАСНОСТИ</w:t>
      </w:r>
    </w:p>
    <w:p w:rsidR="00441619" w:rsidRPr="00B93634" w:rsidRDefault="00441619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</w:p>
    <w:p w:rsidR="00441619" w:rsidRPr="00B93634" w:rsidRDefault="00441619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441619" w:rsidRPr="00B93634" w:rsidRDefault="008D5F71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ВВОДНЫЙ ИНСТРУКТАЖ</w:t>
      </w:r>
    </w:p>
    <w:p w:rsidR="00CF009F" w:rsidRPr="00B93634" w:rsidRDefault="00441619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       </w:t>
      </w: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На____________________________________________________________________________</w:t>
      </w:r>
    </w:p>
    <w:p w:rsidR="00CF009F" w:rsidRPr="00B93634" w:rsidRDefault="00441619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наименование предприятия</w:t>
      </w:r>
    </w:p>
    <w:p w:rsidR="00441619" w:rsidRPr="00B93634" w:rsidRDefault="00441619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DA5940" w:rsidRPr="00B93634" w:rsidRDefault="00DA5940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Фамилия, инициалы и должность лица, проводившего вводный инструктаж</w:t>
      </w:r>
    </w:p>
    <w:p w:rsidR="00441619" w:rsidRPr="00B93634" w:rsidRDefault="00DA5940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       _____________________________________________________________________________</w:t>
      </w:r>
    </w:p>
    <w:p w:rsidR="00CF009F" w:rsidRPr="00B93634" w:rsidRDefault="00CF009F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DA5940" w:rsidRPr="00B93634" w:rsidRDefault="00DA5940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Подпись лица, проводившего </w:t>
      </w:r>
    </w:p>
    <w:p w:rsidR="00DA5940" w:rsidRPr="00B93634" w:rsidRDefault="00DA5940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инструктаж___________________________________________</w:t>
      </w:r>
    </w:p>
    <w:p w:rsidR="00CF009F" w:rsidRPr="00B93634" w:rsidRDefault="00CF009F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CF009F" w:rsidRPr="00B93634" w:rsidRDefault="00DA5940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Подпись </w:t>
      </w:r>
      <w:proofErr w:type="gramStart"/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инструктируемого</w:t>
      </w:r>
      <w:proofErr w:type="gramEnd"/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_____________________________</w:t>
      </w:r>
    </w:p>
    <w:p w:rsidR="00DA5940" w:rsidRPr="00B93634" w:rsidRDefault="00DA5940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DF6E53" w:rsidRPr="00B93634" w:rsidRDefault="00DF6E53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Дата «____»__________</w:t>
      </w: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ab/>
        <w:t xml:space="preserve"> 20___г.</w:t>
      </w:r>
    </w:p>
    <w:p w:rsidR="00DF6E53" w:rsidRPr="00B93634" w:rsidRDefault="00DF6E53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8D5F71" w:rsidRPr="00B93634" w:rsidRDefault="008D5F71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8D5F71" w:rsidRPr="00B93634" w:rsidRDefault="008D5F71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8D5F71" w:rsidRPr="00B93634" w:rsidRDefault="008D5F71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DF6E53" w:rsidRPr="00B93634" w:rsidRDefault="00DF6E53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ОБУЧЕНИЕ НА РАБОЧЕМ МЕСТЕ</w:t>
      </w:r>
    </w:p>
    <w:p w:rsidR="00DF6E53" w:rsidRPr="00B93634" w:rsidRDefault="00DF6E53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DF6E53" w:rsidRPr="00B93634" w:rsidRDefault="00DF6E53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Фамилия, инициалы и должность лица, проводившего обучение на рабочем ме</w:t>
      </w: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</w:t>
      </w: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те____________________________________________________________</w:t>
      </w:r>
    </w:p>
    <w:p w:rsidR="00DF6E53" w:rsidRPr="00B93634" w:rsidRDefault="00DF6E53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DF6E53" w:rsidRPr="00B93634" w:rsidRDefault="00DF6E53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DF6E53" w:rsidRPr="00B93634" w:rsidRDefault="00DF6E53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DF6E53" w:rsidRPr="00B93634" w:rsidRDefault="00DF6E53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Подпись лица, проводившего</w:t>
      </w:r>
    </w:p>
    <w:p w:rsidR="00DA5940" w:rsidRPr="00B93634" w:rsidRDefault="00DF6E53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инструктаж_________________________________________</w:t>
      </w:r>
    </w:p>
    <w:p w:rsidR="00CF009F" w:rsidRPr="00B93634" w:rsidRDefault="00CF009F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CF009F" w:rsidRPr="00B93634" w:rsidRDefault="00CF009F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DF6E53" w:rsidRPr="00B93634" w:rsidRDefault="00DF6E53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Подпись </w:t>
      </w:r>
      <w:proofErr w:type="gramStart"/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инструктируемого</w:t>
      </w:r>
      <w:proofErr w:type="gramEnd"/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_____________________________</w:t>
      </w:r>
    </w:p>
    <w:p w:rsidR="00CF009F" w:rsidRPr="00B93634" w:rsidRDefault="00CF009F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CF009F" w:rsidRPr="00B93634" w:rsidRDefault="00CF009F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8D5F71" w:rsidRPr="00B93634" w:rsidRDefault="008D5F71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Дата «____»__________</w:t>
      </w: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ab/>
        <w:t xml:space="preserve"> 20___г.</w:t>
      </w:r>
    </w:p>
    <w:p w:rsidR="00CF009F" w:rsidRPr="00B93634" w:rsidRDefault="00CF009F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CF009F" w:rsidRPr="00B93634" w:rsidRDefault="00CF009F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CF009F" w:rsidRPr="00B93634" w:rsidRDefault="00CF009F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CF009F" w:rsidRPr="00B93634" w:rsidRDefault="00CF009F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CF009F" w:rsidRDefault="00CF009F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E731F0" w:rsidRDefault="00E731F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E731F0" w:rsidRDefault="00E731F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E731F0" w:rsidRDefault="00E731F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E731F0" w:rsidRDefault="00E731F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E731F0" w:rsidRPr="00B93634" w:rsidRDefault="00E731F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CF009F" w:rsidRPr="00B93634" w:rsidRDefault="00CF009F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CF009F" w:rsidRPr="00B93634" w:rsidRDefault="00CF009F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CF009F" w:rsidRPr="00B93634" w:rsidRDefault="00CF009F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tbl>
      <w:tblPr>
        <w:tblW w:w="10207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6237"/>
        <w:gridCol w:w="2977"/>
      </w:tblGrid>
      <w:tr w:rsidR="00074713" w:rsidRPr="00B93634" w:rsidTr="00074713">
        <w:trPr>
          <w:trHeight w:hRule="exact"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713" w:rsidRPr="00B93634" w:rsidRDefault="00074713" w:rsidP="00B93634">
            <w:pPr>
              <w:widowControl w:val="0"/>
              <w:suppressAutoHyphens w:val="0"/>
              <w:autoSpaceDN/>
              <w:spacing w:after="0" w:line="240" w:lineRule="auto"/>
              <w:ind w:left="120"/>
              <w:textAlignment w:val="auto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713" w:rsidRPr="00B93634" w:rsidRDefault="00074713" w:rsidP="00B93634">
            <w:pPr>
              <w:widowControl w:val="0"/>
              <w:suppressAutoHyphens w:val="0"/>
              <w:autoSpaceDN/>
              <w:spacing w:after="0" w:line="240" w:lineRule="auto"/>
              <w:ind w:left="120"/>
              <w:textAlignment w:val="auto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Рабочее место и краткое содержание выполняемых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74713" w:rsidRPr="00B93634" w:rsidRDefault="00074713" w:rsidP="00B93634">
            <w:pPr>
              <w:widowControl w:val="0"/>
              <w:suppressAutoHyphens w:val="0"/>
              <w:autoSpaceDN/>
              <w:spacing w:after="0" w:line="240" w:lineRule="auto"/>
              <w:ind w:left="120"/>
              <w:textAlignment w:val="auto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Отметка руко</w:t>
            </w:r>
            <w:r w:rsidRPr="00B93634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softHyphen/>
              <w:t>водителя от производства</w:t>
            </w:r>
          </w:p>
        </w:tc>
      </w:tr>
      <w:tr w:rsidR="00074713" w:rsidRPr="00B93634" w:rsidTr="00074713">
        <w:trPr>
          <w:trHeight w:hRule="exact" w:val="3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4713" w:rsidRPr="00B93634" w:rsidRDefault="00074713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4713" w:rsidRPr="00B93634" w:rsidRDefault="00074713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4713" w:rsidRPr="00B93634" w:rsidRDefault="00074713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4713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4713" w:rsidRPr="00B93634" w:rsidRDefault="00074713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4713" w:rsidRPr="00B93634" w:rsidRDefault="00074713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4713" w:rsidRPr="00B93634" w:rsidRDefault="00074713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4713" w:rsidRPr="00B93634" w:rsidTr="00074713">
        <w:trPr>
          <w:trHeight w:hRule="exact"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4713" w:rsidRPr="00B93634" w:rsidRDefault="00074713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4713" w:rsidRPr="00B93634" w:rsidRDefault="00074713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4713" w:rsidRPr="00B93634" w:rsidRDefault="00074713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545B" w:rsidRPr="00B93634" w:rsidRDefault="00B9545B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lastRenderedPageBreak/>
        <w:t>Наименование образовательной организации</w:t>
      </w:r>
    </w:p>
    <w:p w:rsidR="00B9545B" w:rsidRPr="00B93634" w:rsidRDefault="00B9545B" w:rsidP="00B93634">
      <w:pPr>
        <w:suppressAutoHyphens w:val="0"/>
        <w:autoSpaceDN/>
        <w:spacing w:after="0" w:line="240" w:lineRule="auto"/>
        <w:ind w:right="-315"/>
        <w:jc w:val="center"/>
        <w:textAlignment w:val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9545B" w:rsidRDefault="00B9545B" w:rsidP="00B93634">
      <w:pPr>
        <w:suppressAutoHyphens w:val="0"/>
        <w:autoSpaceDN/>
        <w:spacing w:after="0" w:line="240" w:lineRule="auto"/>
        <w:ind w:right="-315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1F0" w:rsidRDefault="00E731F0" w:rsidP="00B93634">
      <w:pPr>
        <w:suppressAutoHyphens w:val="0"/>
        <w:autoSpaceDN/>
        <w:spacing w:after="0" w:line="240" w:lineRule="auto"/>
        <w:ind w:right="-315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1F0" w:rsidRDefault="00E731F0" w:rsidP="00B93634">
      <w:pPr>
        <w:suppressAutoHyphens w:val="0"/>
        <w:autoSpaceDN/>
        <w:spacing w:after="0" w:line="240" w:lineRule="auto"/>
        <w:ind w:right="-315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1F0" w:rsidRPr="00B93634" w:rsidRDefault="00E731F0" w:rsidP="00B93634">
      <w:pPr>
        <w:suppressAutoHyphens w:val="0"/>
        <w:autoSpaceDN/>
        <w:spacing w:after="0" w:line="240" w:lineRule="auto"/>
        <w:ind w:right="-315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ind w:right="-31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widowControl w:val="0"/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aps/>
          <w:sz w:val="24"/>
          <w:szCs w:val="24"/>
          <w:lang w:eastAsia="ru-RU"/>
        </w:rPr>
        <w:t>ОТЧЕТ  ПО _____________________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ПРАКТИКЕ</w:t>
      </w:r>
    </w:p>
    <w:p w:rsidR="00B9545B" w:rsidRPr="00B93634" w:rsidRDefault="00B9545B" w:rsidP="00B93634">
      <w:pPr>
        <w:widowControl w:val="0"/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</w:t>
      </w:r>
    </w:p>
    <w:p w:rsidR="00B9545B" w:rsidRPr="00B93634" w:rsidRDefault="00B9545B" w:rsidP="00B9363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Вид  практики</w:t>
      </w:r>
    </w:p>
    <w:p w:rsidR="00B9545B" w:rsidRPr="00B93634" w:rsidRDefault="00B9545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Специальность</w:t>
      </w: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</w:p>
    <w:p w:rsidR="00B9545B" w:rsidRPr="00B93634" w:rsidRDefault="00B9545B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Код и наименование специальности</w:t>
      </w:r>
    </w:p>
    <w:p w:rsidR="00B9545B" w:rsidRPr="00B93634" w:rsidRDefault="00B9545B" w:rsidP="00B93634">
      <w:pPr>
        <w:suppressAutoHyphens w:val="0"/>
        <w:autoSpaceDN/>
        <w:spacing w:after="0" w:line="240" w:lineRule="auto"/>
        <w:ind w:left="2160" w:firstLine="709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Студент</w:t>
      </w:r>
      <w:proofErr w:type="gramStart"/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spellStart"/>
      <w:proofErr w:type="gramEnd"/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proofErr w:type="spellEnd"/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)________ курса </w:t>
      </w:r>
      <w:proofErr w:type="spellStart"/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__________группы</w:t>
      </w:r>
      <w:proofErr w:type="spellEnd"/>
    </w:p>
    <w:p w:rsidR="00B9545B" w:rsidRPr="00B93634" w:rsidRDefault="00B9545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форма обучения_________________</w:t>
      </w:r>
    </w:p>
    <w:p w:rsidR="00B9545B" w:rsidRPr="00B93634" w:rsidRDefault="00B9545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(очная, заочная)</w:t>
      </w:r>
    </w:p>
    <w:p w:rsidR="00B9545B" w:rsidRPr="00B93634" w:rsidRDefault="00B9545B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br/>
        <w:t>(Фамилия, имя, отчество)</w:t>
      </w:r>
    </w:p>
    <w:p w:rsidR="00B9545B" w:rsidRPr="00B93634" w:rsidRDefault="00B9545B" w:rsidP="00B93634">
      <w:pPr>
        <w:suppressAutoHyphens w:val="0"/>
        <w:autoSpaceDN/>
        <w:spacing w:after="0" w:line="240" w:lineRule="auto"/>
        <w:ind w:right="-23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Место практики ______________________________________________________________________________</w:t>
      </w:r>
    </w:p>
    <w:p w:rsidR="00B9545B" w:rsidRPr="00B93634" w:rsidRDefault="00B9545B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(Название организации)</w:t>
      </w:r>
    </w:p>
    <w:p w:rsidR="00B9545B" w:rsidRPr="00B93634" w:rsidRDefault="00B9545B" w:rsidP="00B9363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Срок практики  с «___»_____20__ г. по «___»_______20__ г.</w:t>
      </w:r>
    </w:p>
    <w:p w:rsidR="00B9545B" w:rsidRPr="00B93634" w:rsidRDefault="00B9545B" w:rsidP="00B9363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Руководители  практики</w:t>
      </w:r>
    </w:p>
    <w:p w:rsidR="00B9545B" w:rsidRPr="00B93634" w:rsidRDefault="00B9545B" w:rsidP="00B93634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от организации </w:t>
      </w:r>
    </w:p>
    <w:p w:rsidR="00B9545B" w:rsidRPr="00B93634" w:rsidRDefault="00B9545B" w:rsidP="00B93634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____________________________      ______________   _______________ </w:t>
      </w:r>
    </w:p>
    <w:p w:rsidR="00B9545B" w:rsidRPr="00B93634" w:rsidRDefault="00B9545B" w:rsidP="00B93634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должность                                                    подпись                   ФИО</w:t>
      </w:r>
    </w:p>
    <w:p w:rsidR="00B9545B" w:rsidRPr="00B93634" w:rsidRDefault="00B9545B" w:rsidP="00B9363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от колледжа</w:t>
      </w:r>
    </w:p>
    <w:p w:rsidR="00B9545B" w:rsidRPr="00B93634" w:rsidRDefault="00B9545B" w:rsidP="00B93634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__________________________      ______________   _______________ </w:t>
      </w:r>
    </w:p>
    <w:p w:rsidR="00B9545B" w:rsidRPr="00B93634" w:rsidRDefault="00B9545B" w:rsidP="00B93634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должность                                         подпись                   ФИО</w:t>
      </w:r>
    </w:p>
    <w:p w:rsidR="00B9545B" w:rsidRPr="00B93634" w:rsidRDefault="00B9545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Итоговая оценка по практике ____________________ ____________________</w:t>
      </w:r>
    </w:p>
    <w:p w:rsidR="00B9545B" w:rsidRPr="00B93634" w:rsidRDefault="00B9545B" w:rsidP="00B93634">
      <w:pPr>
        <w:suppressAutoHyphens w:val="0"/>
        <w:autoSpaceDN/>
        <w:spacing w:after="0" w:line="240" w:lineRule="auto"/>
        <w:ind w:right="-31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ind w:left="4248" w:firstLine="708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ind w:left="4248" w:firstLine="708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ind w:left="4248" w:firstLine="708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ind w:left="4248" w:firstLine="708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ind w:left="4248" w:firstLine="708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ind w:left="4248" w:firstLine="708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731F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517220" w:rsidRPr="00B93634" w:rsidRDefault="00517220" w:rsidP="00B93634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lastRenderedPageBreak/>
        <w:t xml:space="preserve">Отчет обучающегося об итогах прохождения </w:t>
      </w:r>
    </w:p>
    <w:p w:rsidR="00517220" w:rsidRPr="00B93634" w:rsidRDefault="00517220" w:rsidP="00B93634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>производственной практики</w:t>
      </w:r>
    </w:p>
    <w:p w:rsidR="00517220" w:rsidRPr="00B93634" w:rsidRDefault="00517220" w:rsidP="00B93634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leader="underscore" w:pos="6663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</w:t>
      </w:r>
      <w:r w:rsidR="004D5371"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</w:t>
      </w:r>
      <w:r w:rsidR="00F32ADA"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2ADA"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7AB" w:rsidRPr="00B93634" w:rsidRDefault="00517220" w:rsidP="00E731F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br w:type="page"/>
      </w:r>
    </w:p>
    <w:p w:rsidR="007D67AB" w:rsidRPr="00B93634" w:rsidRDefault="007D67A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аттестационный лист по учебной/производственной практике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6E4DBC" w:rsidRPr="00B93634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ФИО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обучающийс</w:t>
      </w:r>
      <w:proofErr w:type="gramStart"/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аяся</w:t>
      </w:r>
      <w:proofErr w:type="spellEnd"/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) на _____ курсе по профессии ППКРС / специальности ППССЗ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________  _____________</w:t>
      </w:r>
      <w:r w:rsidR="006E4DBC"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код и наименование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успешно проше</w:t>
      </w:r>
      <w:proofErr w:type="gramStart"/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л(</w:t>
      </w:r>
      <w:proofErr w:type="gramEnd"/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ла) учебную / производственную практику по профессиональному мод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лю _________________________________________</w:t>
      </w:r>
      <w:r w:rsidR="006E4DBC"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наименование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363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профессионального модуля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в объеме ______ часов  с «___»_____20__ г. по «___»_______20__ г.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в организации _____________________________________________________</w:t>
      </w:r>
      <w:r w:rsidR="006E4DBC"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 w:rsidR="006E4DBC"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наименование организации, юридический адрес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сформированности ПК через виды и качество выполнения работ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99"/>
        <w:gridCol w:w="3763"/>
        <w:gridCol w:w="993"/>
        <w:gridCol w:w="1099"/>
      </w:tblGrid>
      <w:tr w:rsidR="007D67AB" w:rsidRPr="00B93634" w:rsidTr="00250E9E">
        <w:trPr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</w:t>
            </w:r>
            <w:proofErr w:type="spellEnd"/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ПК</w:t>
            </w: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показатели оценивания результата (ОПОР) ПК</w:t>
            </w:r>
          </w:p>
        </w:tc>
        <w:tc>
          <w:tcPr>
            <w:tcW w:w="3763" w:type="dxa"/>
            <w:vMerge w:val="restart"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качество выполненных работ (по требованию ФГОС «уметь», «опыт»)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 сформ</w:t>
            </w: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рованности ПК</w:t>
            </w:r>
          </w:p>
        </w:tc>
      </w:tr>
      <w:tr w:rsidR="007D67AB" w:rsidRPr="00B93634" w:rsidTr="00250E9E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Merge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«ДА»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«НЕТ»</w:t>
            </w:r>
          </w:p>
        </w:tc>
      </w:tr>
      <w:tr w:rsidR="007D67AB" w:rsidRPr="00B93634" w:rsidTr="00250E9E">
        <w:trPr>
          <w:jc w:val="center"/>
        </w:trPr>
        <w:tc>
          <w:tcPr>
            <w:tcW w:w="817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ПК 1</w:t>
            </w:r>
          </w:p>
        </w:tc>
        <w:tc>
          <w:tcPr>
            <w:tcW w:w="2899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D67AB" w:rsidRPr="00B93634" w:rsidTr="00250E9E">
        <w:trPr>
          <w:jc w:val="center"/>
        </w:trPr>
        <w:tc>
          <w:tcPr>
            <w:tcW w:w="817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ПК </w:t>
            </w: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899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D67AB" w:rsidRPr="00B93634" w:rsidTr="00250E9E">
        <w:trPr>
          <w:jc w:val="center"/>
        </w:trPr>
        <w:tc>
          <w:tcPr>
            <w:tcW w:w="817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ПК </w:t>
            </w: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899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***</w:t>
      </w:r>
      <w:r w:rsidRPr="00B93634">
        <w:rPr>
          <w:rFonts w:ascii="Times New Roman" w:eastAsia="Times New Roman" w:hAnsi="Times New Roman"/>
          <w:bCs/>
          <w:sz w:val="24"/>
          <w:szCs w:val="24"/>
          <w:lang w:eastAsia="ru-RU"/>
        </w:rPr>
        <w:t>80-100% - «5»       70-80% - «4»        60-70% - «3»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Характеристика деятельности обучающегося во время </w:t>
      </w:r>
      <w:r w:rsidR="00116668" w:rsidRPr="00B936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производственной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 через оценку сформированности ОК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"/>
        <w:gridCol w:w="5142"/>
        <w:gridCol w:w="1259"/>
        <w:gridCol w:w="1111"/>
        <w:gridCol w:w="1138"/>
      </w:tblGrid>
      <w:tr w:rsidR="007D67AB" w:rsidRPr="00B93634" w:rsidTr="00250E9E">
        <w:tc>
          <w:tcPr>
            <w:tcW w:w="936" w:type="dxa"/>
            <w:vMerge w:val="restart"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</w:t>
            </w:r>
            <w:proofErr w:type="spellEnd"/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</w:t>
            </w:r>
          </w:p>
        </w:tc>
        <w:tc>
          <w:tcPr>
            <w:tcW w:w="5366" w:type="dxa"/>
            <w:vMerge w:val="restart"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Основные показатели оценивания результата (ОПОР) </w:t>
            </w:r>
          </w:p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Уровни оценки ОК</w:t>
            </w:r>
          </w:p>
        </w:tc>
      </w:tr>
      <w:tr w:rsidR="007D67AB" w:rsidRPr="00B93634" w:rsidTr="00250E9E">
        <w:tc>
          <w:tcPr>
            <w:tcW w:w="936" w:type="dxa"/>
            <w:vMerge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vMerge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Высокий</w:t>
            </w:r>
          </w:p>
        </w:tc>
      </w:tr>
      <w:tr w:rsidR="007D67AB" w:rsidRPr="00B93634" w:rsidTr="00250E9E">
        <w:tc>
          <w:tcPr>
            <w:tcW w:w="936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5366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7AB" w:rsidRPr="00B93634" w:rsidTr="00250E9E">
        <w:tc>
          <w:tcPr>
            <w:tcW w:w="936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Start"/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5366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7AB" w:rsidRPr="00B93634" w:rsidTr="00250E9E">
        <w:tc>
          <w:tcPr>
            <w:tcW w:w="936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Start"/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5366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Cs/>
          <w:sz w:val="24"/>
          <w:szCs w:val="24"/>
          <w:lang w:eastAsia="ru-RU"/>
        </w:rPr>
        <w:t>ОК…, ОК… … - низкий уровень  ОК…, ОК… … - средний уровень ОК…, ОК… … - в</w:t>
      </w:r>
      <w:r w:rsidRPr="00B93634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B936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сокий уровень 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ЗАКЛЮЧЕНИЕ </w:t>
      </w:r>
      <w:r w:rsidRPr="00B93634">
        <w:rPr>
          <w:rFonts w:ascii="Times New Roman" w:eastAsia="Times New Roman" w:hAnsi="Times New Roman"/>
          <w:bCs/>
          <w:sz w:val="24"/>
          <w:szCs w:val="24"/>
          <w:lang w:eastAsia="ru-RU"/>
        </w:rPr>
        <w:t>(оценить сформированность ПК и уровень сформированности ОК)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Cs/>
          <w:sz w:val="24"/>
          <w:szCs w:val="24"/>
          <w:lang w:eastAsia="ru-RU"/>
        </w:rPr>
        <w:t>За период учебной практики студентом (ФИО) _________ была продемонстрирована сформированность ПК ___________________________________________;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Cs/>
          <w:sz w:val="24"/>
          <w:szCs w:val="24"/>
          <w:lang w:eastAsia="ru-RU"/>
        </w:rPr>
        <w:t>уровень сформированности ОК ___________________________________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Cs/>
          <w:sz w:val="24"/>
          <w:szCs w:val="24"/>
          <w:lang w:eastAsia="ru-RU"/>
        </w:rPr>
        <w:t>Рекомендации: обратить внимание …. требует внимания…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«___»._______.20___ 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Подпись руководителя практики 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___________________/ ФИО, должность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Подпись ответственного лица организации (базы практики)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___________________/ ФИО, должность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textAlignment w:val="auto"/>
        <w:outlineLvl w:val="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D67AB" w:rsidRPr="00B93634" w:rsidRDefault="007D67AB" w:rsidP="00B9363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D67AB" w:rsidRPr="00B93634" w:rsidRDefault="007D67AB" w:rsidP="00B93634">
      <w:pPr>
        <w:keepNext/>
        <w:suppressAutoHyphens w:val="0"/>
        <w:autoSpaceDN/>
        <w:spacing w:after="0" w:line="240" w:lineRule="auto"/>
        <w:jc w:val="right"/>
        <w:textAlignment w:val="auto"/>
        <w:outlineLvl w:val="1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</w:pPr>
      <w:r w:rsidRPr="00B93634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lastRenderedPageBreak/>
        <w:t xml:space="preserve">Выполняется на фирменном бланке организации – базы производственной практики </w:t>
      </w:r>
    </w:p>
    <w:p w:rsidR="006E4DBC" w:rsidRPr="00B93634" w:rsidRDefault="006E4DBC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DBC" w:rsidRPr="00B93634" w:rsidRDefault="006E4DBC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DBC" w:rsidRPr="00B93634" w:rsidRDefault="006E4DBC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7AB" w:rsidRPr="00B93634" w:rsidRDefault="007D67AB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ХАРАКТЕРИСТИКА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студента </w:t>
      </w:r>
      <w:r w:rsidR="006E4DBC" w:rsidRPr="00B9363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6E4DBC" w:rsidRPr="00B93634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образовательной организации</w:t>
      </w:r>
      <w:r w:rsidR="006E4DBC" w:rsidRPr="00B9363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(ФИО)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группы __________________ 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Специальность ______________________________________________________________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(код и наименование специальности)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проходившего практику с ____________ по ___________ 20____ г.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на базе: ____________________________________________________________________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(название организации)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__________________________________________________________________________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(вид производственной  практики)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7AB" w:rsidRPr="00B93634" w:rsidRDefault="007D67AB" w:rsidP="00B93634">
      <w:pPr>
        <w:tabs>
          <w:tab w:val="left" w:pos="4365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выполнения производственных заданий:</w:t>
      </w:r>
    </w:p>
    <w:p w:rsidR="007D67AB" w:rsidRPr="00B93634" w:rsidRDefault="007D67AB" w:rsidP="00B93634">
      <w:pPr>
        <w:tabs>
          <w:tab w:val="left" w:pos="436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7AB" w:rsidRPr="00B93634" w:rsidRDefault="007D67AB" w:rsidP="00B93634">
      <w:pPr>
        <w:tabs>
          <w:tab w:val="left" w:pos="436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уровень теоретической подготовки _______________________________________________</w:t>
      </w:r>
    </w:p>
    <w:p w:rsidR="007D67AB" w:rsidRPr="00B93634" w:rsidRDefault="007D67AB" w:rsidP="00B93634">
      <w:pPr>
        <w:tabs>
          <w:tab w:val="left" w:pos="436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7AB" w:rsidRPr="00B93634" w:rsidRDefault="007D67AB" w:rsidP="00B93634">
      <w:pPr>
        <w:tabs>
          <w:tab w:val="left" w:pos="436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качество выполненных _________________________________________________________</w:t>
      </w:r>
    </w:p>
    <w:p w:rsidR="007D67AB" w:rsidRPr="00B93634" w:rsidRDefault="007D67AB" w:rsidP="00B93634">
      <w:pPr>
        <w:tabs>
          <w:tab w:val="left" w:pos="436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7AB" w:rsidRPr="00B93634" w:rsidRDefault="007D67AB" w:rsidP="00B93634">
      <w:pPr>
        <w:keepNext/>
        <w:widowControl w:val="0"/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трудовая дисциплина и соблюдение техники безопасности </w:t>
      </w:r>
      <w:r w:rsidRPr="00B93634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B93634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7AB" w:rsidRPr="00B93634" w:rsidRDefault="007D67AB" w:rsidP="00B9363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Выводы и предложения _________________________________________________________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7AB" w:rsidRPr="00B93634" w:rsidRDefault="007D67AB" w:rsidP="00B9363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«___».__________________    20___ 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D67AB" w:rsidRPr="00B93634" w:rsidRDefault="007D67AB" w:rsidP="00B93634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практики от организации </w:t>
      </w:r>
    </w:p>
    <w:p w:rsidR="007D67AB" w:rsidRPr="00B93634" w:rsidRDefault="007D67AB" w:rsidP="00B93634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7AB" w:rsidRPr="00B93634" w:rsidRDefault="007D67AB" w:rsidP="00B93634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      ______________   _______________ </w:t>
      </w:r>
    </w:p>
    <w:p w:rsidR="007D67AB" w:rsidRPr="00B93634" w:rsidRDefault="007D67AB" w:rsidP="00B93634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должность                                                              подпись                   ФИО</w:t>
      </w:r>
    </w:p>
    <w:p w:rsidR="007D67AB" w:rsidRPr="00B93634" w:rsidRDefault="007D67AB" w:rsidP="00B93634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М.П.  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E7859" w:rsidRPr="00B93634" w:rsidRDefault="00EE7859" w:rsidP="00B936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E7859" w:rsidRPr="00B93634" w:rsidSect="005F0CA1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949" w:rsidRDefault="00345949">
      <w:pPr>
        <w:spacing w:after="0" w:line="240" w:lineRule="auto"/>
      </w:pPr>
      <w:r>
        <w:separator/>
      </w:r>
    </w:p>
  </w:endnote>
  <w:endnote w:type="continuationSeparator" w:id="0">
    <w:p w:rsidR="00345949" w:rsidRDefault="0034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949" w:rsidRDefault="003459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45949" w:rsidRDefault="00345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B72"/>
    <w:multiLevelType w:val="hybridMultilevel"/>
    <w:tmpl w:val="0816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A108E"/>
    <w:multiLevelType w:val="hybridMultilevel"/>
    <w:tmpl w:val="0BC85F28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14A5369C"/>
    <w:multiLevelType w:val="multilevel"/>
    <w:tmpl w:val="7F9CF57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5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3" w:hanging="360"/>
      </w:pPr>
      <w:rPr>
        <w:rFonts w:ascii="Wingdings" w:hAnsi="Wingdings"/>
      </w:rPr>
    </w:lvl>
  </w:abstractNum>
  <w:abstractNum w:abstractNumId="3">
    <w:nsid w:val="16C123EC"/>
    <w:multiLevelType w:val="multilevel"/>
    <w:tmpl w:val="7842DD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EA94AEE"/>
    <w:multiLevelType w:val="multilevel"/>
    <w:tmpl w:val="97946CE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36D018C1"/>
    <w:multiLevelType w:val="hybridMultilevel"/>
    <w:tmpl w:val="3A6E2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97DF1"/>
    <w:multiLevelType w:val="multilevel"/>
    <w:tmpl w:val="C8A298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E050192"/>
    <w:multiLevelType w:val="hybridMultilevel"/>
    <w:tmpl w:val="B32E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4588E"/>
    <w:multiLevelType w:val="multilevel"/>
    <w:tmpl w:val="F470177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892" w:hanging="360"/>
      </w:pPr>
      <w:rPr>
        <w:rFonts w:ascii="Times New Roman" w:eastAsia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ascii="Times New Roman" w:eastAsia="Times New Roman" w:hAnsi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ascii="Times New Roman" w:eastAsia="Times New Roman" w:hAnsi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ascii="Times New Roman" w:eastAsia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ascii="Times New Roman" w:eastAsia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ascii="Times New Roman" w:eastAsia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ascii="Times New Roman" w:eastAsia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ascii="Times New Roman" w:eastAsia="Times New Roman" w:hAnsi="Times New Roman" w:hint="default"/>
        <w:b/>
        <w:sz w:val="24"/>
      </w:rPr>
    </w:lvl>
  </w:abstractNum>
  <w:abstractNum w:abstractNumId="9">
    <w:nsid w:val="4C93600F"/>
    <w:multiLevelType w:val="multilevel"/>
    <w:tmpl w:val="FAB21DAE"/>
    <w:lvl w:ilvl="0">
      <w:start w:val="1"/>
      <w:numFmt w:val="decimal"/>
      <w:lvlText w:val="%1."/>
      <w:lvlJc w:val="left"/>
      <w:pPr>
        <w:ind w:left="3459" w:hanging="281"/>
      </w:pPr>
      <w:rPr>
        <w:rFonts w:ascii="Times New Roman" w:eastAsia="Times New Roman" w:hAnsi="Times New Roman" w:cs="Times New Roman"/>
        <w:b/>
        <w:bCs/>
        <w:w w:val="100"/>
        <w:sz w:val="28"/>
        <w:szCs w:val="28"/>
      </w:rPr>
    </w:lvl>
    <w:lvl w:ilvl="1">
      <w:numFmt w:val="bullet"/>
      <w:lvlText w:val="•"/>
      <w:lvlJc w:val="left"/>
      <w:pPr>
        <w:ind w:left="4118" w:hanging="281"/>
      </w:pPr>
    </w:lvl>
    <w:lvl w:ilvl="2">
      <w:numFmt w:val="bullet"/>
      <w:lvlText w:val="•"/>
      <w:lvlJc w:val="left"/>
      <w:pPr>
        <w:ind w:left="4777" w:hanging="281"/>
      </w:pPr>
    </w:lvl>
    <w:lvl w:ilvl="3">
      <w:numFmt w:val="bullet"/>
      <w:lvlText w:val="•"/>
      <w:lvlJc w:val="left"/>
      <w:pPr>
        <w:ind w:left="5436" w:hanging="281"/>
      </w:pPr>
    </w:lvl>
    <w:lvl w:ilvl="4">
      <w:numFmt w:val="bullet"/>
      <w:lvlText w:val="•"/>
      <w:lvlJc w:val="left"/>
      <w:pPr>
        <w:ind w:left="6095" w:hanging="281"/>
      </w:pPr>
    </w:lvl>
    <w:lvl w:ilvl="5">
      <w:numFmt w:val="bullet"/>
      <w:lvlText w:val="•"/>
      <w:lvlJc w:val="left"/>
      <w:pPr>
        <w:ind w:left="6754" w:hanging="281"/>
      </w:pPr>
    </w:lvl>
    <w:lvl w:ilvl="6">
      <w:numFmt w:val="bullet"/>
      <w:lvlText w:val="•"/>
      <w:lvlJc w:val="left"/>
      <w:pPr>
        <w:ind w:left="7413" w:hanging="281"/>
      </w:pPr>
    </w:lvl>
    <w:lvl w:ilvl="7">
      <w:numFmt w:val="bullet"/>
      <w:lvlText w:val="•"/>
      <w:lvlJc w:val="left"/>
      <w:pPr>
        <w:ind w:left="8072" w:hanging="281"/>
      </w:pPr>
    </w:lvl>
    <w:lvl w:ilvl="8">
      <w:numFmt w:val="bullet"/>
      <w:lvlText w:val="•"/>
      <w:lvlJc w:val="left"/>
      <w:pPr>
        <w:ind w:left="8731" w:hanging="281"/>
      </w:pPr>
    </w:lvl>
  </w:abstractNum>
  <w:abstractNum w:abstractNumId="10">
    <w:nsid w:val="51590543"/>
    <w:multiLevelType w:val="hybridMultilevel"/>
    <w:tmpl w:val="F852163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64DF4"/>
    <w:multiLevelType w:val="multilevel"/>
    <w:tmpl w:val="F0104C6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63435777"/>
    <w:multiLevelType w:val="multilevel"/>
    <w:tmpl w:val="8418F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68681A37"/>
    <w:multiLevelType w:val="hybridMultilevel"/>
    <w:tmpl w:val="B810C4BC"/>
    <w:lvl w:ilvl="0" w:tplc="33944190">
      <w:start w:val="3"/>
      <w:numFmt w:val="decimal"/>
      <w:lvlText w:val="%1."/>
      <w:lvlJc w:val="left"/>
      <w:pPr>
        <w:ind w:left="1973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93" w:hanging="360"/>
      </w:pPr>
    </w:lvl>
    <w:lvl w:ilvl="2" w:tplc="0419001B" w:tentative="1">
      <w:start w:val="1"/>
      <w:numFmt w:val="lowerRoman"/>
      <w:lvlText w:val="%3."/>
      <w:lvlJc w:val="right"/>
      <w:pPr>
        <w:ind w:left="3413" w:hanging="180"/>
      </w:pPr>
    </w:lvl>
    <w:lvl w:ilvl="3" w:tplc="0419000F" w:tentative="1">
      <w:start w:val="1"/>
      <w:numFmt w:val="decimal"/>
      <w:lvlText w:val="%4."/>
      <w:lvlJc w:val="left"/>
      <w:pPr>
        <w:ind w:left="4133" w:hanging="360"/>
      </w:pPr>
    </w:lvl>
    <w:lvl w:ilvl="4" w:tplc="04190019" w:tentative="1">
      <w:start w:val="1"/>
      <w:numFmt w:val="lowerLetter"/>
      <w:lvlText w:val="%5."/>
      <w:lvlJc w:val="left"/>
      <w:pPr>
        <w:ind w:left="4853" w:hanging="360"/>
      </w:pPr>
    </w:lvl>
    <w:lvl w:ilvl="5" w:tplc="0419001B" w:tentative="1">
      <w:start w:val="1"/>
      <w:numFmt w:val="lowerRoman"/>
      <w:lvlText w:val="%6."/>
      <w:lvlJc w:val="right"/>
      <w:pPr>
        <w:ind w:left="5573" w:hanging="180"/>
      </w:pPr>
    </w:lvl>
    <w:lvl w:ilvl="6" w:tplc="0419000F" w:tentative="1">
      <w:start w:val="1"/>
      <w:numFmt w:val="decimal"/>
      <w:lvlText w:val="%7."/>
      <w:lvlJc w:val="left"/>
      <w:pPr>
        <w:ind w:left="6293" w:hanging="360"/>
      </w:pPr>
    </w:lvl>
    <w:lvl w:ilvl="7" w:tplc="04190019" w:tentative="1">
      <w:start w:val="1"/>
      <w:numFmt w:val="lowerLetter"/>
      <w:lvlText w:val="%8."/>
      <w:lvlJc w:val="left"/>
      <w:pPr>
        <w:ind w:left="7013" w:hanging="360"/>
      </w:pPr>
    </w:lvl>
    <w:lvl w:ilvl="8" w:tplc="0419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14">
    <w:nsid w:val="74966242"/>
    <w:multiLevelType w:val="multilevel"/>
    <w:tmpl w:val="9B661696"/>
    <w:lvl w:ilvl="0">
      <w:start w:val="1"/>
      <w:numFmt w:val="decimal"/>
      <w:lvlText w:val="%1."/>
      <w:lvlJc w:val="left"/>
      <w:pPr>
        <w:ind w:left="693" w:hanging="396"/>
      </w:pPr>
      <w:rPr>
        <w:rFonts w:ascii="Times New Roman" w:eastAsia="Times New Roman" w:hAnsi="Times New Roman" w:cs="Times New Roman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693" w:hanging="576"/>
      </w:pPr>
      <w:rPr>
        <w:rFonts w:ascii="Times New Roman" w:eastAsia="Times New Roman" w:hAnsi="Times New Roman" w:cs="Times New Roman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2313" w:hanging="576"/>
      </w:pPr>
    </w:lvl>
    <w:lvl w:ilvl="3">
      <w:numFmt w:val="bullet"/>
      <w:lvlText w:val="•"/>
      <w:lvlJc w:val="left"/>
      <w:pPr>
        <w:ind w:left="3120" w:hanging="576"/>
      </w:pPr>
    </w:lvl>
    <w:lvl w:ilvl="4">
      <w:numFmt w:val="bullet"/>
      <w:lvlText w:val="•"/>
      <w:lvlJc w:val="left"/>
      <w:pPr>
        <w:ind w:left="3927" w:hanging="576"/>
      </w:pPr>
    </w:lvl>
    <w:lvl w:ilvl="5">
      <w:numFmt w:val="bullet"/>
      <w:lvlText w:val="•"/>
      <w:lvlJc w:val="left"/>
      <w:pPr>
        <w:ind w:left="4734" w:hanging="576"/>
      </w:pPr>
    </w:lvl>
    <w:lvl w:ilvl="6">
      <w:numFmt w:val="bullet"/>
      <w:lvlText w:val="•"/>
      <w:lvlJc w:val="left"/>
      <w:pPr>
        <w:ind w:left="5541" w:hanging="576"/>
      </w:pPr>
    </w:lvl>
    <w:lvl w:ilvl="7">
      <w:numFmt w:val="bullet"/>
      <w:lvlText w:val="•"/>
      <w:lvlJc w:val="left"/>
      <w:pPr>
        <w:ind w:left="6348" w:hanging="576"/>
      </w:pPr>
    </w:lvl>
    <w:lvl w:ilvl="8">
      <w:numFmt w:val="bullet"/>
      <w:lvlText w:val="•"/>
      <w:lvlJc w:val="left"/>
      <w:pPr>
        <w:ind w:left="7155" w:hanging="576"/>
      </w:pPr>
    </w:lvl>
  </w:abstractNum>
  <w:abstractNum w:abstractNumId="15">
    <w:nsid w:val="77914F8A"/>
    <w:multiLevelType w:val="hybridMultilevel"/>
    <w:tmpl w:val="C33C4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674B6"/>
    <w:multiLevelType w:val="hybridMultilevel"/>
    <w:tmpl w:val="51E06D68"/>
    <w:lvl w:ilvl="0" w:tplc="041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7">
    <w:nsid w:val="790A4867"/>
    <w:multiLevelType w:val="multilevel"/>
    <w:tmpl w:val="A172FC44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eastAsia="Times New Roman" w:hAnsi="Times New Roman" w:cs="Times New Roman"/>
        <w:b/>
        <w:bCs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2105" w:hanging="420"/>
      </w:pPr>
    </w:lvl>
    <w:lvl w:ilvl="3">
      <w:numFmt w:val="bullet"/>
      <w:lvlText w:val="•"/>
      <w:lvlJc w:val="left"/>
      <w:pPr>
        <w:ind w:left="3098" w:hanging="420"/>
      </w:pPr>
    </w:lvl>
    <w:lvl w:ilvl="4">
      <w:numFmt w:val="bullet"/>
      <w:lvlText w:val="•"/>
      <w:lvlJc w:val="left"/>
      <w:pPr>
        <w:ind w:left="4091" w:hanging="420"/>
      </w:pPr>
    </w:lvl>
    <w:lvl w:ilvl="5">
      <w:numFmt w:val="bullet"/>
      <w:lvlText w:val="•"/>
      <w:lvlJc w:val="left"/>
      <w:pPr>
        <w:ind w:left="5084" w:hanging="420"/>
      </w:pPr>
    </w:lvl>
    <w:lvl w:ilvl="6">
      <w:numFmt w:val="bullet"/>
      <w:lvlText w:val="•"/>
      <w:lvlJc w:val="left"/>
      <w:pPr>
        <w:ind w:left="6077" w:hanging="420"/>
      </w:pPr>
    </w:lvl>
    <w:lvl w:ilvl="7">
      <w:numFmt w:val="bullet"/>
      <w:lvlText w:val="•"/>
      <w:lvlJc w:val="left"/>
      <w:pPr>
        <w:ind w:left="7070" w:hanging="420"/>
      </w:pPr>
    </w:lvl>
    <w:lvl w:ilvl="8">
      <w:numFmt w:val="bullet"/>
      <w:lvlText w:val="•"/>
      <w:lvlJc w:val="left"/>
      <w:pPr>
        <w:ind w:left="8063" w:hanging="420"/>
      </w:pPr>
    </w:lvl>
  </w:abstractNum>
  <w:abstractNum w:abstractNumId="18">
    <w:nsid w:val="7942370F"/>
    <w:multiLevelType w:val="multilevel"/>
    <w:tmpl w:val="E7EE4184"/>
    <w:lvl w:ilvl="0">
      <w:start w:val="4"/>
      <w:numFmt w:val="decimal"/>
      <w:lvlText w:val="%1"/>
      <w:lvlJc w:val="left"/>
      <w:pPr>
        <w:ind w:left="532" w:hanging="420"/>
      </w:pPr>
    </w:lvl>
    <w:lvl w:ilvl="1">
      <w:start w:val="1"/>
      <w:numFmt w:val="decimal"/>
      <w:lvlText w:val="%1.%2."/>
      <w:lvlJc w:val="left"/>
      <w:pPr>
        <w:ind w:left="532" w:hanging="420"/>
      </w:pPr>
      <w:rPr>
        <w:rFonts w:ascii="Times New Roman" w:eastAsia="Times New Roman" w:hAnsi="Times New Roman" w:cs="Times New Roman"/>
        <w:b/>
        <w:bCs/>
        <w:spacing w:val="-3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252" w:hanging="252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3">
      <w:numFmt w:val="bullet"/>
      <w:lvlText w:val="•"/>
      <w:lvlJc w:val="left"/>
      <w:pPr>
        <w:ind w:left="2613" w:hanging="252"/>
      </w:pPr>
    </w:lvl>
    <w:lvl w:ilvl="4">
      <w:numFmt w:val="bullet"/>
      <w:lvlText w:val="•"/>
      <w:lvlJc w:val="left"/>
      <w:pPr>
        <w:ind w:left="3649" w:hanging="252"/>
      </w:pPr>
    </w:lvl>
    <w:lvl w:ilvl="5">
      <w:numFmt w:val="bullet"/>
      <w:lvlText w:val="•"/>
      <w:lvlJc w:val="left"/>
      <w:pPr>
        <w:ind w:left="4686" w:hanging="252"/>
      </w:pPr>
    </w:lvl>
    <w:lvl w:ilvl="6">
      <w:numFmt w:val="bullet"/>
      <w:lvlText w:val="•"/>
      <w:lvlJc w:val="left"/>
      <w:pPr>
        <w:ind w:left="5722" w:hanging="252"/>
      </w:pPr>
    </w:lvl>
    <w:lvl w:ilvl="7">
      <w:numFmt w:val="bullet"/>
      <w:lvlText w:val="•"/>
      <w:lvlJc w:val="left"/>
      <w:pPr>
        <w:ind w:left="6759" w:hanging="252"/>
      </w:pPr>
    </w:lvl>
    <w:lvl w:ilvl="8">
      <w:numFmt w:val="bullet"/>
      <w:lvlText w:val="•"/>
      <w:lvlJc w:val="left"/>
      <w:pPr>
        <w:ind w:left="7795" w:hanging="252"/>
      </w:pPr>
    </w:lvl>
  </w:abstractNum>
  <w:abstractNum w:abstractNumId="19">
    <w:nsid w:val="79C00ECC"/>
    <w:multiLevelType w:val="hybridMultilevel"/>
    <w:tmpl w:val="A42E00D4"/>
    <w:lvl w:ilvl="0" w:tplc="FC2A90F4">
      <w:start w:val="1"/>
      <w:numFmt w:val="decimal"/>
      <w:lvlText w:val="%1."/>
      <w:lvlJc w:val="left"/>
      <w:pPr>
        <w:ind w:left="1006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6C9AA85E">
      <w:numFmt w:val="bullet"/>
      <w:lvlText w:val="•"/>
      <w:lvlJc w:val="left"/>
      <w:pPr>
        <w:ind w:left="4118" w:hanging="281"/>
      </w:pPr>
      <w:rPr>
        <w:rFonts w:hint="default"/>
      </w:rPr>
    </w:lvl>
    <w:lvl w:ilvl="2" w:tplc="D2FE0A4C">
      <w:numFmt w:val="bullet"/>
      <w:lvlText w:val="•"/>
      <w:lvlJc w:val="left"/>
      <w:pPr>
        <w:ind w:left="4777" w:hanging="281"/>
      </w:pPr>
      <w:rPr>
        <w:rFonts w:hint="default"/>
      </w:rPr>
    </w:lvl>
    <w:lvl w:ilvl="3" w:tplc="52948186">
      <w:numFmt w:val="bullet"/>
      <w:lvlText w:val="•"/>
      <w:lvlJc w:val="left"/>
      <w:pPr>
        <w:ind w:left="5436" w:hanging="281"/>
      </w:pPr>
      <w:rPr>
        <w:rFonts w:hint="default"/>
      </w:rPr>
    </w:lvl>
    <w:lvl w:ilvl="4" w:tplc="60C02872">
      <w:numFmt w:val="bullet"/>
      <w:lvlText w:val="•"/>
      <w:lvlJc w:val="left"/>
      <w:pPr>
        <w:ind w:left="6095" w:hanging="281"/>
      </w:pPr>
      <w:rPr>
        <w:rFonts w:hint="default"/>
      </w:rPr>
    </w:lvl>
    <w:lvl w:ilvl="5" w:tplc="07D6DE8E">
      <w:numFmt w:val="bullet"/>
      <w:lvlText w:val="•"/>
      <w:lvlJc w:val="left"/>
      <w:pPr>
        <w:ind w:left="6754" w:hanging="281"/>
      </w:pPr>
      <w:rPr>
        <w:rFonts w:hint="default"/>
      </w:rPr>
    </w:lvl>
    <w:lvl w:ilvl="6" w:tplc="B246BE70">
      <w:numFmt w:val="bullet"/>
      <w:lvlText w:val="•"/>
      <w:lvlJc w:val="left"/>
      <w:pPr>
        <w:ind w:left="7413" w:hanging="281"/>
      </w:pPr>
      <w:rPr>
        <w:rFonts w:hint="default"/>
      </w:rPr>
    </w:lvl>
    <w:lvl w:ilvl="7" w:tplc="7B202056">
      <w:numFmt w:val="bullet"/>
      <w:lvlText w:val="•"/>
      <w:lvlJc w:val="left"/>
      <w:pPr>
        <w:ind w:left="8072" w:hanging="281"/>
      </w:pPr>
      <w:rPr>
        <w:rFonts w:hint="default"/>
      </w:rPr>
    </w:lvl>
    <w:lvl w:ilvl="8" w:tplc="F8B6EA00">
      <w:numFmt w:val="bullet"/>
      <w:lvlText w:val="•"/>
      <w:lvlJc w:val="left"/>
      <w:pPr>
        <w:ind w:left="8731" w:hanging="281"/>
      </w:pPr>
      <w:rPr>
        <w:rFonts w:hint="default"/>
      </w:rPr>
    </w:lvl>
  </w:abstractNum>
  <w:abstractNum w:abstractNumId="20">
    <w:nsid w:val="7A4D2573"/>
    <w:multiLevelType w:val="multilevel"/>
    <w:tmpl w:val="CB0AF0B6"/>
    <w:lvl w:ilvl="0">
      <w:start w:val="1"/>
      <w:numFmt w:val="decimal"/>
      <w:lvlText w:val="%1."/>
      <w:lvlJc w:val="left"/>
      <w:pPr>
        <w:ind w:left="197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2693" w:hanging="360"/>
      </w:pPr>
    </w:lvl>
    <w:lvl w:ilvl="2">
      <w:start w:val="1"/>
      <w:numFmt w:val="lowerRoman"/>
      <w:lvlText w:val="%3."/>
      <w:lvlJc w:val="right"/>
      <w:pPr>
        <w:ind w:left="3413" w:hanging="180"/>
      </w:pPr>
    </w:lvl>
    <w:lvl w:ilvl="3">
      <w:start w:val="1"/>
      <w:numFmt w:val="decimal"/>
      <w:lvlText w:val="%4."/>
      <w:lvlJc w:val="left"/>
      <w:pPr>
        <w:ind w:left="4133" w:hanging="360"/>
      </w:pPr>
    </w:lvl>
    <w:lvl w:ilvl="4">
      <w:start w:val="1"/>
      <w:numFmt w:val="lowerLetter"/>
      <w:lvlText w:val="%5."/>
      <w:lvlJc w:val="left"/>
      <w:pPr>
        <w:ind w:left="4853" w:hanging="360"/>
      </w:pPr>
    </w:lvl>
    <w:lvl w:ilvl="5">
      <w:start w:val="1"/>
      <w:numFmt w:val="lowerRoman"/>
      <w:lvlText w:val="%6."/>
      <w:lvlJc w:val="right"/>
      <w:pPr>
        <w:ind w:left="5573" w:hanging="180"/>
      </w:pPr>
    </w:lvl>
    <w:lvl w:ilvl="6">
      <w:start w:val="1"/>
      <w:numFmt w:val="decimal"/>
      <w:lvlText w:val="%7."/>
      <w:lvlJc w:val="left"/>
      <w:pPr>
        <w:ind w:left="6293" w:hanging="360"/>
      </w:pPr>
    </w:lvl>
    <w:lvl w:ilvl="7">
      <w:start w:val="1"/>
      <w:numFmt w:val="lowerLetter"/>
      <w:lvlText w:val="%8."/>
      <w:lvlJc w:val="left"/>
      <w:pPr>
        <w:ind w:left="7013" w:hanging="360"/>
      </w:pPr>
    </w:lvl>
    <w:lvl w:ilvl="8">
      <w:start w:val="1"/>
      <w:numFmt w:val="lowerRoman"/>
      <w:lvlText w:val="%9."/>
      <w:lvlJc w:val="right"/>
      <w:pPr>
        <w:ind w:left="7733" w:hanging="180"/>
      </w:pPr>
    </w:lvl>
  </w:abstractNum>
  <w:abstractNum w:abstractNumId="21">
    <w:nsid w:val="7C2E341F"/>
    <w:multiLevelType w:val="hybridMultilevel"/>
    <w:tmpl w:val="6F6CF262"/>
    <w:lvl w:ilvl="0" w:tplc="9080193A">
      <w:numFmt w:val="bullet"/>
      <w:lvlText w:val=""/>
      <w:lvlJc w:val="left"/>
      <w:pPr>
        <w:tabs>
          <w:tab w:val="num" w:pos="709"/>
        </w:tabs>
        <w:ind w:left="1429" w:hanging="360"/>
      </w:pPr>
      <w:rPr>
        <w:rFonts w:ascii="Symbol" w:eastAsia="Times New Roman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F3D2BD8"/>
    <w:multiLevelType w:val="hybridMultilevel"/>
    <w:tmpl w:val="33C81040"/>
    <w:lvl w:ilvl="0" w:tplc="041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17"/>
  </w:num>
  <w:num w:numId="5">
    <w:abstractNumId w:val="6"/>
  </w:num>
  <w:num w:numId="6">
    <w:abstractNumId w:val="12"/>
  </w:num>
  <w:num w:numId="7">
    <w:abstractNumId w:val="3"/>
  </w:num>
  <w:num w:numId="8">
    <w:abstractNumId w:val="9"/>
  </w:num>
  <w:num w:numId="9">
    <w:abstractNumId w:val="18"/>
  </w:num>
  <w:num w:numId="10">
    <w:abstractNumId w:val="11"/>
  </w:num>
  <w:num w:numId="11">
    <w:abstractNumId w:val="4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1"/>
  </w:num>
  <w:num w:numId="15">
    <w:abstractNumId w:val="7"/>
  </w:num>
  <w:num w:numId="16">
    <w:abstractNumId w:val="0"/>
  </w:num>
  <w:num w:numId="17">
    <w:abstractNumId w:val="16"/>
  </w:num>
  <w:num w:numId="18">
    <w:abstractNumId w:val="22"/>
  </w:num>
  <w:num w:numId="19">
    <w:abstractNumId w:val="1"/>
  </w:num>
  <w:num w:numId="20">
    <w:abstractNumId w:val="19"/>
  </w:num>
  <w:num w:numId="21">
    <w:abstractNumId w:val="5"/>
  </w:num>
  <w:num w:numId="22">
    <w:abstractNumId w:val="15"/>
  </w:num>
  <w:num w:numId="23">
    <w:abstractNumId w:val="1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859"/>
    <w:rsid w:val="00074713"/>
    <w:rsid w:val="000A1EFD"/>
    <w:rsid w:val="000D2652"/>
    <w:rsid w:val="00116668"/>
    <w:rsid w:val="00125048"/>
    <w:rsid w:val="00134A38"/>
    <w:rsid w:val="00220E40"/>
    <w:rsid w:val="00221564"/>
    <w:rsid w:val="00250E9E"/>
    <w:rsid w:val="00276A43"/>
    <w:rsid w:val="00290B3E"/>
    <w:rsid w:val="002A36F0"/>
    <w:rsid w:val="002C63B0"/>
    <w:rsid w:val="002E0DA8"/>
    <w:rsid w:val="002E11CB"/>
    <w:rsid w:val="003259A5"/>
    <w:rsid w:val="00326B9C"/>
    <w:rsid w:val="00333C83"/>
    <w:rsid w:val="00345949"/>
    <w:rsid w:val="003739AA"/>
    <w:rsid w:val="00391506"/>
    <w:rsid w:val="003B3A70"/>
    <w:rsid w:val="003C5852"/>
    <w:rsid w:val="003E270A"/>
    <w:rsid w:val="003E56AF"/>
    <w:rsid w:val="00435754"/>
    <w:rsid w:val="00441619"/>
    <w:rsid w:val="00445008"/>
    <w:rsid w:val="00460373"/>
    <w:rsid w:val="00496561"/>
    <w:rsid w:val="00497E06"/>
    <w:rsid w:val="004D5371"/>
    <w:rsid w:val="00517220"/>
    <w:rsid w:val="005261FC"/>
    <w:rsid w:val="005521C6"/>
    <w:rsid w:val="00566E9F"/>
    <w:rsid w:val="00590A00"/>
    <w:rsid w:val="005C4297"/>
    <w:rsid w:val="005E1063"/>
    <w:rsid w:val="005F0CA1"/>
    <w:rsid w:val="00604010"/>
    <w:rsid w:val="00614D61"/>
    <w:rsid w:val="00614DAC"/>
    <w:rsid w:val="006A6FBB"/>
    <w:rsid w:val="006B1162"/>
    <w:rsid w:val="006C0191"/>
    <w:rsid w:val="006E4DBC"/>
    <w:rsid w:val="00743B1B"/>
    <w:rsid w:val="0079001C"/>
    <w:rsid w:val="007D67AB"/>
    <w:rsid w:val="00872EA6"/>
    <w:rsid w:val="008D5F71"/>
    <w:rsid w:val="0094367A"/>
    <w:rsid w:val="00955A6D"/>
    <w:rsid w:val="009A25B6"/>
    <w:rsid w:val="009C41E5"/>
    <w:rsid w:val="009D58E6"/>
    <w:rsid w:val="009F3A4A"/>
    <w:rsid w:val="00A00EFF"/>
    <w:rsid w:val="00A263F3"/>
    <w:rsid w:val="00B01A1F"/>
    <w:rsid w:val="00B232E1"/>
    <w:rsid w:val="00B35E3A"/>
    <w:rsid w:val="00B66AF3"/>
    <w:rsid w:val="00B93634"/>
    <w:rsid w:val="00B9545B"/>
    <w:rsid w:val="00BB48D3"/>
    <w:rsid w:val="00BD7AB3"/>
    <w:rsid w:val="00CA66AD"/>
    <w:rsid w:val="00CF009F"/>
    <w:rsid w:val="00D02ED5"/>
    <w:rsid w:val="00DA5940"/>
    <w:rsid w:val="00DF0612"/>
    <w:rsid w:val="00DF459B"/>
    <w:rsid w:val="00DF6E53"/>
    <w:rsid w:val="00E731F0"/>
    <w:rsid w:val="00E96DFC"/>
    <w:rsid w:val="00EB5757"/>
    <w:rsid w:val="00EE7859"/>
    <w:rsid w:val="00EF67D5"/>
    <w:rsid w:val="00F05B52"/>
    <w:rsid w:val="00F32ADA"/>
    <w:rsid w:val="00F54C63"/>
    <w:rsid w:val="00F65122"/>
    <w:rsid w:val="00FA0D2F"/>
    <w:rsid w:val="00FC7C6A"/>
    <w:rsid w:val="00FE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0CA1"/>
    <w:pPr>
      <w:suppressAutoHyphens/>
    </w:pPr>
  </w:style>
  <w:style w:type="paragraph" w:styleId="1">
    <w:name w:val="heading 1"/>
    <w:basedOn w:val="a"/>
    <w:next w:val="a"/>
    <w:rsid w:val="005F0C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rsid w:val="005F0C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rsid w:val="005F0CA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rsid w:val="005F0CA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rsid w:val="005F0CA1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rsid w:val="005F0CA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rsid w:val="005F0CA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rsid w:val="005F0CA1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rsid w:val="005F0CA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5F0CA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rsid w:val="005F0CA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rsid w:val="005F0CA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rsid w:val="005F0CA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rsid w:val="005F0CA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rsid w:val="005F0CA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rsid w:val="005F0CA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sid w:val="005F0CA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rsid w:val="005F0C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rsid w:val="005F0CA1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rsid w:val="005F0CA1"/>
    <w:pPr>
      <w:pBdr>
        <w:bottom w:val="single" w:sz="8" w:space="4" w:color="2DA2BF"/>
      </w:pBdr>
      <w:spacing w:after="300" w:line="240" w:lineRule="auto"/>
    </w:pPr>
    <w:rPr>
      <w:rFonts w:ascii="Cambria" w:eastAsia="Times New Roman" w:hAnsi="Cambria"/>
      <w:color w:val="343434"/>
      <w:spacing w:val="5"/>
      <w:kern w:val="3"/>
      <w:sz w:val="52"/>
      <w:szCs w:val="52"/>
    </w:rPr>
  </w:style>
  <w:style w:type="character" w:customStyle="1" w:styleId="a5">
    <w:name w:val="Название Знак"/>
    <w:rsid w:val="005F0CA1"/>
    <w:rPr>
      <w:rFonts w:ascii="Cambria" w:eastAsia="Times New Roman" w:hAnsi="Cambria" w:cs="Times New Roman"/>
      <w:color w:val="343434"/>
      <w:spacing w:val="5"/>
      <w:kern w:val="3"/>
      <w:sz w:val="52"/>
      <w:szCs w:val="52"/>
    </w:rPr>
  </w:style>
  <w:style w:type="paragraph" w:styleId="a6">
    <w:name w:val="Subtitle"/>
    <w:basedOn w:val="a"/>
    <w:next w:val="a"/>
    <w:rsid w:val="005F0CA1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rsid w:val="005F0CA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rsid w:val="005F0CA1"/>
    <w:rPr>
      <w:b/>
      <w:bCs/>
    </w:rPr>
  </w:style>
  <w:style w:type="character" w:styleId="a9">
    <w:name w:val="Emphasis"/>
    <w:rsid w:val="005F0CA1"/>
    <w:rPr>
      <w:i/>
      <w:iCs/>
    </w:rPr>
  </w:style>
  <w:style w:type="paragraph" w:styleId="aa">
    <w:name w:val="No Spacing"/>
    <w:rsid w:val="005F0CA1"/>
    <w:pPr>
      <w:suppressAutoHyphens/>
      <w:spacing w:after="0" w:line="240" w:lineRule="auto"/>
    </w:pPr>
  </w:style>
  <w:style w:type="paragraph" w:styleId="ab">
    <w:name w:val="List Paragraph"/>
    <w:basedOn w:val="a"/>
    <w:rsid w:val="005F0CA1"/>
    <w:pPr>
      <w:ind w:left="720"/>
    </w:pPr>
  </w:style>
  <w:style w:type="paragraph" w:styleId="21">
    <w:name w:val="Quote"/>
    <w:basedOn w:val="a"/>
    <w:next w:val="a"/>
    <w:rsid w:val="005F0CA1"/>
    <w:rPr>
      <w:i/>
      <w:iCs/>
      <w:color w:val="000000"/>
    </w:rPr>
  </w:style>
  <w:style w:type="character" w:customStyle="1" w:styleId="22">
    <w:name w:val="Цитата 2 Знак"/>
    <w:rsid w:val="005F0CA1"/>
    <w:rPr>
      <w:i/>
      <w:iCs/>
      <w:color w:val="000000"/>
    </w:rPr>
  </w:style>
  <w:style w:type="paragraph" w:styleId="ac">
    <w:name w:val="Intense Quote"/>
    <w:basedOn w:val="a"/>
    <w:next w:val="a"/>
    <w:rsid w:val="005F0CA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rsid w:val="005F0CA1"/>
    <w:rPr>
      <w:b/>
      <w:bCs/>
      <w:i/>
      <w:iCs/>
      <w:color w:val="2DA2BF"/>
    </w:rPr>
  </w:style>
  <w:style w:type="character" w:styleId="ae">
    <w:name w:val="Subtle Emphasis"/>
    <w:rsid w:val="005F0CA1"/>
    <w:rPr>
      <w:i/>
      <w:iCs/>
      <w:color w:val="808080"/>
    </w:rPr>
  </w:style>
  <w:style w:type="character" w:styleId="af">
    <w:name w:val="Intense Emphasis"/>
    <w:rsid w:val="005F0CA1"/>
    <w:rPr>
      <w:b/>
      <w:bCs/>
      <w:i/>
      <w:iCs/>
      <w:color w:val="2DA2BF"/>
    </w:rPr>
  </w:style>
  <w:style w:type="character" w:styleId="af0">
    <w:name w:val="Subtle Reference"/>
    <w:rsid w:val="005F0CA1"/>
    <w:rPr>
      <w:smallCaps/>
      <w:color w:val="DA1F28"/>
      <w:u w:val="single"/>
    </w:rPr>
  </w:style>
  <w:style w:type="character" w:styleId="af1">
    <w:name w:val="Intense Reference"/>
    <w:rsid w:val="005F0CA1"/>
    <w:rPr>
      <w:b/>
      <w:bCs/>
      <w:smallCaps/>
      <w:color w:val="DA1F28"/>
      <w:spacing w:val="5"/>
      <w:u w:val="single"/>
    </w:rPr>
  </w:style>
  <w:style w:type="character" w:styleId="af2">
    <w:name w:val="Book Title"/>
    <w:rsid w:val="005F0CA1"/>
    <w:rPr>
      <w:b/>
      <w:bCs/>
      <w:smallCaps/>
      <w:spacing w:val="5"/>
    </w:rPr>
  </w:style>
  <w:style w:type="paragraph" w:styleId="af3">
    <w:name w:val="TOC Heading"/>
    <w:basedOn w:val="1"/>
    <w:next w:val="a"/>
    <w:rsid w:val="005F0CA1"/>
  </w:style>
  <w:style w:type="paragraph" w:styleId="af4">
    <w:name w:val="Balloon Text"/>
    <w:basedOn w:val="a"/>
    <w:rsid w:val="005F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rsid w:val="005F0CA1"/>
    <w:rPr>
      <w:rFonts w:ascii="Tahoma" w:eastAsia="Calibri" w:hAnsi="Tahoma" w:cs="Tahoma"/>
      <w:sz w:val="16"/>
      <w:szCs w:val="16"/>
    </w:rPr>
  </w:style>
  <w:style w:type="paragraph" w:styleId="af6">
    <w:name w:val="Normal (Web)"/>
    <w:aliases w:val="Обычный (Web),Обычный (веб)1"/>
    <w:basedOn w:val="a"/>
    <w:uiPriority w:val="34"/>
    <w:qFormat/>
    <w:rsid w:val="005F0CA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rsid w:val="005F0CA1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517220"/>
  </w:style>
  <w:style w:type="paragraph" w:styleId="af8">
    <w:name w:val="List"/>
    <w:basedOn w:val="a"/>
    <w:uiPriority w:val="99"/>
    <w:rsid w:val="00517220"/>
    <w:pPr>
      <w:suppressAutoHyphens w:val="0"/>
      <w:autoSpaceDN/>
      <w:spacing w:after="0" w:line="240" w:lineRule="auto"/>
      <w:ind w:left="283" w:hanging="283"/>
      <w:textAlignment w:val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rsid w:val="00517220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517220"/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List 2"/>
    <w:basedOn w:val="a"/>
    <w:uiPriority w:val="99"/>
    <w:rsid w:val="00517220"/>
    <w:pPr>
      <w:suppressAutoHyphens w:val="0"/>
      <w:autoSpaceDN/>
      <w:spacing w:after="0" w:line="240" w:lineRule="auto"/>
      <w:ind w:left="566" w:hanging="283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rsid w:val="00517220"/>
    <w:rPr>
      <w:rFonts w:cs="Times New Roman"/>
    </w:rPr>
  </w:style>
  <w:style w:type="paragraph" w:styleId="afc">
    <w:name w:val="footer"/>
    <w:basedOn w:val="a"/>
    <w:link w:val="afd"/>
    <w:uiPriority w:val="99"/>
    <w:rsid w:val="00517220"/>
    <w:pPr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517220"/>
    <w:rPr>
      <w:rFonts w:ascii="Times New Roman" w:eastAsia="Times New Roman" w:hAnsi="Times New Roman"/>
      <w:sz w:val="28"/>
      <w:szCs w:val="28"/>
      <w:lang w:eastAsia="ru-RU"/>
    </w:rPr>
  </w:style>
  <w:style w:type="paragraph" w:styleId="afe">
    <w:name w:val="Body Text Indent"/>
    <w:basedOn w:val="a"/>
    <w:link w:val="aff"/>
    <w:uiPriority w:val="99"/>
    <w:semiHidden/>
    <w:unhideWhenUsed/>
    <w:rsid w:val="007D67AB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7D67AB"/>
  </w:style>
  <w:style w:type="paragraph" w:customStyle="1" w:styleId="aff0">
    <w:name w:val="Знак Знак Знак Знак"/>
    <w:basedOn w:val="a"/>
    <w:rsid w:val="007D67AB"/>
    <w:pPr>
      <w:pageBreakBefore/>
      <w:suppressAutoHyphens w:val="0"/>
      <w:autoSpaceDN/>
      <w:spacing w:after="160" w:line="360" w:lineRule="auto"/>
      <w:textAlignment w:val="auto"/>
    </w:pPr>
    <w:rPr>
      <w:rFonts w:ascii="Times New Roman" w:eastAsia="Times New Roman" w:hAnsi="Times New Roman"/>
      <w:sz w:val="28"/>
      <w:szCs w:val="20"/>
      <w:lang w:val="en-US"/>
    </w:rPr>
  </w:style>
  <w:style w:type="paragraph" w:styleId="aff1">
    <w:name w:val="header"/>
    <w:basedOn w:val="a"/>
    <w:link w:val="aff2"/>
    <w:uiPriority w:val="99"/>
    <w:unhideWhenUsed/>
    <w:rsid w:val="002E11CB"/>
    <w:pPr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aff2">
    <w:name w:val="Верхний колонтитул Знак"/>
    <w:basedOn w:val="a0"/>
    <w:link w:val="aff1"/>
    <w:uiPriority w:val="99"/>
    <w:rsid w:val="002E11CB"/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a"/>
    <w:uiPriority w:val="1"/>
    <w:qFormat/>
    <w:rsid w:val="002E11CB"/>
    <w:pPr>
      <w:widowControl w:val="0"/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2E11CB"/>
    <w:pPr>
      <w:widowControl w:val="0"/>
      <w:autoSpaceDE w:val="0"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pPr>
      <w:pBdr>
        <w:bottom w:val="single" w:sz="8" w:space="4" w:color="2DA2BF"/>
      </w:pBdr>
      <w:spacing w:after="300" w:line="240" w:lineRule="auto"/>
    </w:pPr>
    <w:rPr>
      <w:rFonts w:ascii="Cambria" w:eastAsia="Times New Roman" w:hAnsi="Cambria"/>
      <w:color w:val="343434"/>
      <w:spacing w:val="5"/>
      <w:kern w:val="3"/>
      <w:sz w:val="52"/>
      <w:szCs w:val="52"/>
    </w:rPr>
  </w:style>
  <w:style w:type="character" w:customStyle="1" w:styleId="a5">
    <w:name w:val="Название Знак"/>
    <w:rPr>
      <w:rFonts w:ascii="Cambria" w:eastAsia="Times New Roman" w:hAnsi="Cambria" w:cs="Times New Roman"/>
      <w:color w:val="343434"/>
      <w:spacing w:val="5"/>
      <w:kern w:val="3"/>
      <w:sz w:val="52"/>
      <w:szCs w:val="52"/>
    </w:rPr>
  </w:style>
  <w:style w:type="paragraph" w:styleId="a6">
    <w:name w:val="Subtitle"/>
    <w:basedOn w:val="a"/>
    <w:next w:val="a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rPr>
      <w:b/>
      <w:bCs/>
    </w:rPr>
  </w:style>
  <w:style w:type="character" w:styleId="a9">
    <w:name w:val="Emphasis"/>
    <w:rPr>
      <w:i/>
      <w:iCs/>
    </w:rPr>
  </w:style>
  <w:style w:type="paragraph" w:styleId="aa">
    <w:name w:val="No Spacing"/>
    <w:pPr>
      <w:suppressAutoHyphens/>
      <w:spacing w:after="0" w:line="240" w:lineRule="auto"/>
    </w:pPr>
  </w:style>
  <w:style w:type="paragraph" w:styleId="ab">
    <w:name w:val="List Paragraph"/>
    <w:basedOn w:val="a"/>
    <w:pPr>
      <w:ind w:left="720"/>
    </w:pPr>
  </w:style>
  <w:style w:type="paragraph" w:styleId="21">
    <w:name w:val="Quote"/>
    <w:basedOn w:val="a"/>
    <w:next w:val="a"/>
    <w:rPr>
      <w:i/>
      <w:iCs/>
      <w:color w:val="000000"/>
    </w:rPr>
  </w:style>
  <w:style w:type="character" w:customStyle="1" w:styleId="22">
    <w:name w:val="Цитата 2 Знак"/>
    <w:rPr>
      <w:i/>
      <w:iCs/>
      <w:color w:val="000000"/>
    </w:rPr>
  </w:style>
  <w:style w:type="paragraph" w:styleId="ac">
    <w:name w:val="Intense Quote"/>
    <w:basedOn w:val="a"/>
    <w:next w:val="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rPr>
      <w:b/>
      <w:bCs/>
      <w:i/>
      <w:iCs/>
      <w:color w:val="2DA2BF"/>
    </w:rPr>
  </w:style>
  <w:style w:type="character" w:styleId="ae">
    <w:name w:val="Subtle Emphasis"/>
    <w:rPr>
      <w:i/>
      <w:iCs/>
      <w:color w:val="808080"/>
    </w:rPr>
  </w:style>
  <w:style w:type="character" w:styleId="af">
    <w:name w:val="Intense Emphasis"/>
    <w:rPr>
      <w:b/>
      <w:bCs/>
      <w:i/>
      <w:iCs/>
      <w:color w:val="2DA2BF"/>
    </w:rPr>
  </w:style>
  <w:style w:type="character" w:styleId="af0">
    <w:name w:val="Subtle Reference"/>
    <w:rPr>
      <w:smallCaps/>
      <w:color w:val="DA1F28"/>
      <w:u w:val="single"/>
    </w:rPr>
  </w:style>
  <w:style w:type="character" w:styleId="af1">
    <w:name w:val="Intense Reference"/>
    <w:rPr>
      <w:b/>
      <w:bCs/>
      <w:smallCaps/>
      <w:color w:val="DA1F28"/>
      <w:spacing w:val="5"/>
      <w:u w:val="single"/>
    </w:rPr>
  </w:style>
  <w:style w:type="character" w:styleId="af2">
    <w:name w:val="Book Title"/>
    <w:rPr>
      <w:b/>
      <w:bCs/>
      <w:smallCaps/>
      <w:spacing w:val="5"/>
    </w:rPr>
  </w:style>
  <w:style w:type="paragraph" w:styleId="af3">
    <w:name w:val="TOC Heading"/>
    <w:basedOn w:val="1"/>
    <w:next w:val="a"/>
  </w:style>
  <w:style w:type="paragraph" w:styleId="af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517220"/>
  </w:style>
  <w:style w:type="paragraph" w:styleId="af8">
    <w:name w:val="List"/>
    <w:basedOn w:val="a"/>
    <w:uiPriority w:val="99"/>
    <w:rsid w:val="00517220"/>
    <w:pPr>
      <w:suppressAutoHyphens w:val="0"/>
      <w:autoSpaceDN/>
      <w:spacing w:after="0" w:line="240" w:lineRule="auto"/>
      <w:ind w:left="283" w:hanging="283"/>
      <w:textAlignment w:val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rsid w:val="00517220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517220"/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List 2"/>
    <w:basedOn w:val="a"/>
    <w:uiPriority w:val="99"/>
    <w:rsid w:val="00517220"/>
    <w:pPr>
      <w:suppressAutoHyphens w:val="0"/>
      <w:autoSpaceDN/>
      <w:spacing w:after="0" w:line="240" w:lineRule="auto"/>
      <w:ind w:left="566" w:hanging="283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rsid w:val="00517220"/>
    <w:rPr>
      <w:rFonts w:cs="Times New Roman"/>
    </w:rPr>
  </w:style>
  <w:style w:type="paragraph" w:styleId="afc">
    <w:name w:val="footer"/>
    <w:basedOn w:val="a"/>
    <w:link w:val="afd"/>
    <w:uiPriority w:val="99"/>
    <w:rsid w:val="00517220"/>
    <w:pPr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517220"/>
    <w:rPr>
      <w:rFonts w:ascii="Times New Roman" w:eastAsia="Times New Roman" w:hAnsi="Times New Roman"/>
      <w:sz w:val="28"/>
      <w:szCs w:val="28"/>
      <w:lang w:eastAsia="ru-RU"/>
    </w:rPr>
  </w:style>
  <w:style w:type="paragraph" w:styleId="afe">
    <w:name w:val="Body Text Indent"/>
    <w:basedOn w:val="a"/>
    <w:link w:val="aff"/>
    <w:uiPriority w:val="99"/>
    <w:semiHidden/>
    <w:unhideWhenUsed/>
    <w:rsid w:val="007D67AB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7D67AB"/>
  </w:style>
  <w:style w:type="paragraph" w:customStyle="1" w:styleId="aff0">
    <w:name w:val="Знак Знак Знак Знак"/>
    <w:basedOn w:val="a"/>
    <w:rsid w:val="007D67AB"/>
    <w:pPr>
      <w:pageBreakBefore/>
      <w:suppressAutoHyphens w:val="0"/>
      <w:autoSpaceDN/>
      <w:spacing w:after="160" w:line="360" w:lineRule="auto"/>
      <w:textAlignment w:val="auto"/>
    </w:pPr>
    <w:rPr>
      <w:rFonts w:ascii="Times New Roman" w:eastAsia="Times New Roman" w:hAnsi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476294/" TargetMode="External"/><Relationship Id="rId13" Type="http://schemas.openxmlformats.org/officeDocument/2006/relationships/hyperlink" Target="http://www.garant.ru/products/ipo/prime/doc/71476294/" TargetMode="External"/><Relationship Id="rId18" Type="http://schemas.openxmlformats.org/officeDocument/2006/relationships/hyperlink" Target="http://www.kyrsovikk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arant.ru/products/ipo/prime/doc/71476294/" TargetMode="External"/><Relationship Id="rId17" Type="http://schemas.openxmlformats.org/officeDocument/2006/relationships/hyperlink" Target="http://www.studmed.ru/lekcii-vodosnabzhenie-i-vodootvedenie-vasilenko_ba66c35b8e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/products/ipo/prime/doc/71476294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products/ipo/prime/doc/7147629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products/ipo/prime/doc/71476294/" TargetMode="External"/><Relationship Id="rId10" Type="http://schemas.openxmlformats.org/officeDocument/2006/relationships/hyperlink" Target="http://www.garant.ru/products/ipo/prime/doc/71476294/" TargetMode="External"/><Relationship Id="rId19" Type="http://schemas.openxmlformats.org/officeDocument/2006/relationships/hyperlink" Target="http://revolution.allbe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476294/" TargetMode="External"/><Relationship Id="rId14" Type="http://schemas.openxmlformats.org/officeDocument/2006/relationships/hyperlink" Target="http://www.garant.ru/products/ipo/prime/doc/71476294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ED8D2-C1A0-40D9-906E-8E9E8D8D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6803</Words>
  <Characters>38782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2023-05-22T12:50:00Z</dcterms:created>
  <dcterms:modified xsi:type="dcterms:W3CDTF">2023-05-22T12:50:00Z</dcterms:modified>
</cp:coreProperties>
</file>